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82" w:rsidRDefault="0015639F" w:rsidP="0015639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15639F">
        <w:rPr>
          <w:rFonts w:ascii="Times New Roman" w:hAnsi="Times New Roman" w:cs="Times New Roman"/>
          <w:b/>
          <w:bCs/>
          <w:sz w:val="28"/>
        </w:rPr>
        <w:t>Нормативно-правовое обеспечение</w:t>
      </w:r>
    </w:p>
    <w:p w:rsidR="008A654B" w:rsidRPr="0015639F" w:rsidRDefault="0015639F" w:rsidP="0015639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15639F">
        <w:rPr>
          <w:rFonts w:ascii="Times New Roman" w:hAnsi="Times New Roman" w:cs="Times New Roman"/>
          <w:b/>
          <w:bCs/>
          <w:sz w:val="28"/>
        </w:rPr>
        <w:t xml:space="preserve"> профориентационной работы с </w:t>
      </w:r>
      <w:proofErr w:type="gramStart"/>
      <w:r w:rsidRPr="0015639F">
        <w:rPr>
          <w:rFonts w:ascii="Times New Roman" w:hAnsi="Times New Roman" w:cs="Times New Roman"/>
          <w:b/>
          <w:bCs/>
          <w:sz w:val="28"/>
        </w:rPr>
        <w:t>обучающимися</w:t>
      </w:r>
      <w:proofErr w:type="gramEnd"/>
    </w:p>
    <w:p w:rsidR="00E3674D" w:rsidRPr="00DB35B9" w:rsidRDefault="00870E14" w:rsidP="00E367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674D" w:rsidRPr="00DB35B9">
          <w:rPr>
            <w:rStyle w:val="a3"/>
            <w:rFonts w:ascii="Times New Roman" w:hAnsi="Times New Roman" w:cs="Times New Roman"/>
            <w:sz w:val="28"/>
            <w:szCs w:val="28"/>
          </w:rPr>
          <w:t>http://www.constitution.ru/10003000/10003000-4.htm</w:t>
        </w:r>
      </w:hyperlink>
    </w:p>
    <w:p w:rsidR="006F0524" w:rsidRPr="00DB35B9" w:rsidRDefault="0061753D" w:rsidP="00E3674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B35B9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ст. 37. </w:t>
      </w:r>
    </w:p>
    <w:p w:rsidR="00E3674D" w:rsidRPr="00DB35B9" w:rsidRDefault="00870E14" w:rsidP="00E3674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674D" w:rsidRPr="00DB35B9">
          <w:rPr>
            <w:rStyle w:val="a3"/>
            <w:rFonts w:ascii="Times New Roman" w:hAnsi="Times New Roman" w:cs="Times New Roman"/>
            <w:sz w:val="28"/>
            <w:szCs w:val="28"/>
          </w:rPr>
          <w:t>http://base.garant.ru/136694/</w:t>
        </w:r>
      </w:hyperlink>
    </w:p>
    <w:p w:rsidR="00DB35B9" w:rsidRPr="00DB35B9" w:rsidRDefault="0015639F" w:rsidP="00DB35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35B9">
        <w:rPr>
          <w:rFonts w:ascii="Times New Roman" w:hAnsi="Times New Roman" w:cs="Times New Roman"/>
          <w:sz w:val="28"/>
          <w:szCs w:val="28"/>
        </w:rPr>
        <w:t>Постановление Минтруда России от 27.09.1996г. № 1</w:t>
      </w:r>
      <w:r w:rsidRPr="00DB35B9">
        <w:rPr>
          <w:rFonts w:ascii="Times New Roman" w:hAnsi="Times New Roman" w:cs="Times New Roman"/>
          <w:sz w:val="28"/>
          <w:szCs w:val="28"/>
        </w:rPr>
        <w:br/>
        <w:t xml:space="preserve">«Об утверждении Положения о профессиональной ориентации и психологической поддержке населения в Российской Федерации». </w:t>
      </w:r>
    </w:p>
    <w:p w:rsidR="00DB35B9" w:rsidRPr="00DB35B9" w:rsidRDefault="00870E14" w:rsidP="00DB35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</w:pPr>
      <w:hyperlink r:id="rId8" w:history="1">
        <w:r w:rsidR="00DB35B9" w:rsidRPr="00DB35B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http://www.rg.ru/2011/10/07/minzdrav-dok.html</w:t>
        </w:r>
      </w:hyperlink>
    </w:p>
    <w:p w:rsidR="00DB35B9" w:rsidRPr="00DB35B9" w:rsidRDefault="00DB35B9" w:rsidP="00091331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r w:rsidRPr="00DB35B9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>Минздравсоцразвития</w:t>
      </w:r>
      <w:proofErr w:type="spellEnd"/>
      <w:r w:rsidRPr="00DB35B9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 xml:space="preserve"> России) от 25 августа 2011 г. N 976н г. Москва</w:t>
      </w:r>
    </w:p>
    <w:p w:rsidR="00091331" w:rsidRPr="00091331" w:rsidRDefault="00870E14" w:rsidP="0009133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hyperlink r:id="rId9" w:history="1">
        <w:r w:rsidR="00091331" w:rsidRPr="00A73C3E">
          <w:rPr>
            <w:rStyle w:val="a3"/>
            <w:rFonts w:ascii="Times New Roman" w:hAnsi="Times New Roman" w:cs="Times New Roman"/>
            <w:sz w:val="28"/>
            <w:szCs w:val="28"/>
          </w:rPr>
          <w:t>http://www.rg.ru/2011/10/07/minzdrav-dok.html</w:t>
        </w:r>
      </w:hyperlink>
    </w:p>
    <w:p w:rsidR="00DB35B9" w:rsidRPr="00DB35B9" w:rsidRDefault="00DB35B9" w:rsidP="00091331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35B9">
        <w:rPr>
          <w:rFonts w:ascii="Times New Roman" w:hAnsi="Times New Roman" w:cs="Times New Roman"/>
          <w:color w:val="373737"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r w:rsidRPr="00DB35B9">
        <w:rPr>
          <w:rFonts w:ascii="Times New Roman" w:hAnsi="Times New Roman" w:cs="Times New Roman"/>
          <w:color w:val="373737"/>
          <w:sz w:val="28"/>
          <w:szCs w:val="28"/>
        </w:rPr>
        <w:t>Минздравсоцразвития</w:t>
      </w:r>
      <w:proofErr w:type="spellEnd"/>
      <w:r w:rsidRPr="00DB35B9">
        <w:rPr>
          <w:rFonts w:ascii="Times New Roman" w:hAnsi="Times New Roman" w:cs="Times New Roman"/>
          <w:color w:val="373737"/>
          <w:sz w:val="28"/>
          <w:szCs w:val="28"/>
        </w:rPr>
        <w:t xml:space="preserve"> России) от 25 августа 2011 г. N 976н г. Москва </w:t>
      </w:r>
      <w:r w:rsidRPr="00DB35B9">
        <w:rPr>
          <w:rFonts w:ascii="Times New Roman" w:eastAsia="Times New Roman" w:hAnsi="Times New Roman" w:cs="Times New Roman"/>
          <w:color w:val="373737"/>
          <w:sz w:val="28"/>
          <w:szCs w:val="28"/>
        </w:rPr>
        <w:t>"Об утверждении Административного регламента предоставления государственной услуги по профессиональной подготовке, переподготовке и повышению квалификации безработных граждан"</w:t>
      </w:r>
    </w:p>
    <w:p w:rsidR="00DB35B9" w:rsidRPr="00DB35B9" w:rsidRDefault="00870E14" w:rsidP="00DB35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B35B9" w:rsidRPr="00DB35B9">
          <w:rPr>
            <w:rStyle w:val="a3"/>
            <w:rFonts w:ascii="Times New Roman" w:hAnsi="Times New Roman" w:cs="Times New Roman"/>
            <w:sz w:val="28"/>
            <w:szCs w:val="28"/>
          </w:rPr>
          <w:t>http://base.garant.ru/10164333/1/</w:t>
        </w:r>
      </w:hyperlink>
    </w:p>
    <w:p w:rsidR="00DB35B9" w:rsidRPr="00091331" w:rsidRDefault="0061753D" w:rsidP="000913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35B9">
        <w:rPr>
          <w:rFonts w:ascii="Times New Roman" w:hAnsi="Times New Roman" w:cs="Times New Roman"/>
          <w:sz w:val="28"/>
          <w:szCs w:val="28"/>
        </w:rPr>
        <w:t>Закон РФ от 19.04.1991 № 1032-1 «О занятости населения в Российской Федерации», ст. 7.1-1; 9.</w:t>
      </w:r>
    </w:p>
    <w:p w:rsidR="00091331" w:rsidRDefault="00870E14" w:rsidP="000913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1" w:history="1">
        <w:r w:rsidR="00091331" w:rsidRPr="00A73C3E">
          <w:rPr>
            <w:rStyle w:val="a3"/>
            <w:rFonts w:ascii="Times New Roman" w:hAnsi="Times New Roman" w:cs="Times New Roman"/>
            <w:sz w:val="28"/>
          </w:rPr>
          <w:t>http://egov.law.kodeks.ru/npd/show_document/902072128</w:t>
        </w:r>
      </w:hyperlink>
    </w:p>
    <w:p w:rsidR="006F0524" w:rsidRPr="0015639F" w:rsidRDefault="0061753D" w:rsidP="000913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15639F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Pr="0015639F">
        <w:rPr>
          <w:rFonts w:ascii="Times New Roman" w:hAnsi="Times New Roman" w:cs="Times New Roman"/>
          <w:sz w:val="28"/>
        </w:rPr>
        <w:t>Минздравсоцразвития</w:t>
      </w:r>
      <w:proofErr w:type="spellEnd"/>
      <w:r w:rsidRPr="0015639F">
        <w:rPr>
          <w:rFonts w:ascii="Times New Roman" w:hAnsi="Times New Roman" w:cs="Times New Roman"/>
          <w:sz w:val="28"/>
        </w:rPr>
        <w:t xml:space="preserve"> России от 1 ноября 2007 г. № 680 </w:t>
      </w:r>
      <w:r w:rsidRPr="0015639F">
        <w:rPr>
          <w:rFonts w:ascii="Times New Roman" w:hAnsi="Times New Roman" w:cs="Times New Roman"/>
          <w:i/>
          <w:iCs/>
          <w:sz w:val="28"/>
        </w:rPr>
        <w:t>(административный регламент по организации профориентации граждан).</w:t>
      </w:r>
    </w:p>
    <w:p w:rsidR="00091331" w:rsidRDefault="00870E14" w:rsidP="000913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2" w:history="1">
        <w:r w:rsidR="00091331" w:rsidRPr="00A73C3E">
          <w:rPr>
            <w:rStyle w:val="a3"/>
            <w:rFonts w:ascii="Times New Roman" w:hAnsi="Times New Roman" w:cs="Times New Roman"/>
            <w:sz w:val="28"/>
          </w:rPr>
          <w:t>http://www.consultant.ru/document/cons_doc_LAW_170498/</w:t>
        </w:r>
      </w:hyperlink>
    </w:p>
    <w:p w:rsidR="006F0524" w:rsidRPr="0015639F" w:rsidRDefault="0061753D" w:rsidP="000913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15639F">
        <w:rPr>
          <w:rFonts w:ascii="Times New Roman" w:hAnsi="Times New Roman" w:cs="Times New Roman"/>
          <w:sz w:val="28"/>
        </w:rPr>
        <w:t>Федеральный закон «О  дополнительных гарантиях по социальной поддержке детей-сирот и детей, оставшихся без попечения родителей» от 21.12.1996г. №159-ФЗ, ст.9, п.1.</w:t>
      </w:r>
    </w:p>
    <w:p w:rsidR="00E322F3" w:rsidRPr="00E322F3" w:rsidRDefault="0061753D" w:rsidP="00E322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639F">
        <w:rPr>
          <w:rFonts w:ascii="Times New Roman" w:hAnsi="Times New Roman" w:cs="Times New Roman"/>
          <w:sz w:val="28"/>
        </w:rPr>
        <w:t xml:space="preserve">«Стратегии развития системы подготовки рабочих кадров и формирования прикладных квалификаций на период до 2020 года», одобрен Коллегией  </w:t>
      </w:r>
      <w:proofErr w:type="spellStart"/>
      <w:r w:rsidRPr="0015639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15639F">
        <w:rPr>
          <w:rFonts w:ascii="Times New Roman" w:hAnsi="Times New Roman" w:cs="Times New Roman"/>
          <w:sz w:val="28"/>
        </w:rPr>
        <w:t xml:space="preserve"> России (протокол от 18 июля 2013 г. № ПК-5вн).</w:t>
      </w:r>
    </w:p>
    <w:p w:rsidR="00E322F3" w:rsidRPr="00E322F3" w:rsidRDefault="00870E14" w:rsidP="00E322F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E322F3" w:rsidRPr="00E322F3">
          <w:rPr>
            <w:rStyle w:val="a3"/>
            <w:rFonts w:ascii="Times New Roman" w:hAnsi="Times New Roman" w:cs="Times New Roman"/>
            <w:sz w:val="28"/>
            <w:szCs w:val="28"/>
          </w:rPr>
          <w:t>http://www.rg.ru/2012/12/30/obrazovanie-dok.html</w:t>
        </w:r>
      </w:hyperlink>
    </w:p>
    <w:p w:rsidR="006F0524" w:rsidRPr="00E322F3" w:rsidRDefault="0061753D" w:rsidP="00E322F3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2F3">
        <w:rPr>
          <w:rFonts w:ascii="Times New Roman" w:hAnsi="Times New Roman" w:cs="Times New Roman"/>
          <w:sz w:val="28"/>
        </w:rPr>
        <w:t>Федеральный закон № 273-ФЗ «Об образовании в Российской Федерации» от 29 декабря 2012 г., ст.2; ст. 66 п.3; ст. 75 п.1, ст. 42. п.2 .</w:t>
      </w:r>
    </w:p>
    <w:p w:rsidR="00A32F82" w:rsidRDefault="0061753D" w:rsidP="001563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639F">
        <w:rPr>
          <w:rFonts w:ascii="Times New Roman" w:hAnsi="Times New Roman" w:cs="Times New Roman"/>
          <w:sz w:val="28"/>
        </w:rPr>
        <w:t xml:space="preserve">ФГОС основного общего образования (приказ </w:t>
      </w:r>
      <w:proofErr w:type="spellStart"/>
      <w:r w:rsidRPr="0015639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15639F">
        <w:rPr>
          <w:rFonts w:ascii="Times New Roman" w:hAnsi="Times New Roman" w:cs="Times New Roman"/>
          <w:sz w:val="28"/>
        </w:rPr>
        <w:t xml:space="preserve"> РФ от 17.12. 2010г. № 1897)</w:t>
      </w:r>
    </w:p>
    <w:p w:rsidR="006F0524" w:rsidRPr="0015639F" w:rsidRDefault="00A32F82" w:rsidP="001563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ФГОС</w:t>
      </w:r>
      <w:r w:rsidR="0061753D" w:rsidRPr="0015639F">
        <w:rPr>
          <w:rFonts w:ascii="Times New Roman" w:hAnsi="Times New Roman" w:cs="Times New Roman"/>
          <w:sz w:val="28"/>
        </w:rPr>
        <w:t xml:space="preserve"> среднего (полного)  общего образования (приказ </w:t>
      </w:r>
      <w:proofErr w:type="spellStart"/>
      <w:r w:rsidR="0061753D" w:rsidRPr="0015639F">
        <w:rPr>
          <w:rFonts w:ascii="Times New Roman" w:hAnsi="Times New Roman" w:cs="Times New Roman"/>
          <w:sz w:val="28"/>
        </w:rPr>
        <w:t>Минобрнауки</w:t>
      </w:r>
      <w:proofErr w:type="spellEnd"/>
      <w:r w:rsidR="0061753D" w:rsidRPr="0015639F">
        <w:rPr>
          <w:rFonts w:ascii="Times New Roman" w:hAnsi="Times New Roman" w:cs="Times New Roman"/>
          <w:sz w:val="28"/>
        </w:rPr>
        <w:t xml:space="preserve"> РФ от 17.05. 2012г. № 413).</w:t>
      </w:r>
    </w:p>
    <w:p w:rsidR="00A66DBD" w:rsidRDefault="00870E14" w:rsidP="00A66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4" w:history="1">
        <w:r w:rsidR="00A66DBD" w:rsidRPr="00A73C3E">
          <w:rPr>
            <w:rStyle w:val="a3"/>
            <w:rFonts w:ascii="Times New Roman" w:hAnsi="Times New Roman" w:cs="Times New Roman"/>
            <w:sz w:val="28"/>
          </w:rPr>
          <w:t>http://government.ru/docs/11910/</w:t>
        </w:r>
      </w:hyperlink>
    </w:p>
    <w:p w:rsidR="006F0524" w:rsidRPr="0015639F" w:rsidRDefault="0061753D" w:rsidP="00A66DBD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15639F">
        <w:rPr>
          <w:rFonts w:ascii="Times New Roman" w:hAnsi="Times New Roman" w:cs="Times New Roman"/>
          <w:sz w:val="28"/>
        </w:rPr>
        <w:lastRenderedPageBreak/>
        <w:t>Государственная программа Российской Федерации «Развитие образования» на 2013-2020 годы (Распоряжение Правительства РФ от 15 мая 2013 г. № 792-р). Подпрограмма «Развитие дошкольного, общего образования и доп</w:t>
      </w:r>
      <w:r w:rsidR="0015639F">
        <w:rPr>
          <w:rFonts w:ascii="Times New Roman" w:hAnsi="Times New Roman" w:cs="Times New Roman"/>
          <w:sz w:val="28"/>
        </w:rPr>
        <w:t>олнительного образования детей»</w:t>
      </w:r>
      <w:r w:rsidRPr="0015639F">
        <w:rPr>
          <w:rFonts w:ascii="Times New Roman" w:hAnsi="Times New Roman" w:cs="Times New Roman"/>
          <w:sz w:val="28"/>
        </w:rPr>
        <w:t>, п.2.2., мероприятие 2.4.</w:t>
      </w:r>
    </w:p>
    <w:p w:rsidR="00A66DBD" w:rsidRDefault="00870E14" w:rsidP="00A66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5" w:history="1">
        <w:r w:rsidR="00A66DBD" w:rsidRPr="00A73C3E">
          <w:rPr>
            <w:rStyle w:val="a3"/>
            <w:rFonts w:ascii="Times New Roman" w:hAnsi="Times New Roman" w:cs="Times New Roman"/>
            <w:sz w:val="28"/>
          </w:rPr>
          <w:t>http://www.rg.ru/2010/10/20/teacher-dok.html</w:t>
        </w:r>
      </w:hyperlink>
    </w:p>
    <w:p w:rsidR="006F0524" w:rsidRPr="0015639F" w:rsidRDefault="0061753D" w:rsidP="00A66DBD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15639F">
        <w:rPr>
          <w:rFonts w:ascii="Times New Roman" w:hAnsi="Times New Roman" w:cs="Times New Roman"/>
          <w:sz w:val="28"/>
        </w:rPr>
        <w:t xml:space="preserve">Единый квалификационный  справочник  должностей руководителей, специалистов и служащих (приказ </w:t>
      </w:r>
      <w:proofErr w:type="spellStart"/>
      <w:r w:rsidRPr="0015639F">
        <w:rPr>
          <w:rFonts w:ascii="Times New Roman" w:hAnsi="Times New Roman" w:cs="Times New Roman"/>
          <w:sz w:val="28"/>
        </w:rPr>
        <w:t>Минздравсоцразвития</w:t>
      </w:r>
      <w:proofErr w:type="spellEnd"/>
      <w:r w:rsidRPr="0015639F">
        <w:rPr>
          <w:rFonts w:ascii="Times New Roman" w:hAnsi="Times New Roman" w:cs="Times New Roman"/>
          <w:sz w:val="28"/>
        </w:rPr>
        <w:t xml:space="preserve"> РФ от 26.08.2010г. №761н).</w:t>
      </w:r>
    </w:p>
    <w:p w:rsidR="00A66DBD" w:rsidRDefault="00870E14" w:rsidP="00A66D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6" w:history="1">
        <w:r w:rsidR="00A66DBD" w:rsidRPr="00A73C3E">
          <w:rPr>
            <w:rStyle w:val="a3"/>
            <w:rFonts w:ascii="Times New Roman" w:hAnsi="Times New Roman" w:cs="Times New Roman"/>
            <w:sz w:val="28"/>
          </w:rPr>
          <w:t>http://www.rosmintrud.ru/docs/mintrud/orders/129/</w:t>
        </w:r>
      </w:hyperlink>
    </w:p>
    <w:p w:rsidR="006F0524" w:rsidRPr="0015639F" w:rsidRDefault="0061753D" w:rsidP="00A66DBD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15639F">
        <w:rPr>
          <w:rFonts w:ascii="Times New Roman" w:hAnsi="Times New Roman" w:cs="Times New Roman"/>
          <w:sz w:val="28"/>
        </w:rPr>
        <w:t>Профессиональный стандарт педагога  (воспитатель, учитель), Приказ Минтруда РФ от 18 октября 2013 г. № 544н.</w:t>
      </w:r>
    </w:p>
    <w:p w:rsidR="0015639F" w:rsidRDefault="0015639F" w:rsidP="0015639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5639F" w:rsidRDefault="0015639F" w:rsidP="0015639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15639F">
        <w:rPr>
          <w:rFonts w:ascii="Times New Roman" w:hAnsi="Times New Roman" w:cs="Times New Roman"/>
          <w:b/>
          <w:bCs/>
          <w:sz w:val="28"/>
        </w:rPr>
        <w:t>Нормативно-правовое обеспечение  профориентационной работы</w:t>
      </w:r>
    </w:p>
    <w:p w:rsidR="0015639F" w:rsidRPr="0015639F" w:rsidRDefault="0015639F" w:rsidP="0015639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15639F">
        <w:rPr>
          <w:rFonts w:ascii="Times New Roman" w:hAnsi="Times New Roman" w:cs="Times New Roman"/>
          <w:b/>
          <w:bCs/>
          <w:sz w:val="28"/>
        </w:rPr>
        <w:t xml:space="preserve"> с 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о</w:t>
      </w:r>
      <w:r w:rsidRPr="0015639F">
        <w:rPr>
          <w:rFonts w:ascii="Times New Roman" w:hAnsi="Times New Roman" w:cs="Times New Roman"/>
          <w:b/>
          <w:bCs/>
          <w:sz w:val="28"/>
        </w:rPr>
        <w:t>бучающимися</w:t>
      </w:r>
      <w:proofErr w:type="gramEnd"/>
      <w:r w:rsidRPr="0015639F">
        <w:rPr>
          <w:rFonts w:ascii="Times New Roman" w:hAnsi="Times New Roman" w:cs="Times New Roman"/>
          <w:b/>
          <w:bCs/>
          <w:sz w:val="28"/>
        </w:rPr>
        <w:t xml:space="preserve"> в Кемеровской области</w:t>
      </w:r>
    </w:p>
    <w:p w:rsidR="006F0524" w:rsidRPr="0015639F" w:rsidRDefault="0061753D" w:rsidP="00BF55A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639F">
        <w:rPr>
          <w:rFonts w:ascii="Times New Roman" w:hAnsi="Times New Roman" w:cs="Times New Roman"/>
          <w:sz w:val="28"/>
        </w:rPr>
        <w:t xml:space="preserve">Распоряжение Губернатора Кемеровской области от 26 ноября 2013г. N 78-рг  «Об утверждении плана </w:t>
      </w:r>
      <w:proofErr w:type="spellStart"/>
      <w:r w:rsidRPr="0015639F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15639F">
        <w:rPr>
          <w:rFonts w:ascii="Times New Roman" w:hAnsi="Times New Roman" w:cs="Times New Roman"/>
          <w:sz w:val="28"/>
        </w:rPr>
        <w:t xml:space="preserve"> мероприятий на 2014 год».</w:t>
      </w:r>
    </w:p>
    <w:p w:rsidR="000A1841" w:rsidRDefault="000A1841" w:rsidP="000A184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A1841">
        <w:rPr>
          <w:rFonts w:ascii="Times New Roman" w:hAnsi="Times New Roman" w:cs="Times New Roman"/>
          <w:sz w:val="28"/>
        </w:rPr>
        <w:t xml:space="preserve">Примерное </w:t>
      </w:r>
      <w:r w:rsidR="00E51EA3">
        <w:rPr>
          <w:rFonts w:ascii="Times New Roman" w:hAnsi="Times New Roman" w:cs="Times New Roman"/>
          <w:sz w:val="28"/>
        </w:rPr>
        <w:t>П</w:t>
      </w:r>
      <w:r w:rsidRPr="000A1841">
        <w:rPr>
          <w:rFonts w:ascii="Times New Roman" w:hAnsi="Times New Roman" w:cs="Times New Roman"/>
          <w:sz w:val="28"/>
        </w:rPr>
        <w:t>оложение о деятельности профконсультанта в образовательных организациях общего и профессионального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0A1841">
        <w:rPr>
          <w:rFonts w:ascii="Times New Roman" w:hAnsi="Times New Roman" w:cs="Times New Roman"/>
          <w:sz w:val="28"/>
        </w:rPr>
        <w:t>Кемеровской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0A1841">
        <w:rPr>
          <w:rFonts w:ascii="Times New Roman" w:hAnsi="Times New Roman" w:cs="Times New Roman"/>
          <w:sz w:val="28"/>
        </w:rPr>
        <w:t>(утверждено приказом департамента образования и науки Кемеровской области 1567 от 12.09.14г.</w:t>
      </w:r>
      <w:r>
        <w:rPr>
          <w:rFonts w:ascii="Times New Roman" w:hAnsi="Times New Roman" w:cs="Times New Roman"/>
          <w:sz w:val="28"/>
        </w:rPr>
        <w:t xml:space="preserve">, </w:t>
      </w:r>
      <w:r w:rsidRPr="000A1841">
        <w:rPr>
          <w:rFonts w:ascii="Times New Roman" w:hAnsi="Times New Roman" w:cs="Times New Roman"/>
          <w:sz w:val="28"/>
        </w:rPr>
        <w:t xml:space="preserve"> №159</w:t>
      </w:r>
      <w:r>
        <w:rPr>
          <w:rFonts w:ascii="Times New Roman" w:hAnsi="Times New Roman" w:cs="Times New Roman"/>
          <w:sz w:val="28"/>
        </w:rPr>
        <w:t>5</w:t>
      </w:r>
      <w:r w:rsidR="007E00A0">
        <w:rPr>
          <w:rFonts w:ascii="Times New Roman" w:hAnsi="Times New Roman" w:cs="Times New Roman"/>
          <w:sz w:val="28"/>
        </w:rPr>
        <w:t>.</w:t>
      </w:r>
      <w:proofErr w:type="gramEnd"/>
      <w:r w:rsidR="007E00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6A7F09" w:rsidRPr="006A7F09">
        <w:rPr>
          <w:rFonts w:ascii="Times New Roman" w:hAnsi="Times New Roman" w:cs="Times New Roman"/>
          <w:sz w:val="28"/>
        </w:rPr>
        <w:t>Размещено</w:t>
      </w:r>
      <w:r w:rsidR="007E00A0" w:rsidRPr="006A7F09">
        <w:rPr>
          <w:rFonts w:ascii="Times New Roman" w:hAnsi="Times New Roman" w:cs="Times New Roman"/>
          <w:sz w:val="28"/>
        </w:rPr>
        <w:t>:</w:t>
      </w:r>
      <w:r w:rsidRPr="006A7F09">
        <w:rPr>
          <w:rFonts w:ascii="Times New Roman" w:hAnsi="Times New Roman" w:cs="Times New Roman"/>
          <w:sz w:val="28"/>
        </w:rPr>
        <w:t xml:space="preserve"> </w:t>
      </w:r>
      <w:r w:rsidR="007E00A0" w:rsidRPr="006A7F09">
        <w:rPr>
          <w:rFonts w:ascii="Times New Roman" w:hAnsi="Times New Roman" w:cs="Times New Roman"/>
          <w:sz w:val="28"/>
        </w:rPr>
        <w:t>http://www.krirpo.ru/structure/centers/career-guidance/)</w:t>
      </w:r>
      <w:proofErr w:type="gramEnd"/>
    </w:p>
    <w:p w:rsidR="00BF55A5" w:rsidRPr="000A1841" w:rsidRDefault="000A1841" w:rsidP="000A184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Примерное </w:t>
      </w:r>
      <w:r w:rsidR="00BF55A5" w:rsidRPr="000A1841">
        <w:rPr>
          <w:rFonts w:ascii="Times New Roman" w:hAnsi="Times New Roman" w:cs="Times New Roman"/>
          <w:sz w:val="28"/>
        </w:rPr>
        <w:t xml:space="preserve">Положение о работе по профориентации </w:t>
      </w:r>
      <w:r w:rsidR="00F66E17">
        <w:rPr>
          <w:rFonts w:ascii="Times New Roman" w:hAnsi="Times New Roman" w:cs="Times New Roman"/>
          <w:sz w:val="28"/>
        </w:rPr>
        <w:t xml:space="preserve">обучающихся </w:t>
      </w:r>
      <w:r w:rsidR="00BF55A5" w:rsidRPr="000A1841">
        <w:rPr>
          <w:rFonts w:ascii="Times New Roman" w:hAnsi="Times New Roman" w:cs="Times New Roman"/>
          <w:sz w:val="28"/>
        </w:rPr>
        <w:t xml:space="preserve">в </w:t>
      </w:r>
      <w:r w:rsidR="00F66E17">
        <w:rPr>
          <w:rFonts w:ascii="Times New Roman" w:hAnsi="Times New Roman" w:cs="Times New Roman"/>
          <w:sz w:val="28"/>
        </w:rPr>
        <w:t>обще</w:t>
      </w:r>
      <w:r w:rsidR="00BF55A5" w:rsidRPr="000A1841">
        <w:rPr>
          <w:rFonts w:ascii="Times New Roman" w:hAnsi="Times New Roman" w:cs="Times New Roman"/>
          <w:sz w:val="28"/>
        </w:rPr>
        <w:t xml:space="preserve">образовательных организациях </w:t>
      </w:r>
      <w:r w:rsidR="00F66E17">
        <w:rPr>
          <w:rFonts w:ascii="Times New Roman" w:hAnsi="Times New Roman" w:cs="Times New Roman"/>
          <w:sz w:val="28"/>
        </w:rPr>
        <w:t>Кемеровской области</w:t>
      </w:r>
      <w:r w:rsidR="00BF55A5" w:rsidRPr="000A1841">
        <w:rPr>
          <w:rFonts w:ascii="Times New Roman" w:hAnsi="Times New Roman" w:cs="Times New Roman"/>
          <w:sz w:val="28"/>
        </w:rPr>
        <w:t xml:space="preserve"> (утверждено приказом департамента образования и науки Кемеровской области </w:t>
      </w:r>
      <w:r w:rsidR="00F66E17" w:rsidRPr="000A1841">
        <w:rPr>
          <w:rFonts w:ascii="Times New Roman" w:hAnsi="Times New Roman" w:cs="Times New Roman"/>
          <w:sz w:val="28"/>
        </w:rPr>
        <w:t>от 12.09.14г.</w:t>
      </w:r>
      <w:r w:rsidR="00F66E17">
        <w:rPr>
          <w:rFonts w:ascii="Times New Roman" w:hAnsi="Times New Roman" w:cs="Times New Roman"/>
          <w:sz w:val="28"/>
        </w:rPr>
        <w:t xml:space="preserve">, </w:t>
      </w:r>
      <w:r w:rsidR="00BF55A5" w:rsidRPr="000A1841">
        <w:rPr>
          <w:rFonts w:ascii="Times New Roman" w:hAnsi="Times New Roman" w:cs="Times New Roman"/>
          <w:sz w:val="28"/>
        </w:rPr>
        <w:t>№1596</w:t>
      </w:r>
      <w:r w:rsidR="007E00A0">
        <w:rPr>
          <w:rFonts w:ascii="Times New Roman" w:hAnsi="Times New Roman" w:cs="Times New Roman"/>
          <w:sz w:val="28"/>
        </w:rPr>
        <w:t>.</w:t>
      </w:r>
      <w:proofErr w:type="gramEnd"/>
      <w:r w:rsidR="007E00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6A7F09">
        <w:rPr>
          <w:rFonts w:ascii="Times New Roman" w:hAnsi="Times New Roman" w:cs="Times New Roman"/>
          <w:sz w:val="28"/>
        </w:rPr>
        <w:t>Размещено</w:t>
      </w:r>
      <w:r w:rsidR="007E00A0">
        <w:rPr>
          <w:rFonts w:ascii="Times New Roman" w:hAnsi="Times New Roman" w:cs="Times New Roman"/>
          <w:sz w:val="28"/>
        </w:rPr>
        <w:t xml:space="preserve">: </w:t>
      </w:r>
      <w:r w:rsidR="007E00A0" w:rsidRPr="007E00A0">
        <w:rPr>
          <w:rFonts w:ascii="Times New Roman" w:hAnsi="Times New Roman" w:cs="Times New Roman"/>
          <w:sz w:val="28"/>
        </w:rPr>
        <w:t>http://www.krirpo.ru/structure/centers/career-guidance/</w:t>
      </w:r>
      <w:r w:rsidR="00BF55A5" w:rsidRPr="000A1841">
        <w:rPr>
          <w:rFonts w:ascii="Times New Roman" w:hAnsi="Times New Roman" w:cs="Times New Roman"/>
          <w:sz w:val="28"/>
        </w:rPr>
        <w:t>)</w:t>
      </w:r>
      <w:proofErr w:type="gramEnd"/>
    </w:p>
    <w:p w:rsidR="006F0524" w:rsidRDefault="00E51EA3" w:rsidP="001563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A1841">
        <w:rPr>
          <w:rFonts w:ascii="Times New Roman" w:hAnsi="Times New Roman" w:cs="Times New Roman"/>
          <w:sz w:val="28"/>
        </w:rPr>
        <w:t xml:space="preserve">Положение о работе по профориентации </w:t>
      </w:r>
      <w:r>
        <w:rPr>
          <w:rFonts w:ascii="Times New Roman" w:hAnsi="Times New Roman" w:cs="Times New Roman"/>
          <w:sz w:val="28"/>
        </w:rPr>
        <w:t xml:space="preserve">обучающихся </w:t>
      </w:r>
      <w:r w:rsidRPr="000A184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профессиональных </w:t>
      </w:r>
      <w:r w:rsidRPr="000A1841">
        <w:rPr>
          <w:rFonts w:ascii="Times New Roman" w:hAnsi="Times New Roman" w:cs="Times New Roman"/>
          <w:sz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</w:rPr>
        <w:t>Кемеровской области</w:t>
      </w:r>
      <w:r w:rsidRPr="000A1841">
        <w:rPr>
          <w:rFonts w:ascii="Times New Roman" w:hAnsi="Times New Roman" w:cs="Times New Roman"/>
          <w:sz w:val="28"/>
        </w:rPr>
        <w:t xml:space="preserve"> (утверждено приказом департамента образования и науки Кемеровской области от 12.09.14г.</w:t>
      </w:r>
      <w:r>
        <w:rPr>
          <w:rFonts w:ascii="Times New Roman" w:hAnsi="Times New Roman" w:cs="Times New Roman"/>
          <w:sz w:val="28"/>
        </w:rPr>
        <w:t xml:space="preserve">, </w:t>
      </w:r>
      <w:r w:rsidRPr="000A1841">
        <w:rPr>
          <w:rFonts w:ascii="Times New Roman" w:hAnsi="Times New Roman" w:cs="Times New Roman"/>
          <w:sz w:val="28"/>
        </w:rPr>
        <w:t>№159</w:t>
      </w:r>
      <w:r>
        <w:rPr>
          <w:rFonts w:ascii="Times New Roman" w:hAnsi="Times New Roman" w:cs="Times New Roman"/>
          <w:sz w:val="28"/>
        </w:rPr>
        <w:t>7</w:t>
      </w:r>
      <w:r w:rsidR="007E00A0">
        <w:rPr>
          <w:rFonts w:ascii="Times New Roman" w:hAnsi="Times New Roman" w:cs="Times New Roman"/>
          <w:sz w:val="28"/>
        </w:rPr>
        <w:t>.</w:t>
      </w:r>
      <w:proofErr w:type="gramEnd"/>
      <w:r w:rsidR="007E00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6A7F09">
        <w:rPr>
          <w:rFonts w:ascii="Times New Roman" w:hAnsi="Times New Roman" w:cs="Times New Roman"/>
          <w:sz w:val="28"/>
        </w:rPr>
        <w:t>Размещено</w:t>
      </w:r>
      <w:r w:rsidR="007E00A0">
        <w:rPr>
          <w:rFonts w:ascii="Times New Roman" w:hAnsi="Times New Roman" w:cs="Times New Roman"/>
          <w:sz w:val="28"/>
        </w:rPr>
        <w:t xml:space="preserve">: </w:t>
      </w:r>
      <w:r w:rsidR="007E00A0" w:rsidRPr="007E00A0">
        <w:rPr>
          <w:rFonts w:ascii="Times New Roman" w:hAnsi="Times New Roman" w:cs="Times New Roman"/>
          <w:sz w:val="28"/>
        </w:rPr>
        <w:t>http://www.krirpo.ru/structure/centers/career-guidance/</w:t>
      </w:r>
      <w:r w:rsidR="007E00A0">
        <w:rPr>
          <w:rFonts w:ascii="Times New Roman" w:hAnsi="Times New Roman" w:cs="Times New Roman"/>
          <w:sz w:val="28"/>
        </w:rPr>
        <w:t>)</w:t>
      </w:r>
      <w:r w:rsidR="0061753D" w:rsidRPr="0015639F">
        <w:rPr>
          <w:rFonts w:ascii="Times New Roman" w:hAnsi="Times New Roman" w:cs="Times New Roman"/>
          <w:sz w:val="28"/>
        </w:rPr>
        <w:t>.</w:t>
      </w:r>
      <w:proofErr w:type="gramEnd"/>
    </w:p>
    <w:p w:rsidR="00E51EA3" w:rsidRPr="00E51EA3" w:rsidRDefault="00E51EA3" w:rsidP="00E51E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51EA3">
        <w:rPr>
          <w:rFonts w:ascii="Times New Roman" w:hAnsi="Times New Roman" w:cs="Times New Roman"/>
          <w:sz w:val="28"/>
        </w:rPr>
        <w:t>Типовое Положение об организации профильного обучения старшеклассников и профессиональной ориентации молодежи на базе ресурсных центров</w:t>
      </w:r>
      <w:r>
        <w:rPr>
          <w:rFonts w:ascii="Times New Roman" w:hAnsi="Times New Roman" w:cs="Times New Roman"/>
          <w:sz w:val="28"/>
        </w:rPr>
        <w:t xml:space="preserve"> (</w:t>
      </w:r>
      <w:r w:rsidRPr="000A1841">
        <w:rPr>
          <w:rFonts w:ascii="Times New Roman" w:hAnsi="Times New Roman" w:cs="Times New Roman"/>
          <w:sz w:val="28"/>
        </w:rPr>
        <w:t xml:space="preserve">утверждено приказом департамента образования и науки Кемеровской области от </w:t>
      </w:r>
      <w:r>
        <w:rPr>
          <w:rFonts w:ascii="Times New Roman" w:hAnsi="Times New Roman" w:cs="Times New Roman"/>
          <w:sz w:val="28"/>
        </w:rPr>
        <w:t>27.06</w:t>
      </w:r>
      <w:r w:rsidRPr="000A1841">
        <w:rPr>
          <w:rFonts w:ascii="Times New Roman" w:hAnsi="Times New Roman" w:cs="Times New Roman"/>
          <w:sz w:val="28"/>
        </w:rPr>
        <w:t>.14г.</w:t>
      </w:r>
      <w:r>
        <w:rPr>
          <w:rFonts w:ascii="Times New Roman" w:hAnsi="Times New Roman" w:cs="Times New Roman"/>
          <w:sz w:val="28"/>
        </w:rPr>
        <w:t xml:space="preserve">, </w:t>
      </w:r>
      <w:r w:rsidRPr="000A1841">
        <w:rPr>
          <w:rFonts w:ascii="Times New Roman" w:hAnsi="Times New Roman" w:cs="Times New Roman"/>
          <w:sz w:val="28"/>
        </w:rPr>
        <w:t>№1</w:t>
      </w:r>
      <w:r>
        <w:rPr>
          <w:rFonts w:ascii="Times New Roman" w:hAnsi="Times New Roman" w:cs="Times New Roman"/>
          <w:sz w:val="28"/>
        </w:rPr>
        <w:t>167</w:t>
      </w:r>
      <w:r w:rsidR="007E00A0">
        <w:rPr>
          <w:rFonts w:ascii="Times New Roman" w:hAnsi="Times New Roman" w:cs="Times New Roman"/>
          <w:sz w:val="28"/>
        </w:rPr>
        <w:t>.</w:t>
      </w:r>
      <w:proofErr w:type="gramEnd"/>
      <w:r w:rsidR="007E00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6A7F09">
        <w:rPr>
          <w:rFonts w:ascii="Times New Roman" w:hAnsi="Times New Roman" w:cs="Times New Roman"/>
          <w:sz w:val="28"/>
        </w:rPr>
        <w:t>Размещено</w:t>
      </w:r>
      <w:r w:rsidR="007E00A0">
        <w:rPr>
          <w:rFonts w:ascii="Times New Roman" w:hAnsi="Times New Roman" w:cs="Times New Roman"/>
          <w:sz w:val="28"/>
        </w:rPr>
        <w:t xml:space="preserve">: </w:t>
      </w:r>
      <w:r w:rsidR="007E00A0" w:rsidRPr="007E00A0">
        <w:rPr>
          <w:rFonts w:ascii="Times New Roman" w:hAnsi="Times New Roman" w:cs="Times New Roman"/>
          <w:sz w:val="28"/>
        </w:rPr>
        <w:t>http://www.krirpo.ru/structure/centers/career-guidance/</w:t>
      </w:r>
      <w:r w:rsidR="007E00A0">
        <w:rPr>
          <w:rFonts w:ascii="Times New Roman" w:hAnsi="Times New Roman" w:cs="Times New Roman"/>
          <w:sz w:val="28"/>
        </w:rPr>
        <w:t>)</w:t>
      </w:r>
      <w:r w:rsidRPr="0015639F">
        <w:rPr>
          <w:rFonts w:ascii="Times New Roman" w:hAnsi="Times New Roman" w:cs="Times New Roman"/>
          <w:sz w:val="28"/>
        </w:rPr>
        <w:t>.</w:t>
      </w:r>
      <w:proofErr w:type="gramEnd"/>
    </w:p>
    <w:p w:rsidR="0015639F" w:rsidRDefault="0015639F" w:rsidP="0015639F">
      <w:pPr>
        <w:spacing w:after="0"/>
      </w:pPr>
    </w:p>
    <w:p w:rsidR="00941EBA" w:rsidRDefault="002B13B5" w:rsidP="006175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«Российское образование» (федеральный портал). </w:t>
      </w:r>
    </w:p>
    <w:p w:rsidR="0061573A" w:rsidRDefault="002B13B5" w:rsidP="006175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Размещено: </w:t>
      </w:r>
      <w:hyperlink r:id="rId17" w:history="1">
        <w:r w:rsidR="00941EBA" w:rsidRPr="007F5641">
          <w:rPr>
            <w:rStyle w:val="a3"/>
            <w:rFonts w:ascii="Times New Roman" w:hAnsi="Times New Roman" w:cs="Times New Roman"/>
            <w:sz w:val="28"/>
          </w:rPr>
          <w:t>http://www.edu.ru/abitur/act.1</w:t>
        </w:r>
        <w:r w:rsidR="00941EBA" w:rsidRPr="007F5641">
          <w:rPr>
            <w:rStyle w:val="a3"/>
            <w:rFonts w:ascii="Times New Roman" w:hAnsi="Times New Roman" w:cs="Times New Roman"/>
            <w:sz w:val="28"/>
          </w:rPr>
          <w:t>5</w:t>
        </w:r>
        <w:r w:rsidR="00941EBA" w:rsidRPr="007F5641">
          <w:rPr>
            <w:rStyle w:val="a3"/>
            <w:rFonts w:ascii="Times New Roman" w:hAnsi="Times New Roman" w:cs="Times New Roman"/>
            <w:sz w:val="28"/>
          </w:rPr>
          <w:t>/index</w:t>
        </w:r>
        <w:r w:rsidR="00941EBA" w:rsidRPr="007F5641">
          <w:rPr>
            <w:rStyle w:val="a3"/>
            <w:rFonts w:ascii="Times New Roman" w:hAnsi="Times New Roman" w:cs="Times New Roman"/>
            <w:sz w:val="28"/>
          </w:rPr>
          <w:t>.</w:t>
        </w:r>
        <w:r w:rsidR="00941EBA" w:rsidRPr="007F5641">
          <w:rPr>
            <w:rStyle w:val="a3"/>
            <w:rFonts w:ascii="Times New Roman" w:hAnsi="Times New Roman" w:cs="Times New Roman"/>
            <w:sz w:val="28"/>
          </w:rPr>
          <w:t>p</w:t>
        </w:r>
        <w:r w:rsidR="00941EBA" w:rsidRPr="007F5641">
          <w:rPr>
            <w:rStyle w:val="a3"/>
            <w:rFonts w:ascii="Times New Roman" w:hAnsi="Times New Roman" w:cs="Times New Roman"/>
            <w:sz w:val="28"/>
          </w:rPr>
          <w:t>h</w:t>
        </w:r>
        <w:r w:rsidR="00941EBA" w:rsidRPr="007F5641">
          <w:rPr>
            <w:rStyle w:val="a3"/>
            <w:rFonts w:ascii="Times New Roman" w:hAnsi="Times New Roman" w:cs="Times New Roman"/>
            <w:sz w:val="28"/>
          </w:rPr>
          <w:t>p</w:t>
        </w:r>
      </w:hyperlink>
    </w:p>
    <w:p w:rsidR="00941EBA" w:rsidRDefault="00941EBA" w:rsidP="006175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Сайт «Дополнительное образование». </w:t>
      </w:r>
      <w:r w:rsidR="00870E14">
        <w:rPr>
          <w:rFonts w:ascii="Times New Roman" w:hAnsi="Times New Roman" w:cs="Times New Roman"/>
          <w:sz w:val="28"/>
        </w:rPr>
        <w:t>Атлас профессий.</w:t>
      </w:r>
      <w:bookmarkStart w:id="0" w:name="_GoBack"/>
      <w:bookmarkEnd w:id="0"/>
    </w:p>
    <w:p w:rsidR="00941EBA" w:rsidRDefault="00941EBA" w:rsidP="006175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Размещено:</w:t>
      </w:r>
      <w:r w:rsidRPr="00941EBA">
        <w:t xml:space="preserve"> </w:t>
      </w:r>
      <w:hyperlink r:id="rId18" w:history="1">
        <w:r w:rsidRPr="007F5641">
          <w:rPr>
            <w:rStyle w:val="a3"/>
            <w:rFonts w:ascii="Times New Roman" w:hAnsi="Times New Roman" w:cs="Times New Roman"/>
            <w:sz w:val="28"/>
          </w:rPr>
          <w:t>http://atlas.rosminzdrav.ru</w:t>
        </w:r>
        <w:r w:rsidRPr="007F5641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941EBA" w:rsidRPr="00941EBA" w:rsidRDefault="00941EBA" w:rsidP="0061753D">
      <w:pPr>
        <w:spacing w:after="0"/>
        <w:jc w:val="both"/>
      </w:pPr>
    </w:p>
    <w:p w:rsidR="00941EBA" w:rsidRDefault="00941EBA" w:rsidP="006175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1EBA" w:rsidRPr="0061573A" w:rsidRDefault="00941EBA" w:rsidP="0061753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41EBA" w:rsidRPr="0061573A" w:rsidSect="001563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E0A"/>
    <w:multiLevelType w:val="hybridMultilevel"/>
    <w:tmpl w:val="ECC4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1FC4"/>
    <w:multiLevelType w:val="hybridMultilevel"/>
    <w:tmpl w:val="96604DD6"/>
    <w:lvl w:ilvl="0" w:tplc="8DD22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0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C1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E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6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06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6E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4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E0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7C089B"/>
    <w:multiLevelType w:val="hybridMultilevel"/>
    <w:tmpl w:val="B5C4C452"/>
    <w:lvl w:ilvl="0" w:tplc="F270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89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0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A4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4E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C1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4C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E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FB7A7A"/>
    <w:multiLevelType w:val="hybridMultilevel"/>
    <w:tmpl w:val="FA2E7A78"/>
    <w:lvl w:ilvl="0" w:tplc="DC1A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8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4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60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8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A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6A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0F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0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B33137"/>
    <w:multiLevelType w:val="hybridMultilevel"/>
    <w:tmpl w:val="DB92EB1C"/>
    <w:lvl w:ilvl="0" w:tplc="1C66D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6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89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C7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2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A6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C7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4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F"/>
    <w:rsid w:val="0000033E"/>
    <w:rsid w:val="000011E2"/>
    <w:rsid w:val="000031BA"/>
    <w:rsid w:val="00004C55"/>
    <w:rsid w:val="00006554"/>
    <w:rsid w:val="00007BCC"/>
    <w:rsid w:val="0001027D"/>
    <w:rsid w:val="00010AE1"/>
    <w:rsid w:val="000134CE"/>
    <w:rsid w:val="000166E5"/>
    <w:rsid w:val="00016742"/>
    <w:rsid w:val="00017DBF"/>
    <w:rsid w:val="00022336"/>
    <w:rsid w:val="000228FC"/>
    <w:rsid w:val="00023348"/>
    <w:rsid w:val="0002623F"/>
    <w:rsid w:val="00027981"/>
    <w:rsid w:val="0003331D"/>
    <w:rsid w:val="000341CE"/>
    <w:rsid w:val="00035E1C"/>
    <w:rsid w:val="000364E1"/>
    <w:rsid w:val="00037BDF"/>
    <w:rsid w:val="0004013F"/>
    <w:rsid w:val="00043AE8"/>
    <w:rsid w:val="00044B9F"/>
    <w:rsid w:val="00045D9B"/>
    <w:rsid w:val="00045E25"/>
    <w:rsid w:val="00050558"/>
    <w:rsid w:val="00050BDA"/>
    <w:rsid w:val="00052923"/>
    <w:rsid w:val="00055808"/>
    <w:rsid w:val="00055F8F"/>
    <w:rsid w:val="00056A1A"/>
    <w:rsid w:val="00063572"/>
    <w:rsid w:val="00063746"/>
    <w:rsid w:val="00067FA5"/>
    <w:rsid w:val="00072B9A"/>
    <w:rsid w:val="00073264"/>
    <w:rsid w:val="000801F1"/>
    <w:rsid w:val="00081A92"/>
    <w:rsid w:val="00090B0B"/>
    <w:rsid w:val="00090DA8"/>
    <w:rsid w:val="00091331"/>
    <w:rsid w:val="000916F6"/>
    <w:rsid w:val="00091C53"/>
    <w:rsid w:val="00092FFE"/>
    <w:rsid w:val="0009587D"/>
    <w:rsid w:val="00096C33"/>
    <w:rsid w:val="00096C6C"/>
    <w:rsid w:val="000A0432"/>
    <w:rsid w:val="000A1841"/>
    <w:rsid w:val="000A193E"/>
    <w:rsid w:val="000A5A37"/>
    <w:rsid w:val="000A5E5C"/>
    <w:rsid w:val="000B2D2F"/>
    <w:rsid w:val="000B50DD"/>
    <w:rsid w:val="000B7F32"/>
    <w:rsid w:val="000C21BE"/>
    <w:rsid w:val="000C4AD7"/>
    <w:rsid w:val="000C5332"/>
    <w:rsid w:val="000C669C"/>
    <w:rsid w:val="000C7828"/>
    <w:rsid w:val="000D0232"/>
    <w:rsid w:val="000D16EE"/>
    <w:rsid w:val="000D2A34"/>
    <w:rsid w:val="000D3484"/>
    <w:rsid w:val="000D55DC"/>
    <w:rsid w:val="000D5700"/>
    <w:rsid w:val="000F210E"/>
    <w:rsid w:val="000F2157"/>
    <w:rsid w:val="000F29FA"/>
    <w:rsid w:val="000F3FAB"/>
    <w:rsid w:val="000F5531"/>
    <w:rsid w:val="000F5D2F"/>
    <w:rsid w:val="000F782D"/>
    <w:rsid w:val="001003E5"/>
    <w:rsid w:val="00101C2B"/>
    <w:rsid w:val="00105980"/>
    <w:rsid w:val="00111375"/>
    <w:rsid w:val="0011378D"/>
    <w:rsid w:val="00115D9F"/>
    <w:rsid w:val="00116ABD"/>
    <w:rsid w:val="001253FB"/>
    <w:rsid w:val="001272F5"/>
    <w:rsid w:val="0012784A"/>
    <w:rsid w:val="001306DF"/>
    <w:rsid w:val="00131D22"/>
    <w:rsid w:val="00132642"/>
    <w:rsid w:val="00132E3F"/>
    <w:rsid w:val="001348E7"/>
    <w:rsid w:val="0013561F"/>
    <w:rsid w:val="0013609D"/>
    <w:rsid w:val="0013729D"/>
    <w:rsid w:val="00144228"/>
    <w:rsid w:val="00152667"/>
    <w:rsid w:val="001533D2"/>
    <w:rsid w:val="0015486E"/>
    <w:rsid w:val="001560C4"/>
    <w:rsid w:val="0015639F"/>
    <w:rsid w:val="001566D7"/>
    <w:rsid w:val="0016085F"/>
    <w:rsid w:val="0016172B"/>
    <w:rsid w:val="0016191B"/>
    <w:rsid w:val="00161F44"/>
    <w:rsid w:val="00164812"/>
    <w:rsid w:val="0017092E"/>
    <w:rsid w:val="001728AA"/>
    <w:rsid w:val="001757CE"/>
    <w:rsid w:val="00181C1C"/>
    <w:rsid w:val="00182B9C"/>
    <w:rsid w:val="001830B4"/>
    <w:rsid w:val="00187FD9"/>
    <w:rsid w:val="00192496"/>
    <w:rsid w:val="00193B29"/>
    <w:rsid w:val="00196E8B"/>
    <w:rsid w:val="001A07F3"/>
    <w:rsid w:val="001A0D6D"/>
    <w:rsid w:val="001A2CB4"/>
    <w:rsid w:val="001A3750"/>
    <w:rsid w:val="001B66B6"/>
    <w:rsid w:val="001B72DD"/>
    <w:rsid w:val="001B758D"/>
    <w:rsid w:val="001C2B5B"/>
    <w:rsid w:val="001D1EC9"/>
    <w:rsid w:val="001D2A13"/>
    <w:rsid w:val="001D3987"/>
    <w:rsid w:val="001D3D2E"/>
    <w:rsid w:val="001D572A"/>
    <w:rsid w:val="001E207D"/>
    <w:rsid w:val="001E6D4B"/>
    <w:rsid w:val="001F386C"/>
    <w:rsid w:val="001F3C3C"/>
    <w:rsid w:val="001F5EC5"/>
    <w:rsid w:val="001F6338"/>
    <w:rsid w:val="00201CD8"/>
    <w:rsid w:val="0020203E"/>
    <w:rsid w:val="00214DD4"/>
    <w:rsid w:val="002165E8"/>
    <w:rsid w:val="00224990"/>
    <w:rsid w:val="00230EF7"/>
    <w:rsid w:val="00231DC7"/>
    <w:rsid w:val="002333C0"/>
    <w:rsid w:val="00234B75"/>
    <w:rsid w:val="00253ED3"/>
    <w:rsid w:val="002544F3"/>
    <w:rsid w:val="002577C2"/>
    <w:rsid w:val="00263030"/>
    <w:rsid w:val="00264265"/>
    <w:rsid w:val="002649F1"/>
    <w:rsid w:val="002705D4"/>
    <w:rsid w:val="00271205"/>
    <w:rsid w:val="00272A5B"/>
    <w:rsid w:val="00275948"/>
    <w:rsid w:val="00282F85"/>
    <w:rsid w:val="00287C8E"/>
    <w:rsid w:val="00291814"/>
    <w:rsid w:val="002A0912"/>
    <w:rsid w:val="002A0A93"/>
    <w:rsid w:val="002A0ECE"/>
    <w:rsid w:val="002A1243"/>
    <w:rsid w:val="002A25A1"/>
    <w:rsid w:val="002A73B6"/>
    <w:rsid w:val="002B13B5"/>
    <w:rsid w:val="002B2865"/>
    <w:rsid w:val="002B4512"/>
    <w:rsid w:val="002B553B"/>
    <w:rsid w:val="002B61EA"/>
    <w:rsid w:val="002B64C4"/>
    <w:rsid w:val="002C4D8E"/>
    <w:rsid w:val="002C6885"/>
    <w:rsid w:val="002D1327"/>
    <w:rsid w:val="002D3E6F"/>
    <w:rsid w:val="002D7C50"/>
    <w:rsid w:val="002E05D8"/>
    <w:rsid w:val="002E1987"/>
    <w:rsid w:val="002E5C5F"/>
    <w:rsid w:val="002F007E"/>
    <w:rsid w:val="002F09DA"/>
    <w:rsid w:val="002F1326"/>
    <w:rsid w:val="002F6496"/>
    <w:rsid w:val="002F79C1"/>
    <w:rsid w:val="00300757"/>
    <w:rsid w:val="00312332"/>
    <w:rsid w:val="00312B1F"/>
    <w:rsid w:val="0031690D"/>
    <w:rsid w:val="0032137D"/>
    <w:rsid w:val="00322897"/>
    <w:rsid w:val="00322C3C"/>
    <w:rsid w:val="00323A80"/>
    <w:rsid w:val="00326FC6"/>
    <w:rsid w:val="00331938"/>
    <w:rsid w:val="00333B4F"/>
    <w:rsid w:val="0033683F"/>
    <w:rsid w:val="00337D9E"/>
    <w:rsid w:val="00341D3F"/>
    <w:rsid w:val="00345318"/>
    <w:rsid w:val="0035059B"/>
    <w:rsid w:val="00351892"/>
    <w:rsid w:val="00352766"/>
    <w:rsid w:val="00356F3D"/>
    <w:rsid w:val="00357AE7"/>
    <w:rsid w:val="003641B7"/>
    <w:rsid w:val="003653BD"/>
    <w:rsid w:val="003672BC"/>
    <w:rsid w:val="00370BC6"/>
    <w:rsid w:val="003721CA"/>
    <w:rsid w:val="0037718B"/>
    <w:rsid w:val="00386200"/>
    <w:rsid w:val="00386411"/>
    <w:rsid w:val="00387448"/>
    <w:rsid w:val="00387555"/>
    <w:rsid w:val="003908B4"/>
    <w:rsid w:val="00392EC7"/>
    <w:rsid w:val="00393277"/>
    <w:rsid w:val="003946AC"/>
    <w:rsid w:val="003A0035"/>
    <w:rsid w:val="003A2049"/>
    <w:rsid w:val="003A6D5A"/>
    <w:rsid w:val="003B71FB"/>
    <w:rsid w:val="003C1CCA"/>
    <w:rsid w:val="003C5CC9"/>
    <w:rsid w:val="003D082D"/>
    <w:rsid w:val="003D133F"/>
    <w:rsid w:val="003D28D0"/>
    <w:rsid w:val="003D50CB"/>
    <w:rsid w:val="003D7F1C"/>
    <w:rsid w:val="003E0C03"/>
    <w:rsid w:val="003E24B6"/>
    <w:rsid w:val="003E3B97"/>
    <w:rsid w:val="003E5A8C"/>
    <w:rsid w:val="003E6434"/>
    <w:rsid w:val="003E78F4"/>
    <w:rsid w:val="003F522E"/>
    <w:rsid w:val="003F7E71"/>
    <w:rsid w:val="00405460"/>
    <w:rsid w:val="00407FDE"/>
    <w:rsid w:val="00411B17"/>
    <w:rsid w:val="0041381F"/>
    <w:rsid w:val="00420825"/>
    <w:rsid w:val="00432913"/>
    <w:rsid w:val="00434365"/>
    <w:rsid w:val="004360DC"/>
    <w:rsid w:val="004414D5"/>
    <w:rsid w:val="00446615"/>
    <w:rsid w:val="00451CBE"/>
    <w:rsid w:val="0046022C"/>
    <w:rsid w:val="00460B94"/>
    <w:rsid w:val="0046197D"/>
    <w:rsid w:val="00461980"/>
    <w:rsid w:val="00461C15"/>
    <w:rsid w:val="004657D0"/>
    <w:rsid w:val="00467296"/>
    <w:rsid w:val="00467909"/>
    <w:rsid w:val="00472E0B"/>
    <w:rsid w:val="00473050"/>
    <w:rsid w:val="00474A46"/>
    <w:rsid w:val="004750D3"/>
    <w:rsid w:val="00475E77"/>
    <w:rsid w:val="004845BA"/>
    <w:rsid w:val="00485B59"/>
    <w:rsid w:val="004862BA"/>
    <w:rsid w:val="00487EAE"/>
    <w:rsid w:val="00491C75"/>
    <w:rsid w:val="00491E7A"/>
    <w:rsid w:val="00494BA2"/>
    <w:rsid w:val="00497B05"/>
    <w:rsid w:val="00497F96"/>
    <w:rsid w:val="004A156D"/>
    <w:rsid w:val="004A1644"/>
    <w:rsid w:val="004A4E21"/>
    <w:rsid w:val="004A5D85"/>
    <w:rsid w:val="004A6FC7"/>
    <w:rsid w:val="004B1CD4"/>
    <w:rsid w:val="004B20AB"/>
    <w:rsid w:val="004B20B0"/>
    <w:rsid w:val="004B37B1"/>
    <w:rsid w:val="004B4615"/>
    <w:rsid w:val="004B6018"/>
    <w:rsid w:val="004C111C"/>
    <w:rsid w:val="004D52AC"/>
    <w:rsid w:val="004D6463"/>
    <w:rsid w:val="004D7F6E"/>
    <w:rsid w:val="004E08AB"/>
    <w:rsid w:val="004E0CA0"/>
    <w:rsid w:val="004E1BA0"/>
    <w:rsid w:val="004E1CE9"/>
    <w:rsid w:val="004E1E54"/>
    <w:rsid w:val="004E47D7"/>
    <w:rsid w:val="004E591C"/>
    <w:rsid w:val="004F1A45"/>
    <w:rsid w:val="004F3D83"/>
    <w:rsid w:val="004F5016"/>
    <w:rsid w:val="004F5E6C"/>
    <w:rsid w:val="004F7CCE"/>
    <w:rsid w:val="00501DBD"/>
    <w:rsid w:val="005031A3"/>
    <w:rsid w:val="00503EE9"/>
    <w:rsid w:val="00503F4E"/>
    <w:rsid w:val="0051062B"/>
    <w:rsid w:val="00510BC1"/>
    <w:rsid w:val="005153EC"/>
    <w:rsid w:val="00517632"/>
    <w:rsid w:val="0052162D"/>
    <w:rsid w:val="00522244"/>
    <w:rsid w:val="00523027"/>
    <w:rsid w:val="005234AC"/>
    <w:rsid w:val="00523A06"/>
    <w:rsid w:val="00525754"/>
    <w:rsid w:val="00526A05"/>
    <w:rsid w:val="005272C8"/>
    <w:rsid w:val="00531BE3"/>
    <w:rsid w:val="005357C7"/>
    <w:rsid w:val="0054306A"/>
    <w:rsid w:val="00543A02"/>
    <w:rsid w:val="00546A5E"/>
    <w:rsid w:val="0055061F"/>
    <w:rsid w:val="00554147"/>
    <w:rsid w:val="00556057"/>
    <w:rsid w:val="005565B5"/>
    <w:rsid w:val="005605B1"/>
    <w:rsid w:val="00561AFB"/>
    <w:rsid w:val="00562CE6"/>
    <w:rsid w:val="00566C51"/>
    <w:rsid w:val="005712FC"/>
    <w:rsid w:val="005724AD"/>
    <w:rsid w:val="005730A0"/>
    <w:rsid w:val="0057397A"/>
    <w:rsid w:val="0057512C"/>
    <w:rsid w:val="0057515D"/>
    <w:rsid w:val="0057560C"/>
    <w:rsid w:val="00581395"/>
    <w:rsid w:val="00582BD4"/>
    <w:rsid w:val="00584443"/>
    <w:rsid w:val="00584EEE"/>
    <w:rsid w:val="0058672D"/>
    <w:rsid w:val="00586E4F"/>
    <w:rsid w:val="00593CFE"/>
    <w:rsid w:val="00597519"/>
    <w:rsid w:val="00597ADF"/>
    <w:rsid w:val="005A279D"/>
    <w:rsid w:val="005A31FB"/>
    <w:rsid w:val="005A36B7"/>
    <w:rsid w:val="005A3EB6"/>
    <w:rsid w:val="005A52CE"/>
    <w:rsid w:val="005B038F"/>
    <w:rsid w:val="005B30EA"/>
    <w:rsid w:val="005B3D2C"/>
    <w:rsid w:val="005B4F42"/>
    <w:rsid w:val="005C02FF"/>
    <w:rsid w:val="005C0411"/>
    <w:rsid w:val="005C590F"/>
    <w:rsid w:val="005C72D7"/>
    <w:rsid w:val="005D05D4"/>
    <w:rsid w:val="005D3199"/>
    <w:rsid w:val="005D73DB"/>
    <w:rsid w:val="005E37DF"/>
    <w:rsid w:val="005E4BB8"/>
    <w:rsid w:val="005E5338"/>
    <w:rsid w:val="005F1D8D"/>
    <w:rsid w:val="005F26E5"/>
    <w:rsid w:val="005F6DF6"/>
    <w:rsid w:val="00601106"/>
    <w:rsid w:val="00602493"/>
    <w:rsid w:val="00602B87"/>
    <w:rsid w:val="00606332"/>
    <w:rsid w:val="00612D20"/>
    <w:rsid w:val="0061573A"/>
    <w:rsid w:val="00615DB3"/>
    <w:rsid w:val="0061753D"/>
    <w:rsid w:val="0062155C"/>
    <w:rsid w:val="006227B0"/>
    <w:rsid w:val="00623386"/>
    <w:rsid w:val="006235A3"/>
    <w:rsid w:val="0062382B"/>
    <w:rsid w:val="00626F59"/>
    <w:rsid w:val="006276FB"/>
    <w:rsid w:val="00631661"/>
    <w:rsid w:val="00631819"/>
    <w:rsid w:val="006335F0"/>
    <w:rsid w:val="00637E2C"/>
    <w:rsid w:val="00642F9A"/>
    <w:rsid w:val="00645720"/>
    <w:rsid w:val="00647B39"/>
    <w:rsid w:val="006519A9"/>
    <w:rsid w:val="00651C7C"/>
    <w:rsid w:val="006540C9"/>
    <w:rsid w:val="0065461D"/>
    <w:rsid w:val="00654EF9"/>
    <w:rsid w:val="00655579"/>
    <w:rsid w:val="00657E8B"/>
    <w:rsid w:val="006655F1"/>
    <w:rsid w:val="006713AD"/>
    <w:rsid w:val="0067308F"/>
    <w:rsid w:val="00675EF4"/>
    <w:rsid w:val="0067642C"/>
    <w:rsid w:val="00680136"/>
    <w:rsid w:val="00682409"/>
    <w:rsid w:val="00682798"/>
    <w:rsid w:val="006839B6"/>
    <w:rsid w:val="006878A4"/>
    <w:rsid w:val="00693564"/>
    <w:rsid w:val="0069472D"/>
    <w:rsid w:val="006977B8"/>
    <w:rsid w:val="006A0DE7"/>
    <w:rsid w:val="006A53B9"/>
    <w:rsid w:val="006A7F09"/>
    <w:rsid w:val="006B07FE"/>
    <w:rsid w:val="006B55A4"/>
    <w:rsid w:val="006C1B4A"/>
    <w:rsid w:val="006C232A"/>
    <w:rsid w:val="006C2E17"/>
    <w:rsid w:val="006C55FC"/>
    <w:rsid w:val="006C568F"/>
    <w:rsid w:val="006C7649"/>
    <w:rsid w:val="006D0C61"/>
    <w:rsid w:val="006D231B"/>
    <w:rsid w:val="006D3387"/>
    <w:rsid w:val="006D433D"/>
    <w:rsid w:val="006E0EF9"/>
    <w:rsid w:val="006E28D0"/>
    <w:rsid w:val="006E4126"/>
    <w:rsid w:val="006E554C"/>
    <w:rsid w:val="006E5B4C"/>
    <w:rsid w:val="006F00A4"/>
    <w:rsid w:val="006F0524"/>
    <w:rsid w:val="006F4E1F"/>
    <w:rsid w:val="006F5D04"/>
    <w:rsid w:val="006F68F2"/>
    <w:rsid w:val="006F76F1"/>
    <w:rsid w:val="0070049F"/>
    <w:rsid w:val="007028A9"/>
    <w:rsid w:val="0070427B"/>
    <w:rsid w:val="00704693"/>
    <w:rsid w:val="00705667"/>
    <w:rsid w:val="00714766"/>
    <w:rsid w:val="00714F4C"/>
    <w:rsid w:val="00720666"/>
    <w:rsid w:val="0072118B"/>
    <w:rsid w:val="00727917"/>
    <w:rsid w:val="0073492A"/>
    <w:rsid w:val="00734FAD"/>
    <w:rsid w:val="00740E52"/>
    <w:rsid w:val="00747B34"/>
    <w:rsid w:val="007507E3"/>
    <w:rsid w:val="00750C52"/>
    <w:rsid w:val="0075140A"/>
    <w:rsid w:val="00752677"/>
    <w:rsid w:val="007626BD"/>
    <w:rsid w:val="007627CC"/>
    <w:rsid w:val="00765D53"/>
    <w:rsid w:val="0077002C"/>
    <w:rsid w:val="00771E70"/>
    <w:rsid w:val="00771F39"/>
    <w:rsid w:val="00773796"/>
    <w:rsid w:val="00775027"/>
    <w:rsid w:val="0077563A"/>
    <w:rsid w:val="00775806"/>
    <w:rsid w:val="00776E68"/>
    <w:rsid w:val="0078136A"/>
    <w:rsid w:val="00782AF8"/>
    <w:rsid w:val="00783BA1"/>
    <w:rsid w:val="00784BF0"/>
    <w:rsid w:val="0078545C"/>
    <w:rsid w:val="007867BC"/>
    <w:rsid w:val="00791D8C"/>
    <w:rsid w:val="00791FE2"/>
    <w:rsid w:val="00795B9A"/>
    <w:rsid w:val="007961EE"/>
    <w:rsid w:val="00797362"/>
    <w:rsid w:val="007A1AE7"/>
    <w:rsid w:val="007A2C42"/>
    <w:rsid w:val="007A3E18"/>
    <w:rsid w:val="007B184B"/>
    <w:rsid w:val="007B2EE5"/>
    <w:rsid w:val="007B3A80"/>
    <w:rsid w:val="007B4094"/>
    <w:rsid w:val="007B53F6"/>
    <w:rsid w:val="007B739F"/>
    <w:rsid w:val="007C0C2D"/>
    <w:rsid w:val="007C1F8E"/>
    <w:rsid w:val="007C2DFC"/>
    <w:rsid w:val="007C43CC"/>
    <w:rsid w:val="007C7658"/>
    <w:rsid w:val="007C79E8"/>
    <w:rsid w:val="007D0AA5"/>
    <w:rsid w:val="007D0DA2"/>
    <w:rsid w:val="007D345F"/>
    <w:rsid w:val="007D6238"/>
    <w:rsid w:val="007D7EB7"/>
    <w:rsid w:val="007E00A0"/>
    <w:rsid w:val="007E292E"/>
    <w:rsid w:val="007E393D"/>
    <w:rsid w:val="007E66A4"/>
    <w:rsid w:val="007E698E"/>
    <w:rsid w:val="007F229C"/>
    <w:rsid w:val="007F2382"/>
    <w:rsid w:val="007F2A49"/>
    <w:rsid w:val="007F7024"/>
    <w:rsid w:val="00801C39"/>
    <w:rsid w:val="0080743B"/>
    <w:rsid w:val="00811FAF"/>
    <w:rsid w:val="008144F5"/>
    <w:rsid w:val="008168D7"/>
    <w:rsid w:val="00820839"/>
    <w:rsid w:val="008218BF"/>
    <w:rsid w:val="0082231F"/>
    <w:rsid w:val="0082488D"/>
    <w:rsid w:val="00825931"/>
    <w:rsid w:val="00830D01"/>
    <w:rsid w:val="008310EA"/>
    <w:rsid w:val="008318B2"/>
    <w:rsid w:val="00831B3A"/>
    <w:rsid w:val="008360EF"/>
    <w:rsid w:val="008362F1"/>
    <w:rsid w:val="00837515"/>
    <w:rsid w:val="00841A8D"/>
    <w:rsid w:val="008466BD"/>
    <w:rsid w:val="0085010F"/>
    <w:rsid w:val="00850784"/>
    <w:rsid w:val="008535E5"/>
    <w:rsid w:val="00855CE7"/>
    <w:rsid w:val="008571E5"/>
    <w:rsid w:val="0085790A"/>
    <w:rsid w:val="008579FE"/>
    <w:rsid w:val="00860A26"/>
    <w:rsid w:val="008624FE"/>
    <w:rsid w:val="00867A5F"/>
    <w:rsid w:val="00870E14"/>
    <w:rsid w:val="00873E18"/>
    <w:rsid w:val="00874AE2"/>
    <w:rsid w:val="00874BAA"/>
    <w:rsid w:val="00882A8C"/>
    <w:rsid w:val="00884FCC"/>
    <w:rsid w:val="00887B8D"/>
    <w:rsid w:val="00887D69"/>
    <w:rsid w:val="00894808"/>
    <w:rsid w:val="008A327B"/>
    <w:rsid w:val="008A4B31"/>
    <w:rsid w:val="008A654B"/>
    <w:rsid w:val="008A7433"/>
    <w:rsid w:val="008A7A65"/>
    <w:rsid w:val="008A7A76"/>
    <w:rsid w:val="008B1DE1"/>
    <w:rsid w:val="008C5614"/>
    <w:rsid w:val="008D12D1"/>
    <w:rsid w:val="008D4F00"/>
    <w:rsid w:val="008E3887"/>
    <w:rsid w:val="008E489A"/>
    <w:rsid w:val="008E6FDB"/>
    <w:rsid w:val="008F6B13"/>
    <w:rsid w:val="009003C7"/>
    <w:rsid w:val="00900CA4"/>
    <w:rsid w:val="00907417"/>
    <w:rsid w:val="00907DB7"/>
    <w:rsid w:val="00911019"/>
    <w:rsid w:val="00927B79"/>
    <w:rsid w:val="00930717"/>
    <w:rsid w:val="00932B1D"/>
    <w:rsid w:val="00933134"/>
    <w:rsid w:val="0093343B"/>
    <w:rsid w:val="00933D7F"/>
    <w:rsid w:val="00941EBA"/>
    <w:rsid w:val="0094316B"/>
    <w:rsid w:val="00944168"/>
    <w:rsid w:val="0094779F"/>
    <w:rsid w:val="00950EE3"/>
    <w:rsid w:val="009537AB"/>
    <w:rsid w:val="00956C05"/>
    <w:rsid w:val="00956EBE"/>
    <w:rsid w:val="00960B01"/>
    <w:rsid w:val="00960E20"/>
    <w:rsid w:val="00961C2E"/>
    <w:rsid w:val="00962A6E"/>
    <w:rsid w:val="009632CB"/>
    <w:rsid w:val="00965F57"/>
    <w:rsid w:val="00966B2F"/>
    <w:rsid w:val="00970DCE"/>
    <w:rsid w:val="009727A5"/>
    <w:rsid w:val="00972D01"/>
    <w:rsid w:val="00976C26"/>
    <w:rsid w:val="009810A8"/>
    <w:rsid w:val="00982B52"/>
    <w:rsid w:val="00983FDD"/>
    <w:rsid w:val="00991361"/>
    <w:rsid w:val="00997343"/>
    <w:rsid w:val="009A169C"/>
    <w:rsid w:val="009A3D2E"/>
    <w:rsid w:val="009A5BA3"/>
    <w:rsid w:val="009A5FA9"/>
    <w:rsid w:val="009A7209"/>
    <w:rsid w:val="009A77C4"/>
    <w:rsid w:val="009B116E"/>
    <w:rsid w:val="009B364E"/>
    <w:rsid w:val="009B6E43"/>
    <w:rsid w:val="009C25B6"/>
    <w:rsid w:val="009C3273"/>
    <w:rsid w:val="009C576E"/>
    <w:rsid w:val="009C5EE9"/>
    <w:rsid w:val="009C68D1"/>
    <w:rsid w:val="009D43BF"/>
    <w:rsid w:val="009D6DD7"/>
    <w:rsid w:val="009E0289"/>
    <w:rsid w:val="009E0541"/>
    <w:rsid w:val="009E122E"/>
    <w:rsid w:val="009E2031"/>
    <w:rsid w:val="009E266A"/>
    <w:rsid w:val="009E74AD"/>
    <w:rsid w:val="009F4558"/>
    <w:rsid w:val="009F4EC7"/>
    <w:rsid w:val="009F7137"/>
    <w:rsid w:val="009F742C"/>
    <w:rsid w:val="00A045D1"/>
    <w:rsid w:val="00A06092"/>
    <w:rsid w:val="00A0783B"/>
    <w:rsid w:val="00A0797A"/>
    <w:rsid w:val="00A16D8B"/>
    <w:rsid w:val="00A17E05"/>
    <w:rsid w:val="00A21F73"/>
    <w:rsid w:val="00A221D8"/>
    <w:rsid w:val="00A251F3"/>
    <w:rsid w:val="00A255DC"/>
    <w:rsid w:val="00A25919"/>
    <w:rsid w:val="00A2683B"/>
    <w:rsid w:val="00A32816"/>
    <w:rsid w:val="00A32E4F"/>
    <w:rsid w:val="00A32F82"/>
    <w:rsid w:val="00A34112"/>
    <w:rsid w:val="00A36699"/>
    <w:rsid w:val="00A37451"/>
    <w:rsid w:val="00A4320F"/>
    <w:rsid w:val="00A45E92"/>
    <w:rsid w:val="00A4792B"/>
    <w:rsid w:val="00A51345"/>
    <w:rsid w:val="00A5163D"/>
    <w:rsid w:val="00A53B84"/>
    <w:rsid w:val="00A54465"/>
    <w:rsid w:val="00A55E22"/>
    <w:rsid w:val="00A604BD"/>
    <w:rsid w:val="00A650D7"/>
    <w:rsid w:val="00A6651B"/>
    <w:rsid w:val="00A66DBD"/>
    <w:rsid w:val="00A67F72"/>
    <w:rsid w:val="00A7177C"/>
    <w:rsid w:val="00A72AB1"/>
    <w:rsid w:val="00A735E8"/>
    <w:rsid w:val="00A767FC"/>
    <w:rsid w:val="00A81CDC"/>
    <w:rsid w:val="00A846C9"/>
    <w:rsid w:val="00A847E5"/>
    <w:rsid w:val="00A855D6"/>
    <w:rsid w:val="00A85F7F"/>
    <w:rsid w:val="00A865D4"/>
    <w:rsid w:val="00A9186E"/>
    <w:rsid w:val="00A936B4"/>
    <w:rsid w:val="00A96E77"/>
    <w:rsid w:val="00AA277D"/>
    <w:rsid w:val="00AA4BCA"/>
    <w:rsid w:val="00AA7B99"/>
    <w:rsid w:val="00AB0B23"/>
    <w:rsid w:val="00AB49AE"/>
    <w:rsid w:val="00AB5166"/>
    <w:rsid w:val="00AB58D3"/>
    <w:rsid w:val="00AB6F50"/>
    <w:rsid w:val="00AB76E3"/>
    <w:rsid w:val="00AC6ABC"/>
    <w:rsid w:val="00AC7FEC"/>
    <w:rsid w:val="00AD0DC7"/>
    <w:rsid w:val="00AD1E5D"/>
    <w:rsid w:val="00AD31DE"/>
    <w:rsid w:val="00AD59B0"/>
    <w:rsid w:val="00AE1DD7"/>
    <w:rsid w:val="00AF5310"/>
    <w:rsid w:val="00B02114"/>
    <w:rsid w:val="00B02297"/>
    <w:rsid w:val="00B06033"/>
    <w:rsid w:val="00B071D0"/>
    <w:rsid w:val="00B13A58"/>
    <w:rsid w:val="00B15664"/>
    <w:rsid w:val="00B172A3"/>
    <w:rsid w:val="00B17325"/>
    <w:rsid w:val="00B17EFF"/>
    <w:rsid w:val="00B25AB1"/>
    <w:rsid w:val="00B25FA9"/>
    <w:rsid w:val="00B27599"/>
    <w:rsid w:val="00B327BF"/>
    <w:rsid w:val="00B36034"/>
    <w:rsid w:val="00B4662F"/>
    <w:rsid w:val="00B52136"/>
    <w:rsid w:val="00B54207"/>
    <w:rsid w:val="00B56AE0"/>
    <w:rsid w:val="00B62497"/>
    <w:rsid w:val="00B64778"/>
    <w:rsid w:val="00B65379"/>
    <w:rsid w:val="00B660F2"/>
    <w:rsid w:val="00B70686"/>
    <w:rsid w:val="00B70B1B"/>
    <w:rsid w:val="00B804B6"/>
    <w:rsid w:val="00B80645"/>
    <w:rsid w:val="00B83CD8"/>
    <w:rsid w:val="00B86052"/>
    <w:rsid w:val="00B87DC5"/>
    <w:rsid w:val="00B92ED2"/>
    <w:rsid w:val="00B92EE8"/>
    <w:rsid w:val="00B94DB2"/>
    <w:rsid w:val="00B979A8"/>
    <w:rsid w:val="00BA6DDB"/>
    <w:rsid w:val="00BB0F97"/>
    <w:rsid w:val="00BB1D51"/>
    <w:rsid w:val="00BB250A"/>
    <w:rsid w:val="00BC1C81"/>
    <w:rsid w:val="00BC305F"/>
    <w:rsid w:val="00BC37DC"/>
    <w:rsid w:val="00BC685A"/>
    <w:rsid w:val="00BD30C3"/>
    <w:rsid w:val="00BE0E81"/>
    <w:rsid w:val="00BE25CE"/>
    <w:rsid w:val="00BE2655"/>
    <w:rsid w:val="00BE585C"/>
    <w:rsid w:val="00BF07B8"/>
    <w:rsid w:val="00BF1EB4"/>
    <w:rsid w:val="00BF55A5"/>
    <w:rsid w:val="00BF6E9F"/>
    <w:rsid w:val="00C021C4"/>
    <w:rsid w:val="00C023B0"/>
    <w:rsid w:val="00C0409A"/>
    <w:rsid w:val="00C110F3"/>
    <w:rsid w:val="00C13484"/>
    <w:rsid w:val="00C1452C"/>
    <w:rsid w:val="00C14C04"/>
    <w:rsid w:val="00C15EC8"/>
    <w:rsid w:val="00C1685E"/>
    <w:rsid w:val="00C17B31"/>
    <w:rsid w:val="00C2064A"/>
    <w:rsid w:val="00C27C82"/>
    <w:rsid w:val="00C30DDB"/>
    <w:rsid w:val="00C31BDB"/>
    <w:rsid w:val="00C367A8"/>
    <w:rsid w:val="00C40D4A"/>
    <w:rsid w:val="00C442BB"/>
    <w:rsid w:val="00C44472"/>
    <w:rsid w:val="00C519FB"/>
    <w:rsid w:val="00C5263B"/>
    <w:rsid w:val="00C57212"/>
    <w:rsid w:val="00C61251"/>
    <w:rsid w:val="00C61626"/>
    <w:rsid w:val="00C61E7C"/>
    <w:rsid w:val="00C67205"/>
    <w:rsid w:val="00C6797C"/>
    <w:rsid w:val="00C73538"/>
    <w:rsid w:val="00C737A4"/>
    <w:rsid w:val="00C764B5"/>
    <w:rsid w:val="00C76654"/>
    <w:rsid w:val="00C80CF4"/>
    <w:rsid w:val="00C82CDC"/>
    <w:rsid w:val="00C835E2"/>
    <w:rsid w:val="00C84654"/>
    <w:rsid w:val="00C85F28"/>
    <w:rsid w:val="00C92A70"/>
    <w:rsid w:val="00CA1FE7"/>
    <w:rsid w:val="00CA42AD"/>
    <w:rsid w:val="00CA4822"/>
    <w:rsid w:val="00CB271E"/>
    <w:rsid w:val="00CB31AB"/>
    <w:rsid w:val="00CB51B1"/>
    <w:rsid w:val="00CB5A93"/>
    <w:rsid w:val="00CC0982"/>
    <w:rsid w:val="00CC1059"/>
    <w:rsid w:val="00CC12B0"/>
    <w:rsid w:val="00CC215E"/>
    <w:rsid w:val="00CC3E1D"/>
    <w:rsid w:val="00CC722A"/>
    <w:rsid w:val="00CD7372"/>
    <w:rsid w:val="00CE5039"/>
    <w:rsid w:val="00CE5975"/>
    <w:rsid w:val="00CE5997"/>
    <w:rsid w:val="00CE5C06"/>
    <w:rsid w:val="00CE6FB4"/>
    <w:rsid w:val="00CF0B87"/>
    <w:rsid w:val="00CF4DBB"/>
    <w:rsid w:val="00CF7638"/>
    <w:rsid w:val="00D0297F"/>
    <w:rsid w:val="00D0449F"/>
    <w:rsid w:val="00D050E4"/>
    <w:rsid w:val="00D060AB"/>
    <w:rsid w:val="00D107B9"/>
    <w:rsid w:val="00D12AC1"/>
    <w:rsid w:val="00D21D04"/>
    <w:rsid w:val="00D23CCD"/>
    <w:rsid w:val="00D23D3D"/>
    <w:rsid w:val="00D23E3D"/>
    <w:rsid w:val="00D24BE3"/>
    <w:rsid w:val="00D261D1"/>
    <w:rsid w:val="00D330D2"/>
    <w:rsid w:val="00D34BB5"/>
    <w:rsid w:val="00D35A42"/>
    <w:rsid w:val="00D36933"/>
    <w:rsid w:val="00D370B8"/>
    <w:rsid w:val="00D43B80"/>
    <w:rsid w:val="00D444AD"/>
    <w:rsid w:val="00D470F9"/>
    <w:rsid w:val="00D473DC"/>
    <w:rsid w:val="00D538AF"/>
    <w:rsid w:val="00D566E8"/>
    <w:rsid w:val="00D571B6"/>
    <w:rsid w:val="00D57D5E"/>
    <w:rsid w:val="00D625CE"/>
    <w:rsid w:val="00D645BA"/>
    <w:rsid w:val="00D646DD"/>
    <w:rsid w:val="00D655B4"/>
    <w:rsid w:val="00D665B1"/>
    <w:rsid w:val="00D66752"/>
    <w:rsid w:val="00D71F03"/>
    <w:rsid w:val="00D73819"/>
    <w:rsid w:val="00D73AC5"/>
    <w:rsid w:val="00D74971"/>
    <w:rsid w:val="00D74C03"/>
    <w:rsid w:val="00D75A6F"/>
    <w:rsid w:val="00D778D2"/>
    <w:rsid w:val="00D77E97"/>
    <w:rsid w:val="00D842BA"/>
    <w:rsid w:val="00D9232D"/>
    <w:rsid w:val="00D93C3A"/>
    <w:rsid w:val="00DA10AC"/>
    <w:rsid w:val="00DA12A2"/>
    <w:rsid w:val="00DA443D"/>
    <w:rsid w:val="00DA5F2B"/>
    <w:rsid w:val="00DA6512"/>
    <w:rsid w:val="00DB35B9"/>
    <w:rsid w:val="00DB3697"/>
    <w:rsid w:val="00DB5B15"/>
    <w:rsid w:val="00DB6729"/>
    <w:rsid w:val="00DC13F5"/>
    <w:rsid w:val="00DC179D"/>
    <w:rsid w:val="00DC25DA"/>
    <w:rsid w:val="00DC5F83"/>
    <w:rsid w:val="00DC74CE"/>
    <w:rsid w:val="00DC7786"/>
    <w:rsid w:val="00DD022F"/>
    <w:rsid w:val="00DD3F5F"/>
    <w:rsid w:val="00DD5281"/>
    <w:rsid w:val="00DD577B"/>
    <w:rsid w:val="00DE07CD"/>
    <w:rsid w:val="00DE2441"/>
    <w:rsid w:val="00DF0A1B"/>
    <w:rsid w:val="00DF1A4C"/>
    <w:rsid w:val="00DF4367"/>
    <w:rsid w:val="00DF5F9B"/>
    <w:rsid w:val="00E2592E"/>
    <w:rsid w:val="00E322F3"/>
    <w:rsid w:val="00E35295"/>
    <w:rsid w:val="00E35467"/>
    <w:rsid w:val="00E360F7"/>
    <w:rsid w:val="00E3674D"/>
    <w:rsid w:val="00E40211"/>
    <w:rsid w:val="00E420FB"/>
    <w:rsid w:val="00E469BE"/>
    <w:rsid w:val="00E46C11"/>
    <w:rsid w:val="00E47561"/>
    <w:rsid w:val="00E477F0"/>
    <w:rsid w:val="00E47CE3"/>
    <w:rsid w:val="00E51EA3"/>
    <w:rsid w:val="00E64BE7"/>
    <w:rsid w:val="00E6545F"/>
    <w:rsid w:val="00E665C0"/>
    <w:rsid w:val="00E71D9E"/>
    <w:rsid w:val="00E72277"/>
    <w:rsid w:val="00E72981"/>
    <w:rsid w:val="00E81997"/>
    <w:rsid w:val="00E822BC"/>
    <w:rsid w:val="00E83B08"/>
    <w:rsid w:val="00E8441D"/>
    <w:rsid w:val="00E87683"/>
    <w:rsid w:val="00E922D9"/>
    <w:rsid w:val="00E93586"/>
    <w:rsid w:val="00E95CDD"/>
    <w:rsid w:val="00E9724B"/>
    <w:rsid w:val="00EA1982"/>
    <w:rsid w:val="00EA3247"/>
    <w:rsid w:val="00EA394C"/>
    <w:rsid w:val="00EB2AE3"/>
    <w:rsid w:val="00EB4155"/>
    <w:rsid w:val="00EB6E76"/>
    <w:rsid w:val="00EC2A8F"/>
    <w:rsid w:val="00EC7870"/>
    <w:rsid w:val="00ED3E5B"/>
    <w:rsid w:val="00ED6C8C"/>
    <w:rsid w:val="00ED7783"/>
    <w:rsid w:val="00EE0A7E"/>
    <w:rsid w:val="00EE168E"/>
    <w:rsid w:val="00EE2AC4"/>
    <w:rsid w:val="00EE3B0B"/>
    <w:rsid w:val="00EF3BF7"/>
    <w:rsid w:val="00EF42A5"/>
    <w:rsid w:val="00EF6788"/>
    <w:rsid w:val="00F01D2C"/>
    <w:rsid w:val="00F0236A"/>
    <w:rsid w:val="00F07AD7"/>
    <w:rsid w:val="00F141F8"/>
    <w:rsid w:val="00F179FF"/>
    <w:rsid w:val="00F20BE8"/>
    <w:rsid w:val="00F23D17"/>
    <w:rsid w:val="00F24FE7"/>
    <w:rsid w:val="00F25831"/>
    <w:rsid w:val="00F311C6"/>
    <w:rsid w:val="00F327AD"/>
    <w:rsid w:val="00F40928"/>
    <w:rsid w:val="00F53C2F"/>
    <w:rsid w:val="00F60276"/>
    <w:rsid w:val="00F60850"/>
    <w:rsid w:val="00F62625"/>
    <w:rsid w:val="00F65C91"/>
    <w:rsid w:val="00F6641E"/>
    <w:rsid w:val="00F66E17"/>
    <w:rsid w:val="00F75EFD"/>
    <w:rsid w:val="00F8044D"/>
    <w:rsid w:val="00F80696"/>
    <w:rsid w:val="00F80CB3"/>
    <w:rsid w:val="00F80DB8"/>
    <w:rsid w:val="00F811C5"/>
    <w:rsid w:val="00F8508B"/>
    <w:rsid w:val="00F85DBA"/>
    <w:rsid w:val="00F8689B"/>
    <w:rsid w:val="00F87A95"/>
    <w:rsid w:val="00F90157"/>
    <w:rsid w:val="00F921B9"/>
    <w:rsid w:val="00F927EA"/>
    <w:rsid w:val="00F939AA"/>
    <w:rsid w:val="00F97D0C"/>
    <w:rsid w:val="00F97DBF"/>
    <w:rsid w:val="00FA0326"/>
    <w:rsid w:val="00FA2CB1"/>
    <w:rsid w:val="00FA55EC"/>
    <w:rsid w:val="00FB36BB"/>
    <w:rsid w:val="00FC2027"/>
    <w:rsid w:val="00FC34D6"/>
    <w:rsid w:val="00FC388A"/>
    <w:rsid w:val="00FC586A"/>
    <w:rsid w:val="00FC6795"/>
    <w:rsid w:val="00FD07E8"/>
    <w:rsid w:val="00FD07FF"/>
    <w:rsid w:val="00FD2DE8"/>
    <w:rsid w:val="00FD5C68"/>
    <w:rsid w:val="00FD7FD7"/>
    <w:rsid w:val="00FE1344"/>
    <w:rsid w:val="00FE2817"/>
    <w:rsid w:val="00FE752F"/>
    <w:rsid w:val="00FF01FA"/>
    <w:rsid w:val="00FF1E4B"/>
    <w:rsid w:val="00FF21D8"/>
    <w:rsid w:val="00FF3AB0"/>
    <w:rsid w:val="00FF4292"/>
    <w:rsid w:val="00FF437B"/>
    <w:rsid w:val="00FF6542"/>
    <w:rsid w:val="00FF67B7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35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DB35B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B35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35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DB35B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B3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4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10/07/minzdrav-dok.html" TargetMode="External"/><Relationship Id="rId13" Type="http://schemas.openxmlformats.org/officeDocument/2006/relationships/hyperlink" Target="http://www.rg.ru/2012/12/30/obrazovanie-dok.html" TargetMode="External"/><Relationship Id="rId18" Type="http://schemas.openxmlformats.org/officeDocument/2006/relationships/hyperlink" Target="http://atlas.rosminzdra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36694/" TargetMode="External"/><Relationship Id="rId12" Type="http://schemas.openxmlformats.org/officeDocument/2006/relationships/hyperlink" Target="http://www.consultant.ru/document/cons_doc_LAW_170498/" TargetMode="External"/><Relationship Id="rId17" Type="http://schemas.openxmlformats.org/officeDocument/2006/relationships/hyperlink" Target="http://www.edu.ru/abitur/act.15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intrud.ru/docs/mintrud/orders/12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10003000/10003000-4.htm" TargetMode="External"/><Relationship Id="rId11" Type="http://schemas.openxmlformats.org/officeDocument/2006/relationships/hyperlink" Target="http://egov.law.kodeks.ru/npd/show_document/9020721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/2010/10/20/teacher-dok.html" TargetMode="External"/><Relationship Id="rId10" Type="http://schemas.openxmlformats.org/officeDocument/2006/relationships/hyperlink" Target="http://base.garant.ru/10164333/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1/10/07/minzdrav-dok.html" TargetMode="External"/><Relationship Id="rId14" Type="http://schemas.openxmlformats.org/officeDocument/2006/relationships/hyperlink" Target="http://government.ru/docs/119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Жукова</cp:lastModifiedBy>
  <cp:revision>5</cp:revision>
  <dcterms:created xsi:type="dcterms:W3CDTF">2014-11-27T03:36:00Z</dcterms:created>
  <dcterms:modified xsi:type="dcterms:W3CDTF">2014-12-10T07:52:00Z</dcterms:modified>
</cp:coreProperties>
</file>