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C9E" w:rsidRPr="00293C9E" w:rsidRDefault="00293C9E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93C9E">
        <w:rPr>
          <w:rFonts w:ascii="Times New Roman" w:eastAsia="Times New Roman" w:hAnsi="Times New Roman" w:cs="Times New Roman"/>
          <w:color w:val="000000"/>
          <w:lang w:eastAsia="ru-RU"/>
        </w:rPr>
        <w:t>Приложение 2</w:t>
      </w:r>
    </w:p>
    <w:p w:rsidR="00293C9E" w:rsidRPr="00293C9E" w:rsidRDefault="00293C9E" w:rsidP="00293C9E">
      <w:pPr>
        <w:spacing w:after="0" w:line="240" w:lineRule="auto"/>
        <w:ind w:left="189"/>
        <w:jc w:val="right"/>
        <w:rPr>
          <w:rFonts w:ascii="Times New Roman" w:eastAsia="Times New Roman" w:hAnsi="Times New Roman" w:cs="Times New Roman"/>
          <w:lang w:eastAsia="ru-RU"/>
        </w:rPr>
      </w:pPr>
      <w:r w:rsidRPr="00293C9E">
        <w:rPr>
          <w:rFonts w:ascii="Times New Roman" w:eastAsia="Times New Roman" w:hAnsi="Times New Roman" w:cs="Times New Roman"/>
          <w:lang w:eastAsia="ru-RU"/>
        </w:rPr>
        <w:t>к приказу департамента образования</w:t>
      </w:r>
    </w:p>
    <w:p w:rsidR="00293C9E" w:rsidRPr="00293C9E" w:rsidRDefault="00293C9E" w:rsidP="00293C9E">
      <w:pPr>
        <w:spacing w:after="0" w:line="240" w:lineRule="auto"/>
        <w:ind w:left="189"/>
        <w:jc w:val="right"/>
        <w:rPr>
          <w:rFonts w:ascii="Times New Roman" w:eastAsia="Times New Roman" w:hAnsi="Times New Roman" w:cs="Times New Roman"/>
          <w:lang w:eastAsia="ru-RU"/>
        </w:rPr>
      </w:pPr>
      <w:r w:rsidRPr="00293C9E">
        <w:rPr>
          <w:rFonts w:ascii="Times New Roman" w:eastAsia="Times New Roman" w:hAnsi="Times New Roman" w:cs="Times New Roman"/>
          <w:lang w:eastAsia="ru-RU"/>
        </w:rPr>
        <w:t xml:space="preserve"> и науки Кемеровской области</w:t>
      </w:r>
    </w:p>
    <w:p w:rsidR="00293C9E" w:rsidRPr="00293C9E" w:rsidRDefault="00293C9E" w:rsidP="00293C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3C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293C9E">
        <w:rPr>
          <w:rFonts w:ascii="Times New Roman" w:eastAsia="Times New Roman" w:hAnsi="Times New Roman" w:cs="Times New Roman"/>
          <w:u w:val="single"/>
          <w:lang w:eastAsia="ru-RU"/>
        </w:rPr>
        <w:t>от 07.03.2018 № 47</w:t>
      </w:r>
      <w:r>
        <w:rPr>
          <w:rFonts w:ascii="Times New Roman" w:eastAsia="Times New Roman" w:hAnsi="Times New Roman" w:cs="Times New Roman"/>
          <w:u w:val="single"/>
          <w:lang w:eastAsia="ru-RU"/>
        </w:rPr>
        <w:t>4</w:t>
      </w:r>
    </w:p>
    <w:p w:rsidR="00293C9E" w:rsidRPr="00293C9E" w:rsidRDefault="00293C9E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3C9E" w:rsidRPr="00293C9E" w:rsidRDefault="00293C9E" w:rsidP="00293C9E">
      <w:pPr>
        <w:spacing w:after="0" w:line="240" w:lineRule="auto"/>
        <w:ind w:firstLine="533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93C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Ответственные муниципальные координаторы за проведение </w:t>
      </w:r>
    </w:p>
    <w:p w:rsidR="00293C9E" w:rsidRPr="00293C9E" w:rsidRDefault="00293C9E" w:rsidP="00293C9E">
      <w:pPr>
        <w:spacing w:after="0" w:line="240" w:lineRule="auto"/>
        <w:ind w:firstLine="533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апробации </w:t>
      </w:r>
      <w:r w:rsidRPr="00293C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Все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российских проверочных работ в 6-х и 11</w:t>
      </w:r>
      <w:r w:rsidRPr="00293C9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-х классах</w:t>
      </w:r>
    </w:p>
    <w:p w:rsidR="00293C9E" w:rsidRPr="00293C9E" w:rsidRDefault="00293C9E" w:rsidP="00293C9E">
      <w:pPr>
        <w:spacing w:after="0" w:line="240" w:lineRule="auto"/>
        <w:ind w:firstLine="533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891"/>
        <w:gridCol w:w="2555"/>
        <w:gridCol w:w="1984"/>
      </w:tblGrid>
      <w:tr w:rsidR="00293C9E" w:rsidRPr="00293C9E" w:rsidTr="00293C9E">
        <w:trPr>
          <w:tblHeader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муниципального координатора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Рабочий</w:t>
            </w:r>
          </w:p>
          <w:p w:rsidR="00293C9E" w:rsidRPr="00293C9E" w:rsidRDefault="00293C9E" w:rsidP="0029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Анжеро-Судженский 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Гринцевич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Васильевна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(38453) 6-25-18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 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Светлана Александровна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МБУ «ИМЦ г. Белово»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(38452) 2-76-04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Наталья Геннадьевна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(38452) 2-68-14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Хотнянская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УО БГО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(38445) 3-02-74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Потанина Валентина Яковлевна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(38463) 5-18-28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Ижморский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Грибенникова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«ИМЦ»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(38459) 2-13-92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Калтанский 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Наталья Ивановна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МКУ 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(38472) 3-36-56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Лариса Викторовна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ДПО НМЦ»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(3842) 35-91-02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Утюпина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12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(3842) 56-07-28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Киселевский 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Левчик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(38464) 2-08-14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Крапивинский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Картавых Валентина Александровна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«ИМЦ»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(38446) 2-11-85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Краснобродский 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Девятова Дарья 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(38452) 9-51-45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Калькина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(38456) 5-34-37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Владимировна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общего образования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(38456) 7-27-57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«ИМЦ»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(38443) 5-02-88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 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Асанова Надежда 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инспектирования и качества образования УО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(38475) 2-33-00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Мысковский 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Полянина Наталья Анатольевна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инспектирования качества образования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(38474) 2-21-38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Мозгунова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Петровна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КОиН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(3843) 32-15-61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Новокузнецкий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Шевердина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(3843) 77-30-00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Осинниковский 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Гунькина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«ИМЦ»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(38471) 5-40-50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Полысаевский 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Надежда Александровна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«ИМЦ»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(38456) 5-45-46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 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Батуева Наталья Алексеевна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мониторинга 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(3846) 61-28-67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Оксана Викторовна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(3846) 62-12-02</w:t>
            </w:r>
          </w:p>
        </w:tc>
      </w:tr>
      <w:tr w:rsidR="00293C9E" w:rsidRPr="00293C9E" w:rsidTr="00293C9E">
        <w:trPr>
          <w:trHeight w:val="62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Скорюпина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(38442) 7-46-44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 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 Марина Николаевна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общего образования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(38448) 2-22-44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Белаш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(38473) 3-26-46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Тисульский МР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Сухарукова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(38447) 2-14-33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Торгаева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Александровна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(38454) 3-69-42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Тяжинский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Кирюшкина Марина Николаевна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«ИМЦ»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(38449) 2-10-23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Чебулинский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Ирина Анатольевна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«ЦИМС»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(38444) 2-17-34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 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Галина Васильевна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(3845) 14-69-58</w:t>
            </w: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Шипицына </w:t>
            </w: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Ильвира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«ИМЦ»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(38451) 4-43-65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Бузовская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Любовь Васильевна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Консультант-советник 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ИМЦ УО</w:t>
            </w:r>
          </w:p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(38441) 2-10-86</w:t>
            </w:r>
          </w:p>
          <w:p w:rsidR="00A765DF" w:rsidRPr="00293C9E" w:rsidRDefault="00A765DF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(38441) 2-20-77</w:t>
            </w:r>
          </w:p>
          <w:p w:rsidR="00A765DF" w:rsidRPr="00293C9E" w:rsidRDefault="00A765DF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C9E" w:rsidRPr="00293C9E" w:rsidTr="00293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 МР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Ралифа</w:t>
            </w:r>
            <w:proofErr w:type="spellEnd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МБУ «ИМЦ»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C9E" w:rsidRPr="00293C9E" w:rsidRDefault="00293C9E" w:rsidP="002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(38455) 5-13-47</w:t>
            </w:r>
          </w:p>
        </w:tc>
      </w:tr>
    </w:tbl>
    <w:p w:rsidR="00293C9E" w:rsidRPr="00293C9E" w:rsidRDefault="00293C9E" w:rsidP="00293C9E">
      <w:pPr>
        <w:spacing w:after="0" w:line="240" w:lineRule="auto"/>
        <w:ind w:firstLine="5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C9E" w:rsidRPr="00293C9E" w:rsidRDefault="00293C9E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C9E" w:rsidRPr="00293C9E" w:rsidRDefault="00293C9E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C9E" w:rsidRPr="00293C9E" w:rsidRDefault="00293C9E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C9E" w:rsidRPr="00293C9E" w:rsidRDefault="00293C9E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C9E" w:rsidRPr="00293C9E" w:rsidRDefault="00293C9E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C9E" w:rsidRPr="00293C9E" w:rsidRDefault="00293C9E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C9E" w:rsidRPr="00293C9E" w:rsidRDefault="00293C9E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C9E" w:rsidRDefault="00293C9E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9B8" w:rsidRDefault="00D919B8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9B8" w:rsidRDefault="00D919B8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9B8" w:rsidRDefault="00D919B8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9B8" w:rsidRDefault="00D919B8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9B8" w:rsidRPr="00293C9E" w:rsidRDefault="00D919B8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C9E" w:rsidRPr="00293C9E" w:rsidRDefault="00293C9E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C9E" w:rsidRPr="00293C9E" w:rsidRDefault="00293C9E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C9E" w:rsidRPr="00293C9E" w:rsidRDefault="00293C9E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C9E" w:rsidRPr="00293C9E" w:rsidRDefault="00293C9E" w:rsidP="00293C9E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93C9E">
        <w:rPr>
          <w:rFonts w:ascii="Times New Roman" w:eastAsia="Times New Roman" w:hAnsi="Times New Roman" w:cs="Times New Roman"/>
          <w:color w:val="000000"/>
          <w:lang w:eastAsia="ru-RU"/>
        </w:rPr>
        <w:t>Приложение 3</w:t>
      </w:r>
    </w:p>
    <w:p w:rsidR="00293C9E" w:rsidRPr="00293C9E" w:rsidRDefault="00293C9E" w:rsidP="00293C9E">
      <w:pPr>
        <w:spacing w:after="0" w:line="240" w:lineRule="auto"/>
        <w:ind w:left="189"/>
        <w:jc w:val="right"/>
        <w:rPr>
          <w:rFonts w:ascii="Times New Roman" w:eastAsia="Times New Roman" w:hAnsi="Times New Roman" w:cs="Times New Roman"/>
          <w:lang w:eastAsia="ru-RU"/>
        </w:rPr>
      </w:pPr>
      <w:r w:rsidRPr="00293C9E">
        <w:rPr>
          <w:rFonts w:ascii="Times New Roman" w:eastAsia="Times New Roman" w:hAnsi="Times New Roman" w:cs="Times New Roman"/>
          <w:lang w:eastAsia="ru-RU"/>
        </w:rPr>
        <w:t>к приказу департамента образования</w:t>
      </w:r>
    </w:p>
    <w:p w:rsidR="00293C9E" w:rsidRPr="00293C9E" w:rsidRDefault="00293C9E" w:rsidP="00293C9E">
      <w:pPr>
        <w:spacing w:after="0" w:line="240" w:lineRule="auto"/>
        <w:ind w:left="189"/>
        <w:jc w:val="right"/>
        <w:rPr>
          <w:rFonts w:ascii="Times New Roman" w:eastAsia="Times New Roman" w:hAnsi="Times New Roman" w:cs="Times New Roman"/>
          <w:lang w:eastAsia="ru-RU"/>
        </w:rPr>
      </w:pPr>
      <w:r w:rsidRPr="00293C9E">
        <w:rPr>
          <w:rFonts w:ascii="Times New Roman" w:eastAsia="Times New Roman" w:hAnsi="Times New Roman" w:cs="Times New Roman"/>
          <w:lang w:eastAsia="ru-RU"/>
        </w:rPr>
        <w:t xml:space="preserve"> и науки Кемеровской области</w:t>
      </w:r>
    </w:p>
    <w:p w:rsidR="00293C9E" w:rsidRPr="00293C9E" w:rsidRDefault="00293C9E" w:rsidP="00293C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3C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>от 07.03.2018 № 474</w:t>
      </w:r>
    </w:p>
    <w:p w:rsidR="00293C9E" w:rsidRPr="00293C9E" w:rsidRDefault="00293C9E" w:rsidP="00293C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293C9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293C9E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293C9E" w:rsidRDefault="00293C9E" w:rsidP="00293C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3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апробации </w:t>
      </w:r>
      <w:r w:rsidRPr="00293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Всероссийских проверочных работ </w:t>
      </w:r>
    </w:p>
    <w:p w:rsidR="00293C9E" w:rsidRPr="00293C9E" w:rsidRDefault="00293C9E" w:rsidP="00293C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для обучающихся 6-х и 11</w:t>
      </w:r>
      <w:r w:rsidRPr="00293C9E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-х классов общеобразовательных организаций</w:t>
      </w:r>
      <w:r w:rsidRPr="0029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3C9E" w:rsidRPr="00293C9E" w:rsidRDefault="00293C9E" w:rsidP="00293C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Кемеровской области </w:t>
      </w:r>
      <w:r w:rsidRPr="00293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241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 году</w:t>
      </w:r>
    </w:p>
    <w:p w:rsidR="00293C9E" w:rsidRPr="00F678C1" w:rsidRDefault="00293C9E" w:rsidP="00293C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93C9E" w:rsidRPr="00293C9E" w:rsidRDefault="00293C9E" w:rsidP="00293C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8877690"/>
      <w:r w:rsidRPr="0029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действий ОО:</w:t>
      </w:r>
    </w:p>
    <w:p w:rsidR="00293C9E" w:rsidRPr="00293C9E" w:rsidRDefault="00293C9E" w:rsidP="00293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в личном кабинете системы ВПР на сайте </w:t>
      </w:r>
      <w:hyperlink r:id="rId5" w:history="1">
        <w:r w:rsidRPr="00293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https://vpr.statgrad.org</w:t>
        </w:r>
      </w:hyperlink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скачивает: </w:t>
      </w:r>
    </w:p>
    <w:p w:rsidR="00293C9E" w:rsidRPr="00293C9E" w:rsidRDefault="002633E9" w:rsidP="00293C9E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Архив с вариантами</w:t>
      </w:r>
      <w:r w:rsidR="00293C9E"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ВПР - файлы для распечатывания участникам ВПР (зашифрованный архив) в личном кабинете системы ВПР. Архив доступен не позднее, чем за 3 дня до начала ВПР. Рекомендуется скачать архив заранее, до дня проведения работы.</w:t>
      </w:r>
    </w:p>
    <w:p w:rsidR="00293C9E" w:rsidRPr="00293C9E" w:rsidRDefault="00293C9E" w:rsidP="00293C9E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Файл с шифром от архива с вариантами</w:t>
      </w: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системы ВПР в день проведения работы.</w:t>
      </w:r>
    </w:p>
    <w:p w:rsidR="00293C9E" w:rsidRPr="00293C9E" w:rsidRDefault="00293C9E" w:rsidP="00293C9E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Макет бумажного протокола и список кодов участников</w:t>
      </w: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работы. Файл с кодами для выдачи участникам представляет собой таблицу с напечатанными кодами, которые </w:t>
      </w:r>
      <w:r w:rsidR="002A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</w:t>
      </w: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разрезаются на отдельные части и выдаются участникам перед началом работы. </w:t>
      </w:r>
    </w:p>
    <w:p w:rsidR="00293C9E" w:rsidRPr="00293C9E" w:rsidRDefault="00293C9E" w:rsidP="00293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Распечатывает варианты ВПР на всех участников, бумажный протокол и коды участников</w:t>
      </w: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Разрезает лист с кодами участников для выдачи каждому участнику отдельного кода.</w:t>
      </w:r>
    </w:p>
    <w:p w:rsidR="00293C9E" w:rsidRPr="00293C9E" w:rsidRDefault="00293C9E" w:rsidP="00293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выполнение участниками работы. Выдает каждому участнику код (произвольно из имеющихся). </w:t>
      </w:r>
      <w:r w:rsidR="00E721B4" w:rsidRPr="00E721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E72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Каждому участнику выдается один и тот же код на все работы.</w:t>
      </w: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293C9E" w:rsidRPr="00293C9E" w:rsidRDefault="00293C9E" w:rsidP="00293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проведения работы собирает все комплекты и обеспечивает хранение до проверки.</w:t>
      </w:r>
    </w:p>
    <w:p w:rsidR="00293C9E" w:rsidRPr="00293C9E" w:rsidRDefault="00293C9E" w:rsidP="00293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работы в личном кабинете системы ВПР </w:t>
      </w:r>
      <w:r w:rsidRPr="00DD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получает критерии оценивания </w:t>
      </w:r>
      <w:r w:rsidRPr="00DD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ВПР и электронную форму сбора результатов выполнения ВПР не позднее </w:t>
      </w:r>
      <w:r w:rsidRPr="00DD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 по московскому времени</w:t>
      </w: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C9E" w:rsidRPr="00293C9E" w:rsidRDefault="00293C9E" w:rsidP="00293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Проверяет ответы участников строго в соответствии с критериями оценивания</w:t>
      </w: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проверки по соответствующему предмету указано в Ходе проведения ВПР, приложения 4, 5 к настоящему приказу).</w:t>
      </w:r>
    </w:p>
    <w:p w:rsidR="00293C9E" w:rsidRPr="00293C9E" w:rsidRDefault="00293C9E" w:rsidP="00293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электронную форму сбора результатов выполнения ВПР: для каждого из участников вносит в форму его код, номер варианта работы, баллы за задания, букву/цифру класса.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293C9E" w:rsidRPr="00F678C1" w:rsidRDefault="00293C9E" w:rsidP="00293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Загружает форму сбора результатов в систему ВПР</w:t>
      </w:r>
      <w:r w:rsidR="00F6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1A2" w:rsidRPr="0098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10:00 по местному времени</w:t>
      </w:r>
      <w:r w:rsidR="0098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следующим графиком:</w:t>
      </w: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8C1" w:rsidRDefault="00F678C1" w:rsidP="00F678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5"/>
        <w:tblW w:w="8849" w:type="dxa"/>
        <w:tblInd w:w="360" w:type="dxa"/>
        <w:tblLook w:val="04A0" w:firstRow="1" w:lastRow="0" w:firstColumn="1" w:lastColumn="0" w:noHBand="0" w:noVBand="1"/>
      </w:tblPr>
      <w:tblGrid>
        <w:gridCol w:w="3402"/>
        <w:gridCol w:w="850"/>
        <w:gridCol w:w="2665"/>
        <w:gridCol w:w="1932"/>
      </w:tblGrid>
      <w:tr w:rsidR="00F678C1" w:rsidTr="00604790">
        <w:trPr>
          <w:tblHeader/>
        </w:trPr>
        <w:tc>
          <w:tcPr>
            <w:tcW w:w="3402" w:type="dxa"/>
            <w:vAlign w:val="center"/>
          </w:tcPr>
          <w:p w:rsidR="00F678C1" w:rsidRPr="00F678C1" w:rsidRDefault="00F678C1" w:rsidP="00F678C1">
            <w:pPr>
              <w:jc w:val="center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F678C1" w:rsidRPr="00F678C1" w:rsidRDefault="00F678C1" w:rsidP="00F678C1">
            <w:pPr>
              <w:jc w:val="center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Класс</w:t>
            </w:r>
          </w:p>
        </w:tc>
        <w:tc>
          <w:tcPr>
            <w:tcW w:w="2665" w:type="dxa"/>
            <w:vAlign w:val="center"/>
          </w:tcPr>
          <w:p w:rsidR="00F678C1" w:rsidRPr="00F678C1" w:rsidRDefault="00F678C1" w:rsidP="00F678C1">
            <w:pPr>
              <w:jc w:val="center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Срок загрузки формы сбора результатов ВПР</w:t>
            </w:r>
          </w:p>
        </w:tc>
        <w:tc>
          <w:tcPr>
            <w:tcW w:w="1932" w:type="dxa"/>
            <w:vAlign w:val="center"/>
          </w:tcPr>
          <w:p w:rsidR="00F678C1" w:rsidRPr="00F678C1" w:rsidRDefault="00F678C1" w:rsidP="00F678C1">
            <w:pPr>
              <w:jc w:val="center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День недели</w:t>
            </w:r>
          </w:p>
        </w:tc>
      </w:tr>
      <w:tr w:rsidR="00F678C1" w:rsidTr="00604790">
        <w:tc>
          <w:tcPr>
            <w:tcW w:w="3402" w:type="dxa"/>
          </w:tcPr>
          <w:p w:rsidR="00F678C1" w:rsidRPr="00F678C1" w:rsidRDefault="001725E8" w:rsidP="00F678C1">
            <w:pPr>
              <w:jc w:val="both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F678C1" w:rsidRPr="00F678C1" w:rsidRDefault="001725E8" w:rsidP="00F67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5" w:type="dxa"/>
            <w:vAlign w:val="center"/>
          </w:tcPr>
          <w:p w:rsidR="00F678C1" w:rsidRPr="00F678C1" w:rsidRDefault="009871A2" w:rsidP="00F67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F4E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.04.2018</w:t>
            </w:r>
          </w:p>
        </w:tc>
        <w:tc>
          <w:tcPr>
            <w:tcW w:w="1932" w:type="dxa"/>
            <w:vAlign w:val="center"/>
          </w:tcPr>
          <w:p w:rsidR="00F678C1" w:rsidRPr="00F678C1" w:rsidRDefault="00AF4EF9" w:rsidP="0098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9871A2" w:rsidTr="00604790">
        <w:tc>
          <w:tcPr>
            <w:tcW w:w="3402" w:type="dxa"/>
          </w:tcPr>
          <w:p w:rsidR="009871A2" w:rsidRPr="00F678C1" w:rsidRDefault="00AF4EF9" w:rsidP="00987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vAlign w:val="center"/>
          </w:tcPr>
          <w:p w:rsidR="009871A2" w:rsidRPr="00F678C1" w:rsidRDefault="001725E8" w:rsidP="00987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5" w:type="dxa"/>
            <w:vAlign w:val="center"/>
          </w:tcPr>
          <w:p w:rsidR="009871A2" w:rsidRDefault="009871A2" w:rsidP="009871A2">
            <w:pPr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 w:rsidR="00AF4EF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.04.2018</w:t>
            </w:r>
          </w:p>
        </w:tc>
        <w:tc>
          <w:tcPr>
            <w:tcW w:w="1932" w:type="dxa"/>
            <w:vAlign w:val="center"/>
          </w:tcPr>
          <w:p w:rsidR="009871A2" w:rsidRPr="00F678C1" w:rsidRDefault="00AF4EF9" w:rsidP="0098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</w:tr>
      <w:tr w:rsidR="009871A2" w:rsidTr="00604790">
        <w:tc>
          <w:tcPr>
            <w:tcW w:w="3402" w:type="dxa"/>
          </w:tcPr>
          <w:p w:rsidR="009871A2" w:rsidRPr="00F678C1" w:rsidRDefault="00AF4EF9" w:rsidP="009871A2">
            <w:pPr>
              <w:jc w:val="both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9871A2" w:rsidRPr="00F678C1" w:rsidRDefault="001725E8" w:rsidP="00987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5" w:type="dxa"/>
            <w:vAlign w:val="center"/>
          </w:tcPr>
          <w:p w:rsidR="009871A2" w:rsidRDefault="009871A2" w:rsidP="009871A2">
            <w:pPr>
              <w:jc w:val="center"/>
            </w:pPr>
            <w:r>
              <w:rPr>
                <w:sz w:val="24"/>
                <w:szCs w:val="24"/>
              </w:rPr>
              <w:t>До 28.04.2018</w:t>
            </w:r>
          </w:p>
        </w:tc>
        <w:tc>
          <w:tcPr>
            <w:tcW w:w="1932" w:type="dxa"/>
            <w:vAlign w:val="center"/>
          </w:tcPr>
          <w:p w:rsidR="009871A2" w:rsidRPr="00F678C1" w:rsidRDefault="00AF4EF9" w:rsidP="0098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</w:tr>
      <w:tr w:rsidR="009871A2" w:rsidTr="00604790">
        <w:tc>
          <w:tcPr>
            <w:tcW w:w="3402" w:type="dxa"/>
          </w:tcPr>
          <w:p w:rsidR="009871A2" w:rsidRPr="00F678C1" w:rsidRDefault="00AF4EF9" w:rsidP="00987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vAlign w:val="center"/>
          </w:tcPr>
          <w:p w:rsidR="009871A2" w:rsidRPr="00F678C1" w:rsidRDefault="001725E8" w:rsidP="00987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5" w:type="dxa"/>
            <w:vAlign w:val="center"/>
          </w:tcPr>
          <w:p w:rsidR="009871A2" w:rsidRDefault="009871A2" w:rsidP="009871A2">
            <w:pPr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 w:rsidR="00AF4EF9">
              <w:rPr>
                <w:sz w:val="24"/>
                <w:szCs w:val="24"/>
              </w:rPr>
              <w:t>04.05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932" w:type="dxa"/>
            <w:vAlign w:val="center"/>
          </w:tcPr>
          <w:p w:rsidR="009871A2" w:rsidRPr="00F678C1" w:rsidRDefault="00AF4EF9" w:rsidP="0098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9871A2" w:rsidTr="00604790">
        <w:tc>
          <w:tcPr>
            <w:tcW w:w="3402" w:type="dxa"/>
          </w:tcPr>
          <w:p w:rsidR="009871A2" w:rsidRPr="00F678C1" w:rsidRDefault="00AF4EF9" w:rsidP="00987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  <w:vAlign w:val="center"/>
          </w:tcPr>
          <w:p w:rsidR="009871A2" w:rsidRPr="00F678C1" w:rsidRDefault="001725E8" w:rsidP="00987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5" w:type="dxa"/>
            <w:vAlign w:val="center"/>
          </w:tcPr>
          <w:p w:rsidR="009871A2" w:rsidRDefault="009871A2" w:rsidP="009871A2">
            <w:pPr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 w:rsidR="00AF4EF9">
              <w:rPr>
                <w:sz w:val="24"/>
                <w:szCs w:val="24"/>
              </w:rPr>
              <w:t>15.05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932" w:type="dxa"/>
            <w:vAlign w:val="center"/>
          </w:tcPr>
          <w:p w:rsidR="009871A2" w:rsidRPr="00F678C1" w:rsidRDefault="00AF4EF9" w:rsidP="0098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</w:tr>
      <w:tr w:rsidR="009871A2" w:rsidTr="00604790">
        <w:tc>
          <w:tcPr>
            <w:tcW w:w="3402" w:type="dxa"/>
          </w:tcPr>
          <w:p w:rsidR="009871A2" w:rsidRPr="00F678C1" w:rsidRDefault="009871A2" w:rsidP="009871A2">
            <w:pPr>
              <w:jc w:val="both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vAlign w:val="center"/>
          </w:tcPr>
          <w:p w:rsidR="009871A2" w:rsidRPr="00F678C1" w:rsidRDefault="001725E8" w:rsidP="00987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5" w:type="dxa"/>
            <w:vAlign w:val="center"/>
          </w:tcPr>
          <w:p w:rsidR="009871A2" w:rsidRDefault="009871A2" w:rsidP="009871A2">
            <w:pPr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 w:rsidR="00AF4EF9">
              <w:rPr>
                <w:sz w:val="24"/>
                <w:szCs w:val="24"/>
              </w:rPr>
              <w:t>18.05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932" w:type="dxa"/>
            <w:vAlign w:val="center"/>
          </w:tcPr>
          <w:p w:rsidR="009871A2" w:rsidRPr="00F678C1" w:rsidRDefault="00AF4EF9" w:rsidP="0098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9871A2" w:rsidTr="00604790">
        <w:tc>
          <w:tcPr>
            <w:tcW w:w="3402" w:type="dxa"/>
          </w:tcPr>
          <w:p w:rsidR="009871A2" w:rsidRPr="00F678C1" w:rsidRDefault="00AF4EF9" w:rsidP="00AF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(письменная часть)</w:t>
            </w:r>
          </w:p>
        </w:tc>
        <w:tc>
          <w:tcPr>
            <w:tcW w:w="850" w:type="dxa"/>
            <w:vAlign w:val="center"/>
          </w:tcPr>
          <w:p w:rsidR="009871A2" w:rsidRPr="00F678C1" w:rsidRDefault="00AF4EF9" w:rsidP="00987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65" w:type="dxa"/>
            <w:vAlign w:val="center"/>
          </w:tcPr>
          <w:p w:rsidR="009871A2" w:rsidRDefault="009871A2" w:rsidP="009871A2">
            <w:pPr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 w:rsidR="00AF4EF9">
              <w:rPr>
                <w:sz w:val="24"/>
                <w:szCs w:val="24"/>
              </w:rPr>
              <w:t>23.03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932" w:type="dxa"/>
            <w:vAlign w:val="center"/>
          </w:tcPr>
          <w:p w:rsidR="009871A2" w:rsidRPr="00F678C1" w:rsidRDefault="000F4FDD" w:rsidP="0098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AF4EF9" w:rsidTr="00604790">
        <w:tc>
          <w:tcPr>
            <w:tcW w:w="3402" w:type="dxa"/>
          </w:tcPr>
          <w:p w:rsidR="00AF4EF9" w:rsidRPr="00F678C1" w:rsidRDefault="00AF4EF9" w:rsidP="00AF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Иностранный язык (письменная и устная части)</w:t>
            </w:r>
          </w:p>
        </w:tc>
        <w:tc>
          <w:tcPr>
            <w:tcW w:w="850" w:type="dxa"/>
            <w:vAlign w:val="center"/>
          </w:tcPr>
          <w:p w:rsidR="00AF4EF9" w:rsidRPr="00F678C1" w:rsidRDefault="00AF4EF9" w:rsidP="00AF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65" w:type="dxa"/>
            <w:vAlign w:val="center"/>
          </w:tcPr>
          <w:p w:rsidR="00AF4EF9" w:rsidRDefault="00AF4EF9" w:rsidP="00AF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27.03.2018</w:t>
            </w:r>
          </w:p>
        </w:tc>
        <w:tc>
          <w:tcPr>
            <w:tcW w:w="1932" w:type="dxa"/>
            <w:vAlign w:val="center"/>
          </w:tcPr>
          <w:p w:rsidR="00AF4EF9" w:rsidRDefault="00AF4EF9" w:rsidP="00AF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</w:tr>
      <w:tr w:rsidR="00AF4EF9" w:rsidTr="00604790">
        <w:tc>
          <w:tcPr>
            <w:tcW w:w="3402" w:type="dxa"/>
          </w:tcPr>
          <w:p w:rsidR="00AF4EF9" w:rsidRDefault="00AF4EF9" w:rsidP="00AF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vAlign w:val="center"/>
          </w:tcPr>
          <w:p w:rsidR="00AF4EF9" w:rsidRDefault="00AF4EF9" w:rsidP="00AF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65" w:type="dxa"/>
            <w:vAlign w:val="center"/>
          </w:tcPr>
          <w:p w:rsidR="00AF4EF9" w:rsidRDefault="00282F1D" w:rsidP="00AF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F4EF9">
              <w:rPr>
                <w:sz w:val="24"/>
                <w:szCs w:val="24"/>
              </w:rPr>
              <w:t>23.03.2018</w:t>
            </w:r>
          </w:p>
        </w:tc>
        <w:tc>
          <w:tcPr>
            <w:tcW w:w="1932" w:type="dxa"/>
            <w:vAlign w:val="center"/>
          </w:tcPr>
          <w:p w:rsidR="00AF4EF9" w:rsidRDefault="00AF4EF9" w:rsidP="00AF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AF4EF9" w:rsidTr="00604790">
        <w:tc>
          <w:tcPr>
            <w:tcW w:w="3402" w:type="dxa"/>
          </w:tcPr>
          <w:p w:rsidR="00AF4EF9" w:rsidRDefault="00AF4EF9" w:rsidP="00AF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vAlign w:val="center"/>
          </w:tcPr>
          <w:p w:rsidR="00AF4EF9" w:rsidRDefault="00AF4EF9" w:rsidP="00AF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65" w:type="dxa"/>
            <w:vAlign w:val="center"/>
          </w:tcPr>
          <w:p w:rsidR="00AF4EF9" w:rsidRDefault="00282F1D" w:rsidP="00AF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F4EF9">
              <w:rPr>
                <w:sz w:val="24"/>
                <w:szCs w:val="24"/>
              </w:rPr>
              <w:t>06.04.2018</w:t>
            </w:r>
          </w:p>
        </w:tc>
        <w:tc>
          <w:tcPr>
            <w:tcW w:w="1932" w:type="dxa"/>
            <w:vAlign w:val="center"/>
          </w:tcPr>
          <w:p w:rsidR="00AF4EF9" w:rsidRDefault="00AF4EF9" w:rsidP="00AF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AF4EF9" w:rsidTr="00604790">
        <w:tc>
          <w:tcPr>
            <w:tcW w:w="3402" w:type="dxa"/>
          </w:tcPr>
          <w:p w:rsidR="00AF4EF9" w:rsidRDefault="00AF4EF9" w:rsidP="00AF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vAlign w:val="center"/>
          </w:tcPr>
          <w:p w:rsidR="00AF4EF9" w:rsidRDefault="00AF4EF9" w:rsidP="00AF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65" w:type="dxa"/>
            <w:vAlign w:val="center"/>
          </w:tcPr>
          <w:p w:rsidR="00AF4EF9" w:rsidRDefault="00282F1D" w:rsidP="00AF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F4EF9">
              <w:rPr>
                <w:sz w:val="24"/>
                <w:szCs w:val="24"/>
              </w:rPr>
              <w:t>09.04.2018</w:t>
            </w:r>
          </w:p>
        </w:tc>
        <w:tc>
          <w:tcPr>
            <w:tcW w:w="1932" w:type="dxa"/>
            <w:vAlign w:val="center"/>
          </w:tcPr>
          <w:p w:rsidR="00AF4EF9" w:rsidRDefault="00AF4EF9" w:rsidP="00AF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AF4EF9" w:rsidTr="00604790">
        <w:tc>
          <w:tcPr>
            <w:tcW w:w="3402" w:type="dxa"/>
          </w:tcPr>
          <w:p w:rsidR="00AF4EF9" w:rsidRDefault="00AF4EF9" w:rsidP="00AF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vAlign w:val="center"/>
          </w:tcPr>
          <w:p w:rsidR="00AF4EF9" w:rsidRDefault="00AF4EF9" w:rsidP="00AF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65" w:type="dxa"/>
            <w:vAlign w:val="center"/>
          </w:tcPr>
          <w:p w:rsidR="00AF4EF9" w:rsidRDefault="00282F1D" w:rsidP="00AF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F4EF9">
              <w:rPr>
                <w:sz w:val="24"/>
                <w:szCs w:val="24"/>
              </w:rPr>
              <w:t>13.04.2018</w:t>
            </w:r>
          </w:p>
        </w:tc>
        <w:tc>
          <w:tcPr>
            <w:tcW w:w="1932" w:type="dxa"/>
            <w:vAlign w:val="center"/>
          </w:tcPr>
          <w:p w:rsidR="00AF4EF9" w:rsidRDefault="00AF4EF9" w:rsidP="00AF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AF4EF9" w:rsidTr="00604790">
        <w:tc>
          <w:tcPr>
            <w:tcW w:w="3402" w:type="dxa"/>
          </w:tcPr>
          <w:p w:rsidR="00AF4EF9" w:rsidRDefault="00AF4EF9" w:rsidP="00AF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vAlign w:val="center"/>
          </w:tcPr>
          <w:p w:rsidR="00AF4EF9" w:rsidRDefault="00AF4EF9" w:rsidP="00AF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65" w:type="dxa"/>
            <w:vAlign w:val="center"/>
          </w:tcPr>
          <w:p w:rsidR="00AF4EF9" w:rsidRDefault="00282F1D" w:rsidP="00AF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F4EF9">
              <w:rPr>
                <w:sz w:val="24"/>
                <w:szCs w:val="24"/>
              </w:rPr>
              <w:t>16.04.2018</w:t>
            </w:r>
          </w:p>
        </w:tc>
        <w:tc>
          <w:tcPr>
            <w:tcW w:w="1932" w:type="dxa"/>
            <w:vAlign w:val="center"/>
          </w:tcPr>
          <w:p w:rsidR="00AF4EF9" w:rsidRDefault="00AF4EF9" w:rsidP="00AF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</w:tr>
    </w:tbl>
    <w:p w:rsidR="00293C9E" w:rsidRPr="00293C9E" w:rsidRDefault="00293C9E" w:rsidP="00293C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Скачивает статистические отчеты по проведению работы. С помощью бумажного протокола устанавливает соответствие между ФИО участников и их результатами. Сроки публикации результатов представлены в Плане-графике проведения ВПР.</w:t>
      </w:r>
    </w:p>
    <w:p w:rsidR="00293C9E" w:rsidRPr="00293C9E" w:rsidRDefault="00293C9E" w:rsidP="00293C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C9E" w:rsidRPr="00293C9E" w:rsidRDefault="007761D3" w:rsidP="0029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</w:t>
      </w:r>
      <w:r w:rsidR="00293C9E" w:rsidRPr="0029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координаторов и регионального координатора: </w:t>
      </w:r>
    </w:p>
    <w:p w:rsidR="00293C9E" w:rsidRPr="00293C9E" w:rsidRDefault="00293C9E" w:rsidP="00293C9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Координаторы муниципального и регионального уровня в целях обеспечения об</w:t>
      </w:r>
      <w:r w:rsidR="0077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ъективности </w:t>
      </w:r>
      <w:r w:rsidR="000D4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77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</w:t>
      </w: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3C9E" w:rsidRPr="00293C9E" w:rsidRDefault="007761D3" w:rsidP="00293C9E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</w:t>
      </w:r>
      <w:r w:rsidR="00293C9E"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 проведения ВПР специально обученных независимых наблюдателей, общественных наблюдателей.</w:t>
      </w:r>
    </w:p>
    <w:p w:rsidR="00293C9E" w:rsidRPr="00293C9E" w:rsidRDefault="007761D3" w:rsidP="00293C9E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 w:rsidR="00293C9E"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региональной, муниципальных предметных комиссий из числа учителей, обученных </w:t>
      </w:r>
      <w:proofErr w:type="spellStart"/>
      <w:r w:rsidR="00293C9E"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критериальному</w:t>
      </w:r>
      <w:proofErr w:type="spellEnd"/>
      <w:r w:rsidR="00293C9E"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оцениванию для выборочной проверки и перепроверки работ обучающихся.</w:t>
      </w:r>
    </w:p>
    <w:p w:rsidR="007D4B1D" w:rsidRDefault="00293C9E" w:rsidP="00293C9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мониторинг загрузки ОО электронных форм сбора результатов ВПР в личных кабинетах на информационном портале </w:t>
      </w:r>
      <w:hyperlink r:id="rId6" w:history="1">
        <w:r w:rsidRPr="007761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https://vpr.statgrad.org</w:t>
        </w:r>
      </w:hyperlink>
      <w:r w:rsidR="007D4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C9E" w:rsidRPr="007761D3" w:rsidRDefault="007D4B1D" w:rsidP="00293C9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61D3" w:rsidRPr="0077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существляют </w:t>
      </w:r>
      <w:r w:rsidR="000D4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</w:t>
      </w:r>
      <w:r w:rsidR="0089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методическую и </w:t>
      </w:r>
      <w:r w:rsidR="007761D3" w:rsidRPr="0077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техническую поддержку </w:t>
      </w:r>
      <w:r w:rsidR="0077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проведения ВПР, в том числе на этап</w:t>
      </w:r>
      <w:r w:rsidR="000D4A1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761D3" w:rsidRPr="0077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формы сбора результатов ВПР и загрузки данных</w:t>
      </w:r>
      <w:r w:rsidR="00293C9E" w:rsidRPr="00776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C9E" w:rsidRPr="00293C9E" w:rsidRDefault="00293C9E" w:rsidP="00293C9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Скачивают сводные статистические отчеты по проведению работы ОО муниципалитетов, региона. Сроки публикации результатов представлены в Ходе проведения ВПР (приложения 4, 5).</w:t>
      </w:r>
    </w:p>
    <w:bookmarkEnd w:id="0"/>
    <w:p w:rsidR="00BF0F47" w:rsidRPr="00BF0F47" w:rsidRDefault="00BF0F47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0F47" w:rsidRPr="00BF0F47" w:rsidRDefault="00BF0F47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0F47" w:rsidRPr="00BF0F47" w:rsidRDefault="00BF0F47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0EE9" w:rsidRDefault="00FB0EE9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4E6" w:rsidRDefault="00E404E6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4E6" w:rsidRDefault="00E404E6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4E6" w:rsidRDefault="00E404E6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04E6" w:rsidRDefault="00E404E6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274D" w:rsidRDefault="00EE274D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0F47" w:rsidRPr="00BF0F47" w:rsidRDefault="00BF0F47" w:rsidP="00BF0F47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F4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4</w:t>
      </w:r>
    </w:p>
    <w:p w:rsidR="00293C9E" w:rsidRPr="00293C9E" w:rsidRDefault="00293C9E" w:rsidP="00293C9E">
      <w:pPr>
        <w:spacing w:after="0" w:line="240" w:lineRule="auto"/>
        <w:ind w:left="189"/>
        <w:jc w:val="right"/>
        <w:rPr>
          <w:rFonts w:ascii="Times New Roman" w:eastAsia="Times New Roman" w:hAnsi="Times New Roman" w:cs="Times New Roman"/>
          <w:lang w:eastAsia="ru-RU"/>
        </w:rPr>
      </w:pPr>
      <w:r w:rsidRPr="00293C9E">
        <w:rPr>
          <w:rFonts w:ascii="Times New Roman" w:eastAsia="Times New Roman" w:hAnsi="Times New Roman" w:cs="Times New Roman"/>
          <w:lang w:eastAsia="ru-RU"/>
        </w:rPr>
        <w:t>к приказу департамента образования</w:t>
      </w:r>
    </w:p>
    <w:p w:rsidR="00293C9E" w:rsidRPr="00293C9E" w:rsidRDefault="00293C9E" w:rsidP="00293C9E">
      <w:pPr>
        <w:spacing w:after="0" w:line="240" w:lineRule="auto"/>
        <w:ind w:left="189"/>
        <w:jc w:val="right"/>
        <w:rPr>
          <w:rFonts w:ascii="Times New Roman" w:eastAsia="Times New Roman" w:hAnsi="Times New Roman" w:cs="Times New Roman"/>
          <w:lang w:eastAsia="ru-RU"/>
        </w:rPr>
      </w:pPr>
      <w:r w:rsidRPr="00293C9E">
        <w:rPr>
          <w:rFonts w:ascii="Times New Roman" w:eastAsia="Times New Roman" w:hAnsi="Times New Roman" w:cs="Times New Roman"/>
          <w:lang w:eastAsia="ru-RU"/>
        </w:rPr>
        <w:t xml:space="preserve"> и науки Кемеровской области</w:t>
      </w:r>
    </w:p>
    <w:p w:rsidR="00293C9E" w:rsidRPr="00293C9E" w:rsidRDefault="00293C9E" w:rsidP="00293C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3C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293C9E">
        <w:rPr>
          <w:rFonts w:ascii="Times New Roman" w:eastAsia="Times New Roman" w:hAnsi="Times New Roman" w:cs="Times New Roman"/>
          <w:u w:val="single"/>
          <w:lang w:eastAsia="ru-RU"/>
        </w:rPr>
        <w:t>от 07.03.2018 № 47</w:t>
      </w:r>
      <w:r>
        <w:rPr>
          <w:rFonts w:ascii="Times New Roman" w:eastAsia="Times New Roman" w:hAnsi="Times New Roman" w:cs="Times New Roman"/>
          <w:u w:val="single"/>
          <w:lang w:eastAsia="ru-RU"/>
        </w:rPr>
        <w:t>4</w:t>
      </w:r>
    </w:p>
    <w:p w:rsidR="00BF0F47" w:rsidRPr="00BF0F47" w:rsidRDefault="00BF0F47" w:rsidP="00BF0F4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BF0F4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BF0F47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274D" w:rsidRDefault="00BF0F47" w:rsidP="00BF0F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Ход проведения </w:t>
      </w:r>
      <w:r w:rsidR="00EE2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апробации </w:t>
      </w:r>
      <w:r w:rsidRPr="00BF0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Всероссийских проверочных работ</w:t>
      </w:r>
      <w:r w:rsidRPr="00BF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0F47" w:rsidRPr="00EE274D" w:rsidRDefault="00BF0F47" w:rsidP="00EE274D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BF0F4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для обучающихся </w:t>
      </w:r>
      <w:r w:rsidR="00C1512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6-х</w:t>
      </w:r>
      <w:r w:rsidRPr="00BF0F4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классов общеобразовательных организаций</w:t>
      </w:r>
      <w:r w:rsidRPr="00BF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0F47" w:rsidRPr="00BF0F47" w:rsidRDefault="00BF0F47" w:rsidP="00BF0F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Кемеровской области </w:t>
      </w:r>
      <w:r w:rsidRPr="00BF0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 году</w:t>
      </w:r>
    </w:p>
    <w:p w:rsidR="00BF0F47" w:rsidRPr="00BF0F47" w:rsidRDefault="00BF0F47" w:rsidP="00BF0F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9"/>
        <w:gridCol w:w="2390"/>
        <w:gridCol w:w="2694"/>
      </w:tblGrid>
      <w:tr w:rsidR="00BF0F47" w:rsidRPr="00BF0F47" w:rsidTr="00EE274D">
        <w:trPr>
          <w:trHeight w:val="20"/>
          <w:tblHeader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390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4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0F47" w:rsidRPr="00BF0F47" w:rsidTr="00EE274D">
        <w:trPr>
          <w:trHeight w:val="20"/>
        </w:trPr>
        <w:tc>
          <w:tcPr>
            <w:tcW w:w="9493" w:type="dxa"/>
            <w:gridSpan w:val="3"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Hlk507681957"/>
            <w:r w:rsidRPr="00BF0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  <w:r w:rsid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6 класс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 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скачивает комплекты для проведения ВПР (зашифрованный файл) в личном кабинете. </w:t>
            </w:r>
            <w:hyperlink r:id="rId7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печат</w:t>
            </w:r>
            <w:r w:rsidR="000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проверочной работы</w:t>
            </w:r>
          </w:p>
        </w:tc>
        <w:tc>
          <w:tcPr>
            <w:tcW w:w="2390" w:type="dxa"/>
            <w:noWrap/>
            <w:vAlign w:val="center"/>
          </w:tcPr>
          <w:p w:rsidR="00BF0F47" w:rsidRDefault="000540BE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13.04.2018</w:t>
            </w:r>
          </w:p>
          <w:p w:rsidR="000540BE" w:rsidRDefault="000540BE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0540BE" w:rsidRPr="00BF0F47" w:rsidRDefault="000540BE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F47" w:rsidRPr="00BF0F47" w:rsidRDefault="000540BE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</w:t>
            </w:r>
            <w:r w:rsidR="00BF0F47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 дня до начала ВПР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29665C" w:rsidRDefault="00BF0F47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="0028272B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пароля для распаковки архива.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Распечатка материалов по ма</w:t>
            </w:r>
            <w:r w:rsidR="000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тематике на всех участников ВПР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18.04.2018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местному времени в день проведения ВПР)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  <w:p w:rsidR="00BF0F47" w:rsidRPr="00BF0F47" w:rsidRDefault="0050233F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(60 минут)</w:t>
            </w:r>
          </w:p>
        </w:tc>
        <w:tc>
          <w:tcPr>
            <w:tcW w:w="2390" w:type="dxa"/>
            <w:noWrap/>
            <w:vAlign w:val="center"/>
          </w:tcPr>
          <w:p w:rsid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18.04.2018</w:t>
            </w:r>
          </w:p>
          <w:p w:rsidR="00FA3D1E" w:rsidRPr="00BF0F47" w:rsidRDefault="00FA3D1E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2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смена</w:t>
            </w:r>
          </w:p>
          <w:p w:rsidR="00BF0F47" w:rsidRPr="00BF0F47" w:rsidRDefault="0050233F" w:rsidP="005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уроком</w:t>
            </w:r>
          </w:p>
        </w:tc>
        <w:tc>
          <w:tcPr>
            <w:tcW w:w="2694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3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в аудиториях)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18.04.2018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 </w:t>
            </w:r>
          </w:p>
          <w:p w:rsidR="00BF0F47" w:rsidRPr="00FA3D1E" w:rsidRDefault="00FA3D1E" w:rsidP="00F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московскому времени </w:t>
            </w:r>
            <w:r w:rsidR="00BF0F47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ВПР)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2390" w:type="dxa"/>
            <w:noWrap/>
            <w:vAlign w:val="center"/>
          </w:tcPr>
          <w:p w:rsidR="00BF0F47" w:rsidRDefault="00377B0F" w:rsidP="0037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18-19.04.2018</w:t>
            </w:r>
          </w:p>
          <w:p w:rsidR="00FA3D1E" w:rsidRPr="00BF0F47" w:rsidRDefault="00FA3D1E" w:rsidP="0037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 - ЧТ</w:t>
            </w:r>
          </w:p>
        </w:tc>
        <w:tc>
          <w:tcPr>
            <w:tcW w:w="2694" w:type="dxa"/>
            <w:noWrap/>
            <w:vAlign w:val="center"/>
          </w:tcPr>
          <w:p w:rsidR="00377B0F" w:rsidRPr="00377B0F" w:rsidRDefault="00377B0F" w:rsidP="0037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муниципальный координатор</w:t>
            </w:r>
          </w:p>
          <w:p w:rsidR="00BF0F47" w:rsidRPr="00BF0F47" w:rsidRDefault="00377B0F" w:rsidP="0037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(предметная комиссия уровня ОО или муниципальная ПК учителей математики)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электронной формы сбора результатов ВПР и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по математике</w:t>
            </w:r>
          </w:p>
        </w:tc>
        <w:tc>
          <w:tcPr>
            <w:tcW w:w="2390" w:type="dxa"/>
            <w:noWrap/>
            <w:vAlign w:val="center"/>
          </w:tcPr>
          <w:p w:rsidR="00BF0F47" w:rsidRDefault="00377B0F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  <w:r w:rsidR="00BF0F47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</w:t>
            </w:r>
          </w:p>
          <w:p w:rsidR="00FA3D1E" w:rsidRPr="00BF0F47" w:rsidRDefault="00FA3D1E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F47" w:rsidRPr="00BF0F47" w:rsidRDefault="005D4A0A" w:rsidP="00FA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F0F47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D97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r w:rsidR="00BF0F47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заполнения и загрузки электронной формы сбора результатов в личном кабинете (</w:t>
            </w:r>
            <w:hyperlink r:id="rId8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0" w:type="dxa"/>
            <w:noWrap/>
            <w:vAlign w:val="center"/>
          </w:tcPr>
          <w:p w:rsid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</w:t>
            </w:r>
          </w:p>
          <w:p w:rsidR="00986736" w:rsidRDefault="00986736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BF0F47" w:rsidRPr="00986736" w:rsidRDefault="00986736" w:rsidP="0098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F0F47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координаторы, 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25-27.04.2018</w:t>
            </w:r>
          </w:p>
        </w:tc>
        <w:tc>
          <w:tcPr>
            <w:tcW w:w="2694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bookmarkEnd w:id="1"/>
      <w:tr w:rsidR="00BF0F47" w:rsidRPr="00BF0F47" w:rsidTr="00EE274D">
        <w:trPr>
          <w:trHeight w:val="20"/>
        </w:trPr>
        <w:tc>
          <w:tcPr>
            <w:tcW w:w="9493" w:type="dxa"/>
            <w:gridSpan w:val="3"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  <w:r w:rsid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9665C" w:rsidRP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скачивает комплекты для проведения ВПР (зашифрованный файл)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личном кабинете. </w:t>
            </w:r>
            <w:hyperlink r:id="rId9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печат</w:t>
            </w:r>
            <w:r w:rsidR="0005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проверочной работы</w:t>
            </w:r>
          </w:p>
        </w:tc>
        <w:tc>
          <w:tcPr>
            <w:tcW w:w="2390" w:type="dxa"/>
            <w:noWrap/>
            <w:vAlign w:val="center"/>
          </w:tcPr>
          <w:p w:rsidR="00375B94" w:rsidRDefault="00375B94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17.04.2018</w:t>
            </w:r>
          </w:p>
          <w:p w:rsidR="00375B94" w:rsidRDefault="00375B94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F0F47" w:rsidRPr="00BF0F47" w:rsidRDefault="009B45A0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</w:t>
            </w:r>
            <w:r w:rsidR="00BF0F47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 дня до начала ВПР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пароля для распаковки архива.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Распечатка материалов по биологии на всех участников ВПР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местному времени в день проведения ВПР)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Default="00BF0F47" w:rsidP="00EA7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  <w:p w:rsidR="0050233F" w:rsidRPr="00BF0F47" w:rsidRDefault="0050233F" w:rsidP="00EA7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2390" w:type="dxa"/>
            <w:noWrap/>
            <w:vAlign w:val="center"/>
          </w:tcPr>
          <w:p w:rsid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  <w:p w:rsidR="00375B94" w:rsidRPr="00BF0F47" w:rsidRDefault="00375B94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9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2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смена</w:t>
            </w:r>
          </w:p>
          <w:p w:rsidR="00BF0F47" w:rsidRPr="00BF0F47" w:rsidRDefault="00A9530E" w:rsidP="005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или </w:t>
            </w:r>
            <w:r w:rsidR="005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уроком</w:t>
            </w:r>
          </w:p>
        </w:tc>
        <w:tc>
          <w:tcPr>
            <w:tcW w:w="2694" w:type="dxa"/>
            <w:noWrap/>
            <w:vAlign w:val="center"/>
          </w:tcPr>
          <w:p w:rsidR="00BF0F47" w:rsidRPr="00BF0F47" w:rsidRDefault="00630E95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в аудиториях)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EA7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московскому времени </w:t>
            </w:r>
          </w:p>
          <w:p w:rsidR="00BF0F47" w:rsidRPr="00BF0F47" w:rsidRDefault="00BF0F47" w:rsidP="005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ВПР)</w:t>
            </w:r>
          </w:p>
        </w:tc>
        <w:tc>
          <w:tcPr>
            <w:tcW w:w="2694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EA7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2390" w:type="dxa"/>
            <w:noWrap/>
            <w:vAlign w:val="center"/>
          </w:tcPr>
          <w:p w:rsidR="00BF0F47" w:rsidRDefault="00375B94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20-23</w:t>
            </w:r>
            <w:r w:rsidR="00BF0F47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</w:t>
            </w:r>
          </w:p>
          <w:p w:rsidR="00BF0F47" w:rsidRPr="00BF0F47" w:rsidRDefault="00375B94" w:rsidP="0082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 – ПН </w:t>
            </w:r>
          </w:p>
        </w:tc>
        <w:tc>
          <w:tcPr>
            <w:tcW w:w="2694" w:type="dxa"/>
            <w:noWrap/>
            <w:vAlign w:val="center"/>
          </w:tcPr>
          <w:p w:rsidR="00377B0F" w:rsidRPr="00377B0F" w:rsidRDefault="00377B0F" w:rsidP="0037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муниципальный координатор</w:t>
            </w:r>
          </w:p>
          <w:p w:rsidR="00BF0F47" w:rsidRPr="00BF0F47" w:rsidRDefault="00377B0F" w:rsidP="0037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(предметная комиссия уровня ОО или муниципальная ПК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электронной формы сбора результатов ВПР и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по биологии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A40484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24</w:t>
            </w:r>
            <w:r w:rsidR="00BF0F47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.04.2018 </w:t>
            </w:r>
          </w:p>
          <w:p w:rsidR="00BF0F47" w:rsidRPr="00BF0F47" w:rsidRDefault="00A40484" w:rsidP="00A4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F3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r w:rsidR="00BF0F47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местному времени) 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заполнения и загрузки электронной формы сбора результатов в личном кабинете (</w:t>
            </w:r>
            <w:hyperlink r:id="rId10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0" w:type="dxa"/>
            <w:noWrap/>
            <w:vAlign w:val="center"/>
          </w:tcPr>
          <w:p w:rsid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24.04.2018</w:t>
            </w:r>
          </w:p>
          <w:p w:rsidR="002E06EF" w:rsidRPr="00BF0F47" w:rsidRDefault="002E06EF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BF0F47" w:rsidRPr="002E06EF" w:rsidRDefault="002E06EF" w:rsidP="002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11:00 </w:t>
            </w:r>
            <w:r w:rsidR="00BF0F47" w:rsidRPr="00BF0F47">
              <w:rPr>
                <w:rFonts w:ascii="Times New Roman" w:eastAsia="Times New Roman" w:hAnsi="Times New Roman" w:cs="Times New Roman"/>
                <w:lang w:eastAsia="ru-RU"/>
              </w:rPr>
              <w:t>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координаторы, 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EA7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7546C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28.04 - 04</w:t>
            </w:r>
            <w:r w:rsidR="00BF0F47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2694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BF0F47" w:rsidRPr="00BF0F47" w:rsidTr="00EE274D">
        <w:trPr>
          <w:trHeight w:val="20"/>
        </w:trPr>
        <w:tc>
          <w:tcPr>
            <w:tcW w:w="9493" w:type="dxa"/>
            <w:gridSpan w:val="3"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9665C" w:rsidRP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скачивает комплекты для проведения ВПР (зашифрованный файл) в личном кабинете. </w:t>
            </w:r>
            <w:hyperlink r:id="rId11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печат</w:t>
            </w:r>
            <w:r w:rsidR="0005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проверочной работы</w:t>
            </w:r>
          </w:p>
        </w:tc>
        <w:tc>
          <w:tcPr>
            <w:tcW w:w="2390" w:type="dxa"/>
            <w:noWrap/>
            <w:vAlign w:val="center"/>
          </w:tcPr>
          <w:p w:rsidR="007B2A8F" w:rsidRDefault="007B2A8F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  <w:p w:rsidR="007B2A8F" w:rsidRDefault="007B2A8F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7B2A8F" w:rsidRDefault="007B2A8F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F6E" w:rsidRDefault="009B45A0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0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чем </w:t>
            </w:r>
          </w:p>
          <w:p w:rsidR="00BF0F47" w:rsidRPr="00BF0F47" w:rsidRDefault="009B45A0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 дня до начала ВПР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  <w:r w:rsidR="0050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пароля для распаковки архива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Распечатка материалов по русско</w:t>
            </w:r>
            <w:r w:rsidR="0067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языку на всех участников ВПР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25.04.2018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местному времени в день проведения ВПР)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  <w:p w:rsidR="0050233F" w:rsidRPr="00BF0F47" w:rsidRDefault="0050233F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(60 минут)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25.04.2018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2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смена</w:t>
            </w:r>
          </w:p>
          <w:p w:rsidR="00BF0F47" w:rsidRPr="00BF0F47" w:rsidRDefault="00F779ED" w:rsidP="005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="005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уроком</w:t>
            </w:r>
          </w:p>
        </w:tc>
        <w:tc>
          <w:tcPr>
            <w:tcW w:w="2694" w:type="dxa"/>
            <w:noWrap/>
            <w:vAlign w:val="center"/>
          </w:tcPr>
          <w:p w:rsidR="00BF0F47" w:rsidRPr="00BF0F47" w:rsidRDefault="00630E95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в аудиториях)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25.04.2018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 московскому времени 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ВПР)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работ</w:t>
            </w:r>
          </w:p>
        </w:tc>
        <w:tc>
          <w:tcPr>
            <w:tcW w:w="2390" w:type="dxa"/>
            <w:noWrap/>
            <w:vAlign w:val="center"/>
          </w:tcPr>
          <w:p w:rsidR="00677B4D" w:rsidRDefault="00677B4D" w:rsidP="006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25-27.04.2018</w:t>
            </w:r>
          </w:p>
          <w:p w:rsidR="00BF0F47" w:rsidRPr="00BF0F47" w:rsidRDefault="00677B4D" w:rsidP="006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 – ПТ </w:t>
            </w:r>
            <w:r w:rsidR="00BF0F47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noWrap/>
            <w:vAlign w:val="center"/>
          </w:tcPr>
          <w:p w:rsidR="00377B0F" w:rsidRPr="00377B0F" w:rsidRDefault="00377B0F" w:rsidP="0037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муниципальный координатор</w:t>
            </w:r>
          </w:p>
          <w:p w:rsidR="00BF0F47" w:rsidRPr="00BF0F47" w:rsidRDefault="00377B0F" w:rsidP="0037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(предметная комиссия уровня ОО или муниципальная ПК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</w:t>
            </w: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электронной формы сбора результатов ВПР и </w:t>
            </w:r>
            <w:r w:rsidR="0016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данных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677B4D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28</w:t>
            </w:r>
            <w:r w:rsidR="00BF0F47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.04.2018 </w:t>
            </w:r>
          </w:p>
          <w:p w:rsidR="00BF0F47" w:rsidRPr="00BF0F47" w:rsidRDefault="00677B4D" w:rsidP="006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6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r w:rsidR="00BF0F47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заполнения и загрузки электронной формы сбора результатов в личном кабинете (</w:t>
            </w:r>
            <w:hyperlink r:id="rId12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0" w:type="dxa"/>
            <w:noWrap/>
            <w:vAlign w:val="center"/>
          </w:tcPr>
          <w:p w:rsidR="00BF0F47" w:rsidRDefault="00677B4D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F0F47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</w:t>
            </w:r>
          </w:p>
          <w:p w:rsidR="00677B4D" w:rsidRPr="00BF0F47" w:rsidRDefault="00677B4D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BF0F47" w:rsidRPr="00677B4D" w:rsidRDefault="00677B4D" w:rsidP="0067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11:00 </w:t>
            </w:r>
            <w:r w:rsidR="00BF0F47" w:rsidRPr="00BF0F47">
              <w:rPr>
                <w:rFonts w:ascii="Times New Roman" w:eastAsia="Times New Roman" w:hAnsi="Times New Roman" w:cs="Times New Roman"/>
                <w:lang w:eastAsia="ru-RU"/>
              </w:rPr>
              <w:t>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координаторы, 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04-10.05.2018</w:t>
            </w:r>
          </w:p>
        </w:tc>
        <w:tc>
          <w:tcPr>
            <w:tcW w:w="2694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BF0F47" w:rsidRPr="00BF0F47" w:rsidTr="00EE274D">
        <w:trPr>
          <w:trHeight w:val="20"/>
        </w:trPr>
        <w:tc>
          <w:tcPr>
            <w:tcW w:w="9493" w:type="dxa"/>
            <w:gridSpan w:val="3"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  <w:r w:rsid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9665C" w:rsidRP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скачивает комплекты для проведения ВПР (зашифрованный файл) в личном кабинете. </w:t>
            </w:r>
            <w:hyperlink r:id="rId13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печат</w:t>
            </w:r>
            <w:r w:rsidR="0050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проверочной работы</w:t>
            </w:r>
          </w:p>
        </w:tc>
        <w:tc>
          <w:tcPr>
            <w:tcW w:w="2390" w:type="dxa"/>
            <w:noWrap/>
            <w:vAlign w:val="center"/>
          </w:tcPr>
          <w:p w:rsidR="00C41A37" w:rsidRDefault="00C41A3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</w:t>
            </w:r>
          </w:p>
          <w:p w:rsidR="00C41A37" w:rsidRDefault="00C41A3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C41A37" w:rsidRDefault="00C41A3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F47" w:rsidRPr="00BF0F47" w:rsidRDefault="009B45A0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 дня до начала ВПР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пароля для распаковки архива.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Распечатка материалов по г</w:t>
            </w:r>
            <w:r w:rsidR="000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еографии на всех участников ВПР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27.04.2018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местному времени в день проведения ВПР)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  <w:p w:rsidR="0050233F" w:rsidRPr="00BF0F47" w:rsidRDefault="0050233F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27.04.2018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B0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2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смена</w:t>
            </w:r>
          </w:p>
          <w:p w:rsidR="00BF0F47" w:rsidRPr="00BF0F47" w:rsidRDefault="0050233F" w:rsidP="005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или 3 уроком</w:t>
            </w:r>
          </w:p>
        </w:tc>
        <w:tc>
          <w:tcPr>
            <w:tcW w:w="2694" w:type="dxa"/>
            <w:noWrap/>
            <w:vAlign w:val="center"/>
          </w:tcPr>
          <w:p w:rsidR="00BF0F47" w:rsidRPr="00630E95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в аудиториях)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27.04.2018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московскому времени 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ВПР)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F47" w:rsidRDefault="00327FC0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46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-03.05</w:t>
            </w:r>
            <w:r w:rsidR="00BF0F47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  <w:p w:rsidR="0079640A" w:rsidRDefault="0079640A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 – ЧТ 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center"/>
          </w:tcPr>
          <w:p w:rsidR="00630E95" w:rsidRPr="00377B0F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муниципальный координатор</w:t>
            </w:r>
          </w:p>
          <w:p w:rsidR="00BF0F47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(предметная комиссия уровня ОО или муниципальная ПК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электронной формы сбора результатов ВПР и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по географии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79640A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04</w:t>
            </w:r>
            <w:r w:rsidR="00BF0F47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.05.2018 </w:t>
            </w:r>
          </w:p>
          <w:p w:rsidR="00BF0F47" w:rsidRPr="00BF0F47" w:rsidRDefault="0079640A" w:rsidP="007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10:00 </w:t>
            </w:r>
            <w:r w:rsidR="00BF0F47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20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заполнения и загрузки электронной формы сбора результатов в личном кабинете (</w:t>
            </w:r>
            <w:hyperlink r:id="rId14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0" w:type="dxa"/>
            <w:noWrap/>
            <w:vAlign w:val="center"/>
          </w:tcPr>
          <w:p w:rsidR="00BF0F47" w:rsidRDefault="0079640A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BF0F47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.05.2018</w:t>
            </w:r>
          </w:p>
          <w:p w:rsidR="0079640A" w:rsidRPr="00BF0F47" w:rsidRDefault="0079640A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BF0F47" w:rsidRPr="00BF0F47" w:rsidRDefault="0079640A" w:rsidP="0079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11:00 </w:t>
            </w:r>
            <w:r w:rsidR="00BF0F47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координаторы, 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BF0F47" w:rsidRPr="00BF0F47" w:rsidTr="00EE274D">
        <w:trPr>
          <w:trHeight w:val="525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6E2BAA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  <w:r w:rsidR="00BF0F47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2694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BF0F47" w:rsidRPr="00BF0F47" w:rsidTr="00EE274D">
        <w:trPr>
          <w:trHeight w:val="15"/>
        </w:trPr>
        <w:tc>
          <w:tcPr>
            <w:tcW w:w="9493" w:type="dxa"/>
            <w:gridSpan w:val="3"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9665C" w:rsidRP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BF0F47" w:rsidRPr="00BF0F47" w:rsidTr="00EE274D">
        <w:trPr>
          <w:trHeight w:val="15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 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скачивает комплекты для проведения ВПР (зашифрованный файл) в личном кабинете. </w:t>
            </w:r>
            <w:hyperlink r:id="rId15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печат</w:t>
            </w:r>
            <w:r w:rsidR="0005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проверочной работы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5119" w:rsidRDefault="00C85119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</w:t>
            </w:r>
          </w:p>
          <w:p w:rsidR="00C85119" w:rsidRDefault="00C85119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C85119" w:rsidRDefault="00C85119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119" w:rsidRDefault="009B45A0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8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чем </w:t>
            </w:r>
          </w:p>
          <w:p w:rsidR="00BF0F47" w:rsidRPr="00BF0F47" w:rsidRDefault="009B45A0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 дня до начала ВПР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15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пароля для распаковки архива.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Распечатка материалов по обществознанию на всех участников ВПР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11.05.2018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местному времени в день проведения ВПР)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15"/>
        </w:trPr>
        <w:tc>
          <w:tcPr>
            <w:tcW w:w="4409" w:type="dxa"/>
            <w:vAlign w:val="center"/>
          </w:tcPr>
          <w:p w:rsid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  <w:p w:rsidR="00BF0F47" w:rsidRPr="00BF0F47" w:rsidRDefault="0050233F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 минут)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11.05.2018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2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смена</w:t>
            </w:r>
          </w:p>
          <w:p w:rsidR="00BF0F47" w:rsidRPr="00BF0F47" w:rsidRDefault="0087007D" w:rsidP="005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или </w:t>
            </w:r>
            <w:r w:rsidR="005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уроком</w:t>
            </w:r>
          </w:p>
        </w:tc>
        <w:tc>
          <w:tcPr>
            <w:tcW w:w="2694" w:type="dxa"/>
            <w:noWrap/>
            <w:vAlign w:val="center"/>
          </w:tcPr>
          <w:p w:rsidR="00BF0F47" w:rsidRPr="00BF0F47" w:rsidRDefault="00630E95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в аудиториях)</w:t>
            </w:r>
          </w:p>
        </w:tc>
      </w:tr>
      <w:tr w:rsidR="00BF0F47" w:rsidRPr="00BF0F47" w:rsidTr="00EE274D">
        <w:trPr>
          <w:trHeight w:val="15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11.05.2018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 </w:t>
            </w:r>
          </w:p>
          <w:p w:rsidR="00BF0F47" w:rsidRPr="00C85119" w:rsidRDefault="00C85119" w:rsidP="00C8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московскому времени </w:t>
            </w:r>
            <w:r w:rsidR="00BF0F47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ВПР)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15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11-14.05.2018</w:t>
            </w:r>
          </w:p>
          <w:p w:rsidR="00BF0F47" w:rsidRPr="00BF0F47" w:rsidRDefault="0015167A" w:rsidP="0015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 – ПН </w:t>
            </w:r>
          </w:p>
        </w:tc>
        <w:tc>
          <w:tcPr>
            <w:tcW w:w="2694" w:type="dxa"/>
            <w:noWrap/>
            <w:vAlign w:val="center"/>
          </w:tcPr>
          <w:p w:rsidR="00377B0F" w:rsidRPr="00377B0F" w:rsidRDefault="00377B0F" w:rsidP="0037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муниципальный координатор</w:t>
            </w:r>
          </w:p>
          <w:p w:rsidR="00BF0F47" w:rsidRPr="00BF0F47" w:rsidRDefault="00377B0F" w:rsidP="0037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(предметная комиссия уровня ОО или муниципальная ПК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обществознания</w:t>
            </w: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F0F47" w:rsidRPr="00BF0F47" w:rsidTr="00EE274D">
        <w:trPr>
          <w:trHeight w:val="15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электронной формы сбора результатов ВПР и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по обществознанию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15167A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</w:t>
            </w:r>
            <w:r w:rsidR="00BF0F47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.05.2018</w:t>
            </w:r>
          </w:p>
          <w:p w:rsidR="00BF0F47" w:rsidRPr="0015167A" w:rsidRDefault="0015167A" w:rsidP="0015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0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r w:rsidR="00BF0F47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A651F2" w:rsidRPr="00BF0F47" w:rsidTr="00EE274D">
        <w:trPr>
          <w:trHeight w:val="15"/>
        </w:trPr>
        <w:tc>
          <w:tcPr>
            <w:tcW w:w="4409" w:type="dxa"/>
            <w:vAlign w:val="center"/>
          </w:tcPr>
          <w:p w:rsidR="00A651F2" w:rsidRPr="00BF0F47" w:rsidRDefault="00A651F2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заполнения и загрузки электронной формы сбора результатов в личном кабинете (</w:t>
            </w:r>
            <w:hyperlink r:id="rId16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0" w:type="dxa"/>
            <w:noWrap/>
            <w:vAlign w:val="center"/>
          </w:tcPr>
          <w:p w:rsidR="00AB0641" w:rsidRDefault="00D361FE" w:rsidP="00A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AB0641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.05.2018</w:t>
            </w:r>
          </w:p>
          <w:p w:rsidR="00D361FE" w:rsidRPr="00BF0F47" w:rsidRDefault="00D361FE" w:rsidP="00A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A651F2" w:rsidRPr="00D361FE" w:rsidRDefault="00D361FE" w:rsidP="00D3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B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r w:rsidR="00AB0641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  <w:r w:rsidR="00502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noWrap/>
            <w:vAlign w:val="center"/>
          </w:tcPr>
          <w:p w:rsidR="00AB0641" w:rsidRPr="00BF0F47" w:rsidRDefault="00AB0641" w:rsidP="00A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координаторы, </w:t>
            </w:r>
          </w:p>
          <w:p w:rsidR="00A651F2" w:rsidRPr="00BF0F47" w:rsidRDefault="00AB0641" w:rsidP="00A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BF0F47" w:rsidRPr="00BF0F47" w:rsidTr="00EE274D">
        <w:trPr>
          <w:trHeight w:val="15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18-21.05.2018</w:t>
            </w:r>
          </w:p>
        </w:tc>
        <w:tc>
          <w:tcPr>
            <w:tcW w:w="2694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BF0F47" w:rsidRPr="00BF0F47" w:rsidTr="0029665C">
        <w:trPr>
          <w:trHeight w:val="70"/>
        </w:trPr>
        <w:tc>
          <w:tcPr>
            <w:tcW w:w="9493" w:type="dxa"/>
            <w:gridSpan w:val="3"/>
            <w:vAlign w:val="center"/>
          </w:tcPr>
          <w:p w:rsidR="00BF0F47" w:rsidRPr="00BF0F47" w:rsidRDefault="00BF0F47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  <w:r w:rsid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9665C" w:rsidRP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BF0F47" w:rsidRPr="00BF0F47" w:rsidTr="00EE274D">
        <w:trPr>
          <w:trHeight w:val="15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 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скачивает комплекты для проведения ВПР (зашифрованный файл) в личном кабинете. </w:t>
            </w:r>
            <w:hyperlink r:id="rId17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печат</w:t>
            </w:r>
            <w:r w:rsidR="0005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проверочной работы</w:t>
            </w:r>
          </w:p>
        </w:tc>
        <w:tc>
          <w:tcPr>
            <w:tcW w:w="2390" w:type="dxa"/>
            <w:noWrap/>
            <w:vAlign w:val="center"/>
          </w:tcPr>
          <w:p w:rsidR="00BF0F47" w:rsidRDefault="002D53C2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11.05.2018</w:t>
            </w:r>
          </w:p>
          <w:p w:rsidR="002D53C2" w:rsidRDefault="002D53C2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2D53C2" w:rsidRPr="00BF0F47" w:rsidRDefault="002D53C2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0F47" w:rsidRPr="00BF0F47" w:rsidRDefault="009B45A0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чем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 дня до начала ВПР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BF0F47" w:rsidRPr="00BF0F47" w:rsidTr="00EE274D">
        <w:trPr>
          <w:trHeight w:val="15"/>
        </w:trPr>
        <w:tc>
          <w:tcPr>
            <w:tcW w:w="4409" w:type="dxa"/>
            <w:vAlign w:val="center"/>
          </w:tcPr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пароля для распаковки архива.</w:t>
            </w:r>
          </w:p>
          <w:p w:rsidR="00BF0F47" w:rsidRPr="00BF0F47" w:rsidRDefault="00BF0F47" w:rsidP="00BF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Распечатка материалов по</w:t>
            </w:r>
            <w:r w:rsidR="0005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на всех участников ВПР</w:t>
            </w:r>
          </w:p>
        </w:tc>
        <w:tc>
          <w:tcPr>
            <w:tcW w:w="2390" w:type="dxa"/>
            <w:noWrap/>
            <w:vAlign w:val="center"/>
          </w:tcPr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15.05.2018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</w:t>
            </w:r>
          </w:p>
          <w:p w:rsidR="00BF0F47" w:rsidRPr="00BF0F47" w:rsidRDefault="00BF0F47" w:rsidP="00BF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местному времени в день проведения ВПР)</w:t>
            </w:r>
          </w:p>
        </w:tc>
        <w:tc>
          <w:tcPr>
            <w:tcW w:w="2694" w:type="dxa"/>
            <w:noWrap/>
            <w:vAlign w:val="center"/>
          </w:tcPr>
          <w:p w:rsidR="0029665C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BF0F47" w:rsidRPr="00BF0F47" w:rsidRDefault="0029665C" w:rsidP="0029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630E95" w:rsidRPr="00BF0F47" w:rsidTr="00EE274D">
        <w:trPr>
          <w:trHeight w:val="15"/>
        </w:trPr>
        <w:tc>
          <w:tcPr>
            <w:tcW w:w="4409" w:type="dxa"/>
            <w:vAlign w:val="center"/>
          </w:tcPr>
          <w:p w:rsidR="00630E95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  <w:p w:rsidR="00630E95" w:rsidRPr="00BF0F47" w:rsidRDefault="0050233F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(60 минут)</w:t>
            </w:r>
          </w:p>
        </w:tc>
        <w:tc>
          <w:tcPr>
            <w:tcW w:w="2390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15.05.2018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2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смена</w:t>
            </w:r>
          </w:p>
          <w:p w:rsidR="00630E95" w:rsidRPr="00BF0F47" w:rsidRDefault="0050233F" w:rsidP="005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уроком</w:t>
            </w:r>
          </w:p>
        </w:tc>
        <w:tc>
          <w:tcPr>
            <w:tcW w:w="2694" w:type="dxa"/>
            <w:noWrap/>
            <w:vAlign w:val="center"/>
          </w:tcPr>
          <w:p w:rsidR="00630E95" w:rsidRPr="00630E95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в аудиториях)</w:t>
            </w:r>
          </w:p>
        </w:tc>
      </w:tr>
      <w:tr w:rsidR="00630E95" w:rsidRPr="00BF0F47" w:rsidTr="00EE274D">
        <w:trPr>
          <w:trHeight w:val="15"/>
        </w:trPr>
        <w:tc>
          <w:tcPr>
            <w:tcW w:w="4409" w:type="dxa"/>
            <w:vAlign w:val="center"/>
          </w:tcPr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2390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15.05.2018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 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московскому времени 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ВПР)</w:t>
            </w:r>
          </w:p>
        </w:tc>
        <w:tc>
          <w:tcPr>
            <w:tcW w:w="2694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630E95" w:rsidRPr="00BF0F47" w:rsidTr="00EE274D">
        <w:trPr>
          <w:trHeight w:val="15"/>
        </w:trPr>
        <w:tc>
          <w:tcPr>
            <w:tcW w:w="4409" w:type="dxa"/>
            <w:vAlign w:val="center"/>
          </w:tcPr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2390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15-17.05.2018</w:t>
            </w:r>
          </w:p>
          <w:p w:rsidR="00630E95" w:rsidRPr="00B05BC6" w:rsidRDefault="00B05BC6" w:rsidP="00B0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 – ЧТ  </w:t>
            </w:r>
          </w:p>
        </w:tc>
        <w:tc>
          <w:tcPr>
            <w:tcW w:w="2694" w:type="dxa"/>
            <w:noWrap/>
            <w:vAlign w:val="center"/>
          </w:tcPr>
          <w:p w:rsidR="00630E95" w:rsidRPr="00377B0F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муниципальный координатор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(предметная комиссия уровня ОО или муниципальная ПК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30E95" w:rsidRPr="00BF0F47" w:rsidTr="00EE274D">
        <w:trPr>
          <w:trHeight w:val="15"/>
        </w:trPr>
        <w:tc>
          <w:tcPr>
            <w:tcW w:w="4409" w:type="dxa"/>
            <w:vAlign w:val="center"/>
          </w:tcPr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электронной формы сбора результатов ВПР и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по истории</w:t>
            </w:r>
          </w:p>
        </w:tc>
        <w:tc>
          <w:tcPr>
            <w:tcW w:w="2390" w:type="dxa"/>
            <w:noWrap/>
            <w:vAlign w:val="center"/>
          </w:tcPr>
          <w:p w:rsidR="00630E95" w:rsidRPr="00BF0F47" w:rsidRDefault="00B05BC6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</w:t>
            </w:r>
            <w:r w:rsidR="00630E95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.05.2018</w:t>
            </w:r>
          </w:p>
          <w:p w:rsidR="00630E95" w:rsidRPr="00BF0F47" w:rsidRDefault="00B05BC6" w:rsidP="00B0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3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r w:rsidR="00630E95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  <w:r w:rsidR="00630E95" w:rsidRPr="00BF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630E95" w:rsidRPr="00BF0F47" w:rsidTr="00EE274D">
        <w:trPr>
          <w:trHeight w:val="15"/>
        </w:trPr>
        <w:tc>
          <w:tcPr>
            <w:tcW w:w="4409" w:type="dxa"/>
            <w:vAlign w:val="center"/>
          </w:tcPr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заполнения и загрузки электронной формы сбора результатов в личном кабинете (</w:t>
            </w:r>
            <w:hyperlink r:id="rId18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0" w:type="dxa"/>
            <w:noWrap/>
            <w:vAlign w:val="center"/>
          </w:tcPr>
          <w:p w:rsidR="00630E95" w:rsidRDefault="00B05BC6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30E95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.05.2018</w:t>
            </w:r>
          </w:p>
          <w:p w:rsidR="00B05BC6" w:rsidRPr="00BF0F47" w:rsidRDefault="00B05BC6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630E95" w:rsidRPr="00BF0F47" w:rsidRDefault="00B05BC6" w:rsidP="00B0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11:00 </w:t>
            </w:r>
            <w:r w:rsidR="00630E95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местному времени) </w:t>
            </w:r>
          </w:p>
        </w:tc>
        <w:tc>
          <w:tcPr>
            <w:tcW w:w="2694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координаторы, 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630E95" w:rsidRPr="00BF0F47" w:rsidTr="00EE274D">
        <w:trPr>
          <w:trHeight w:val="15"/>
        </w:trPr>
        <w:tc>
          <w:tcPr>
            <w:tcW w:w="4409" w:type="dxa"/>
            <w:vAlign w:val="center"/>
          </w:tcPr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2390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21-22.05.2018</w:t>
            </w:r>
          </w:p>
        </w:tc>
        <w:tc>
          <w:tcPr>
            <w:tcW w:w="2694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</w:tbl>
    <w:p w:rsidR="00E15E1A" w:rsidRDefault="00E15E1A"/>
    <w:p w:rsidR="00E15E1A" w:rsidRDefault="00E15E1A"/>
    <w:p w:rsidR="00E15E1A" w:rsidRDefault="00E15E1A"/>
    <w:p w:rsidR="00E15E1A" w:rsidRDefault="00E15E1A"/>
    <w:p w:rsidR="00E15E1A" w:rsidRDefault="00E15E1A"/>
    <w:p w:rsidR="00E15E1A" w:rsidRDefault="00E15E1A"/>
    <w:p w:rsidR="00E15E1A" w:rsidRDefault="00E15E1A"/>
    <w:p w:rsidR="00C1512C" w:rsidRDefault="00C1512C" w:rsidP="00E15E1A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12C" w:rsidRDefault="00C1512C" w:rsidP="00E15E1A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12C" w:rsidRDefault="00C1512C" w:rsidP="00E15E1A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12C" w:rsidRDefault="00C1512C" w:rsidP="00E15E1A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12C" w:rsidRDefault="00C1512C" w:rsidP="00E15E1A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12C" w:rsidRDefault="00C1512C" w:rsidP="00E15E1A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12C" w:rsidRDefault="00C1512C" w:rsidP="00E15E1A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12C" w:rsidRDefault="00C1512C" w:rsidP="00E15E1A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12C" w:rsidRDefault="00C1512C" w:rsidP="00E15E1A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12C" w:rsidRDefault="00C1512C" w:rsidP="00E15E1A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12C" w:rsidRDefault="00C1512C" w:rsidP="00E15E1A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12C" w:rsidRDefault="00C1512C" w:rsidP="00E15E1A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12C" w:rsidRDefault="00C1512C" w:rsidP="00E15E1A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5E1A" w:rsidRPr="00BF0F47" w:rsidRDefault="00E15E1A" w:rsidP="00E15E1A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5</w:t>
      </w:r>
    </w:p>
    <w:p w:rsidR="00E15E1A" w:rsidRPr="00293C9E" w:rsidRDefault="00E15E1A" w:rsidP="00E15E1A">
      <w:pPr>
        <w:spacing w:after="0" w:line="240" w:lineRule="auto"/>
        <w:ind w:left="189"/>
        <w:jc w:val="right"/>
        <w:rPr>
          <w:rFonts w:ascii="Times New Roman" w:eastAsia="Times New Roman" w:hAnsi="Times New Roman" w:cs="Times New Roman"/>
          <w:lang w:eastAsia="ru-RU"/>
        </w:rPr>
      </w:pPr>
      <w:r w:rsidRPr="00293C9E">
        <w:rPr>
          <w:rFonts w:ascii="Times New Roman" w:eastAsia="Times New Roman" w:hAnsi="Times New Roman" w:cs="Times New Roman"/>
          <w:lang w:eastAsia="ru-RU"/>
        </w:rPr>
        <w:t>к приказу департамента образования</w:t>
      </w:r>
    </w:p>
    <w:p w:rsidR="00E15E1A" w:rsidRPr="00293C9E" w:rsidRDefault="00E15E1A" w:rsidP="00E15E1A">
      <w:pPr>
        <w:spacing w:after="0" w:line="240" w:lineRule="auto"/>
        <w:ind w:left="189"/>
        <w:jc w:val="right"/>
        <w:rPr>
          <w:rFonts w:ascii="Times New Roman" w:eastAsia="Times New Roman" w:hAnsi="Times New Roman" w:cs="Times New Roman"/>
          <w:lang w:eastAsia="ru-RU"/>
        </w:rPr>
      </w:pPr>
      <w:r w:rsidRPr="00293C9E">
        <w:rPr>
          <w:rFonts w:ascii="Times New Roman" w:eastAsia="Times New Roman" w:hAnsi="Times New Roman" w:cs="Times New Roman"/>
          <w:lang w:eastAsia="ru-RU"/>
        </w:rPr>
        <w:t xml:space="preserve"> и науки Кемеровской области</w:t>
      </w:r>
    </w:p>
    <w:p w:rsidR="00E15E1A" w:rsidRPr="00293C9E" w:rsidRDefault="00E15E1A" w:rsidP="00E15E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3C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293C9E">
        <w:rPr>
          <w:rFonts w:ascii="Times New Roman" w:eastAsia="Times New Roman" w:hAnsi="Times New Roman" w:cs="Times New Roman"/>
          <w:u w:val="single"/>
          <w:lang w:eastAsia="ru-RU"/>
        </w:rPr>
        <w:t>от 07.03.2018 № 47</w:t>
      </w:r>
      <w:r>
        <w:rPr>
          <w:rFonts w:ascii="Times New Roman" w:eastAsia="Times New Roman" w:hAnsi="Times New Roman" w:cs="Times New Roman"/>
          <w:u w:val="single"/>
          <w:lang w:eastAsia="ru-RU"/>
        </w:rPr>
        <w:t>4</w:t>
      </w:r>
    </w:p>
    <w:p w:rsidR="00E15E1A" w:rsidRPr="00BF0F47" w:rsidRDefault="00E15E1A" w:rsidP="00E15E1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BF0F4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BF0F47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15E1A" w:rsidRDefault="00E15E1A" w:rsidP="00E15E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Ход проведения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апробации </w:t>
      </w:r>
      <w:r w:rsidRPr="00BF0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Всероссийских проверочных работ</w:t>
      </w:r>
      <w:r w:rsidRPr="00BF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5E1A" w:rsidRPr="00EE274D" w:rsidRDefault="00E15E1A" w:rsidP="00E15E1A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для обучающихся </w:t>
      </w:r>
      <w:r w:rsidRPr="00BF0F4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11-х классов общеобразовательных организаций</w:t>
      </w:r>
      <w:r w:rsidRPr="00BF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5E1A" w:rsidRDefault="00E15E1A" w:rsidP="00E15E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Кемеровской области </w:t>
      </w:r>
      <w:r w:rsidRPr="00BF0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 году</w:t>
      </w:r>
    </w:p>
    <w:p w:rsidR="00E15E1A" w:rsidRPr="00881AF3" w:rsidRDefault="00E15E1A" w:rsidP="00E15E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9"/>
        <w:gridCol w:w="2390"/>
        <w:gridCol w:w="2694"/>
      </w:tblGrid>
      <w:tr w:rsidR="00630E95" w:rsidRPr="00BF0F47" w:rsidTr="00EE274D">
        <w:trPr>
          <w:trHeight w:val="20"/>
        </w:trPr>
        <w:tc>
          <w:tcPr>
            <w:tcW w:w="9493" w:type="dxa"/>
            <w:gridSpan w:val="3"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BF0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(английский, немецкий, француз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ский)</w:t>
            </w:r>
          </w:p>
        </w:tc>
      </w:tr>
      <w:tr w:rsidR="00630E95" w:rsidRPr="00BF0F47" w:rsidTr="00EE274D">
        <w:trPr>
          <w:trHeight w:val="20"/>
        </w:trPr>
        <w:tc>
          <w:tcPr>
            <w:tcW w:w="4409" w:type="dxa"/>
            <w:vAlign w:val="center"/>
          </w:tcPr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 </w:t>
            </w:r>
          </w:p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скачивает комплекты для проведения ВПР (зашифрованный файл) в личном кабинете. </w:t>
            </w:r>
            <w:hyperlink r:id="rId19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печат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материалов проверочной работы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(письменная и устная часть)</w:t>
            </w:r>
          </w:p>
        </w:tc>
        <w:tc>
          <w:tcPr>
            <w:tcW w:w="2390" w:type="dxa"/>
            <w:noWrap/>
            <w:vAlign w:val="center"/>
          </w:tcPr>
          <w:p w:rsidR="00630E95" w:rsidRDefault="00197981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16.03.2018</w:t>
            </w:r>
          </w:p>
          <w:p w:rsidR="00197981" w:rsidRDefault="00197981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97981" w:rsidRPr="00BF0F47" w:rsidRDefault="00197981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0E95" w:rsidRPr="00BF0F47" w:rsidRDefault="009B45A0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 дня до начала ВПР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630E95" w:rsidRPr="00BF0F47" w:rsidTr="00EE274D">
        <w:trPr>
          <w:trHeight w:val="20"/>
        </w:trPr>
        <w:tc>
          <w:tcPr>
            <w:tcW w:w="4409" w:type="dxa"/>
            <w:vAlign w:val="center"/>
          </w:tcPr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пароля для распаковки архива.</w:t>
            </w:r>
          </w:p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Распечатка материалов по иностранно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языку на всех участников ВПР</w:t>
            </w:r>
          </w:p>
        </w:tc>
        <w:tc>
          <w:tcPr>
            <w:tcW w:w="2390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20.03.2018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местному времени в день проведения ВПР)</w:t>
            </w:r>
          </w:p>
        </w:tc>
        <w:tc>
          <w:tcPr>
            <w:tcW w:w="2694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630E95" w:rsidRPr="00BF0F47" w:rsidTr="00EE274D">
        <w:trPr>
          <w:trHeight w:val="20"/>
        </w:trPr>
        <w:tc>
          <w:tcPr>
            <w:tcW w:w="4409" w:type="dxa"/>
            <w:vAlign w:val="center"/>
          </w:tcPr>
          <w:p w:rsidR="00630E95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  <w:p w:rsidR="00630E95" w:rsidRPr="00BF0F47" w:rsidRDefault="0050233F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 письменная часть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+ 15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устная часть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0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20.03.2018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2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смена</w:t>
            </w:r>
          </w:p>
          <w:p w:rsidR="00630E95" w:rsidRPr="00BF0F47" w:rsidRDefault="0050233F" w:rsidP="0050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уроком</w:t>
            </w:r>
          </w:p>
        </w:tc>
        <w:tc>
          <w:tcPr>
            <w:tcW w:w="2694" w:type="dxa"/>
            <w:noWrap/>
            <w:vAlign w:val="center"/>
          </w:tcPr>
          <w:p w:rsidR="00630E95" w:rsidRPr="00630E95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в аудиториях)</w:t>
            </w:r>
          </w:p>
        </w:tc>
      </w:tr>
      <w:tr w:rsidR="00630E95" w:rsidRPr="00BF0F47" w:rsidTr="00EE274D">
        <w:trPr>
          <w:trHeight w:val="20"/>
        </w:trPr>
        <w:tc>
          <w:tcPr>
            <w:tcW w:w="4409" w:type="dxa"/>
            <w:vAlign w:val="center"/>
          </w:tcPr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2390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20.03.2018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 </w:t>
            </w:r>
          </w:p>
          <w:p w:rsidR="00630E95" w:rsidRPr="00197981" w:rsidRDefault="00197981" w:rsidP="0019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московскому времени </w:t>
            </w:r>
            <w:r w:rsidR="00630E95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ВПР)</w:t>
            </w:r>
          </w:p>
        </w:tc>
        <w:tc>
          <w:tcPr>
            <w:tcW w:w="2694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630E95" w:rsidRPr="00BF0F47" w:rsidTr="00EE274D">
        <w:trPr>
          <w:trHeight w:val="20"/>
        </w:trPr>
        <w:tc>
          <w:tcPr>
            <w:tcW w:w="4409" w:type="dxa"/>
            <w:vAlign w:val="center"/>
          </w:tcPr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 для ОО, в которых участники выполняли только письменную часть</w:t>
            </w:r>
          </w:p>
        </w:tc>
        <w:tc>
          <w:tcPr>
            <w:tcW w:w="2390" w:type="dxa"/>
            <w:noWrap/>
            <w:vAlign w:val="center"/>
          </w:tcPr>
          <w:p w:rsidR="00630E95" w:rsidRPr="00BF0F47" w:rsidRDefault="00197981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</w:t>
            </w:r>
            <w:r w:rsidR="00630E95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.03.2018</w:t>
            </w:r>
          </w:p>
          <w:p w:rsidR="00630E95" w:rsidRPr="00BF0F47" w:rsidRDefault="00197981" w:rsidP="0019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 – ЧТ </w:t>
            </w:r>
          </w:p>
        </w:tc>
        <w:tc>
          <w:tcPr>
            <w:tcW w:w="2694" w:type="dxa"/>
            <w:noWrap/>
            <w:vAlign w:val="center"/>
          </w:tcPr>
          <w:p w:rsidR="00630E95" w:rsidRPr="00377B0F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муниципальный координатор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(предметная комиссия уровня ОО или муниципальная ПК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иностранных языков</w:t>
            </w: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30E95" w:rsidRPr="00BF0F47" w:rsidTr="00EE274D">
        <w:trPr>
          <w:trHeight w:val="20"/>
        </w:trPr>
        <w:tc>
          <w:tcPr>
            <w:tcW w:w="4409" w:type="dxa"/>
            <w:vAlign w:val="center"/>
          </w:tcPr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электронной формы сбора результатов ВПР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данных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иностранному языку</w:t>
            </w:r>
          </w:p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ОО, в которых участники выполняли только письменную часть)</w:t>
            </w:r>
          </w:p>
        </w:tc>
        <w:tc>
          <w:tcPr>
            <w:tcW w:w="2390" w:type="dxa"/>
            <w:noWrap/>
            <w:vAlign w:val="center"/>
          </w:tcPr>
          <w:p w:rsidR="00630E95" w:rsidRPr="00BF0F47" w:rsidRDefault="00197981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630E95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23.03.2018</w:t>
            </w:r>
          </w:p>
          <w:p w:rsidR="00630E95" w:rsidRPr="00BF0F47" w:rsidRDefault="00593545" w:rsidP="00B3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3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r w:rsidR="00630E95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  <w:r w:rsidR="00630E95" w:rsidRPr="00BF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630E95" w:rsidRPr="00BF0F47" w:rsidTr="00EE274D">
        <w:trPr>
          <w:trHeight w:val="20"/>
        </w:trPr>
        <w:tc>
          <w:tcPr>
            <w:tcW w:w="4409" w:type="dxa"/>
            <w:vAlign w:val="center"/>
          </w:tcPr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заполнения и загрузки электронной формы сбора результатов в личном кабинете (</w:t>
            </w:r>
            <w:hyperlink r:id="rId20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0" w:type="dxa"/>
            <w:noWrap/>
            <w:vAlign w:val="center"/>
          </w:tcPr>
          <w:p w:rsidR="00630E95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23.03.2018</w:t>
            </w:r>
          </w:p>
          <w:p w:rsidR="00CE57DD" w:rsidRPr="00BF0F47" w:rsidRDefault="00CE57DD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  <w:p w:rsidR="00630E95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11:00 </w:t>
            </w:r>
            <w:r w:rsidR="00630E95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местному времени) </w:t>
            </w:r>
          </w:p>
        </w:tc>
        <w:tc>
          <w:tcPr>
            <w:tcW w:w="2694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координаторы, 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630E95" w:rsidRPr="00BF0F47" w:rsidTr="00EE274D">
        <w:trPr>
          <w:trHeight w:val="20"/>
        </w:trPr>
        <w:tc>
          <w:tcPr>
            <w:tcW w:w="4409" w:type="dxa"/>
            <w:vAlign w:val="center"/>
          </w:tcPr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507689142"/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 (только письменная часть)</w:t>
            </w:r>
          </w:p>
        </w:tc>
        <w:tc>
          <w:tcPr>
            <w:tcW w:w="2390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26-28.03.2018</w:t>
            </w:r>
          </w:p>
        </w:tc>
        <w:tc>
          <w:tcPr>
            <w:tcW w:w="2694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630E95" w:rsidRPr="00BF0F47" w:rsidTr="00EE274D">
        <w:trPr>
          <w:trHeight w:val="20"/>
        </w:trPr>
        <w:tc>
          <w:tcPr>
            <w:tcW w:w="4409" w:type="dxa"/>
            <w:vAlign w:val="center"/>
          </w:tcPr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 для ОО, в которых участники выполняли и письменную и устную части</w:t>
            </w:r>
          </w:p>
        </w:tc>
        <w:tc>
          <w:tcPr>
            <w:tcW w:w="2390" w:type="dxa"/>
            <w:noWrap/>
            <w:vAlign w:val="center"/>
          </w:tcPr>
          <w:p w:rsidR="00630E95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20-26.03.2018</w:t>
            </w:r>
            <w:r w:rsidR="00630E95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57DD" w:rsidRPr="00CE57DD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 – ПН </w:t>
            </w:r>
          </w:p>
        </w:tc>
        <w:tc>
          <w:tcPr>
            <w:tcW w:w="2694" w:type="dxa"/>
            <w:noWrap/>
            <w:vAlign w:val="center"/>
          </w:tcPr>
          <w:p w:rsidR="00630E95" w:rsidRPr="00377B0F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муниципальный координатор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(предметная комиссия уровня ОО или </w:t>
            </w: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ПК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иностранных языков</w:t>
            </w: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30E95" w:rsidRPr="00BF0F47" w:rsidTr="00EE274D">
        <w:trPr>
          <w:trHeight w:val="20"/>
        </w:trPr>
        <w:tc>
          <w:tcPr>
            <w:tcW w:w="4409" w:type="dxa"/>
            <w:vAlign w:val="center"/>
          </w:tcPr>
          <w:p w:rsidR="00630E95" w:rsidRPr="00BF0F47" w:rsidRDefault="00630E95" w:rsidP="0063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Заполнение электронной формы сбора результатов ВПР и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по иностранному языку для ОО в которых участники выполн</w:t>
            </w:r>
            <w:r w:rsidR="00CE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яли и письменную и устную части</w:t>
            </w:r>
          </w:p>
        </w:tc>
        <w:tc>
          <w:tcPr>
            <w:tcW w:w="2390" w:type="dxa"/>
            <w:noWrap/>
            <w:vAlign w:val="center"/>
          </w:tcPr>
          <w:p w:rsidR="00630E95" w:rsidRPr="00BF0F47" w:rsidRDefault="00CE57DD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630E95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27.03.2018</w:t>
            </w:r>
          </w:p>
          <w:p w:rsidR="00630E95" w:rsidRPr="00CE57DD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10:00 </w:t>
            </w:r>
            <w:r w:rsidR="00630E95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noWrap/>
            <w:vAlign w:val="center"/>
          </w:tcPr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630E95" w:rsidRPr="00BF0F47" w:rsidRDefault="00630E95" w:rsidP="0063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bookmarkEnd w:id="2"/>
      <w:tr w:rsidR="00CE57DD" w:rsidRPr="00BF0F47" w:rsidTr="00EE274D">
        <w:trPr>
          <w:trHeight w:val="742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заполнения и загрузки электронной формы сбора результатов в личном кабинете (</w:t>
            </w:r>
            <w:hyperlink r:id="rId21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0" w:type="dxa"/>
            <w:noWrap/>
            <w:vAlign w:val="center"/>
          </w:tcPr>
          <w:p w:rsidR="00CE57DD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11:00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местному времени) 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координаторы,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CE57DD" w:rsidRPr="00BF0F47" w:rsidTr="00EE274D">
        <w:trPr>
          <w:trHeight w:val="742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 (письменная и устная части)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30.03-02.04.2018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CE57DD" w:rsidRPr="00BF0F47" w:rsidTr="00EE274D">
        <w:trPr>
          <w:trHeight w:val="20"/>
        </w:trPr>
        <w:tc>
          <w:tcPr>
            <w:tcW w:w="9493" w:type="dxa"/>
            <w:gridSpan w:val="3"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CE57DD" w:rsidRPr="00BF0F47" w:rsidTr="00EE274D">
        <w:trPr>
          <w:trHeight w:val="1761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скачивает комплекты для проведения ВПР (зашифрованный файл) в личном кабинете. </w:t>
            </w:r>
            <w:hyperlink r:id="rId22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печат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проверочной работы</w:t>
            </w:r>
          </w:p>
        </w:tc>
        <w:tc>
          <w:tcPr>
            <w:tcW w:w="2390" w:type="dxa"/>
            <w:noWrap/>
            <w:vAlign w:val="center"/>
          </w:tcPr>
          <w:p w:rsidR="00FC2D7D" w:rsidRDefault="00FC2D7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17.03.2018</w:t>
            </w:r>
          </w:p>
          <w:p w:rsidR="00FC2D7D" w:rsidRDefault="00FC2D7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FC2D7D" w:rsidRDefault="00FC2D7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 дня до начала ВПР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пароля для распаковки архива.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Распечатка материалов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на всех участников ВПР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местному времени в день проведения ВПР)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(90 минут)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2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урок</w:t>
            </w:r>
          </w:p>
        </w:tc>
        <w:tc>
          <w:tcPr>
            <w:tcW w:w="2694" w:type="dxa"/>
            <w:noWrap/>
            <w:vAlign w:val="center"/>
          </w:tcPr>
          <w:p w:rsidR="00CE57DD" w:rsidRPr="00630E95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в аудиториях)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CE57DD" w:rsidRPr="00FC2D7D" w:rsidRDefault="00FC2D7D" w:rsidP="00FC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московскому времени 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A3058A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  <w:r w:rsidR="00CE57DD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.03.2017</w:t>
            </w:r>
          </w:p>
          <w:p w:rsidR="00CE57DD" w:rsidRPr="00A3058A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058A" w:rsidRPr="00A3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 </w:t>
            </w:r>
            <w:r w:rsidR="00A3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3058A" w:rsidRPr="00A3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</w:t>
            </w:r>
            <w:r w:rsidR="00A3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noWrap/>
            <w:vAlign w:val="center"/>
          </w:tcPr>
          <w:p w:rsidR="00CE57DD" w:rsidRPr="00377B0F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муниципальный координатор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(предметная комиссия уровня ОО или муниципальная ПК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электронной формы сбора результатов ВПР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данных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истории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544BE3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</w:t>
            </w:r>
            <w:r w:rsidR="00CE57DD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.03.2018 </w:t>
            </w:r>
          </w:p>
          <w:p w:rsidR="00CE57DD" w:rsidRPr="00BF0F47" w:rsidRDefault="00544BE3" w:rsidP="005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10:00 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заполнения и загрузки электронной формы сбора результатов в личном кабинете (</w:t>
            </w:r>
            <w:hyperlink r:id="rId23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0" w:type="dxa"/>
            <w:noWrap/>
            <w:vAlign w:val="center"/>
          </w:tcPr>
          <w:p w:rsidR="00CE57DD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23.03.2018</w:t>
            </w:r>
          </w:p>
          <w:p w:rsidR="00544BE3" w:rsidRPr="00BF0F47" w:rsidRDefault="00544BE3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11:00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координаторы,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27-29.03.2018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CE57DD" w:rsidRPr="00BF0F47" w:rsidTr="00EE274D">
        <w:trPr>
          <w:trHeight w:val="20"/>
        </w:trPr>
        <w:tc>
          <w:tcPr>
            <w:tcW w:w="9493" w:type="dxa"/>
            <w:gridSpan w:val="3"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География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10-</w:t>
            </w:r>
            <w:r w:rsidRP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скачивает комплекты для проведения ВПР (зашифро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ванный файл) в личном кабинете </w:t>
            </w:r>
            <w:hyperlink r:id="rId24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печат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проверочной работы</w:t>
            </w:r>
          </w:p>
        </w:tc>
        <w:tc>
          <w:tcPr>
            <w:tcW w:w="2390" w:type="dxa"/>
            <w:noWrap/>
            <w:vAlign w:val="center"/>
          </w:tcPr>
          <w:p w:rsidR="00AF66E7" w:rsidRDefault="00AF66E7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  <w:p w:rsidR="00AF66E7" w:rsidRDefault="00AF66E7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F66E7" w:rsidRDefault="00AF66E7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 дня до начала ВПР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пароля для распаковки архива.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Распечатка материалов по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еографии на всех участников ВПР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местному времени в день проведения ВПР)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(90 минут)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2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смена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урок</w:t>
            </w:r>
          </w:p>
        </w:tc>
        <w:tc>
          <w:tcPr>
            <w:tcW w:w="2694" w:type="dxa"/>
            <w:noWrap/>
            <w:vAlign w:val="center"/>
          </w:tcPr>
          <w:p w:rsidR="00CE57DD" w:rsidRPr="00630E95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в аудиториях)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CE57DD" w:rsidRPr="008128FB" w:rsidRDefault="008128FB" w:rsidP="008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московскому времени 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03-05.04.2018</w:t>
            </w:r>
          </w:p>
          <w:p w:rsidR="00CE57DD" w:rsidRPr="008128FB" w:rsidRDefault="008128FB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 – ЧТ </w:t>
            </w:r>
            <w:r w:rsidR="00CE57DD" w:rsidRPr="0081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noWrap/>
            <w:vAlign w:val="center"/>
          </w:tcPr>
          <w:p w:rsidR="00CE57DD" w:rsidRPr="00377B0F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муниципальный координатор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(предметная комиссия уровня ОО или муниципальная ПК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электронной формы сбора результатов ВПР и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по географии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8128FB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06</w:t>
            </w:r>
            <w:r w:rsidR="00CE57DD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.04.2018 </w:t>
            </w:r>
          </w:p>
          <w:p w:rsidR="00CE57DD" w:rsidRPr="008128FB" w:rsidRDefault="008128FB" w:rsidP="008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10:00 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0540BE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заполнения и загрузки электронной формы сбора результатов в личном кабинете (</w:t>
            </w:r>
            <w:hyperlink r:id="rId25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0" w:type="dxa"/>
            <w:noWrap/>
            <w:vAlign w:val="center"/>
          </w:tcPr>
          <w:p w:rsidR="00CE57DD" w:rsidRDefault="008128FB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CE57DD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</w:t>
            </w:r>
          </w:p>
          <w:p w:rsidR="00752E3B" w:rsidRPr="00BF0F47" w:rsidRDefault="00752E3B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CE57DD" w:rsidRPr="00BF0F47" w:rsidRDefault="008128FB" w:rsidP="008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11:00 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координаторы,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10-11.04.2018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CE57DD" w:rsidRPr="00BF0F47" w:rsidTr="00EE274D">
        <w:trPr>
          <w:trHeight w:val="20"/>
        </w:trPr>
        <w:tc>
          <w:tcPr>
            <w:tcW w:w="9493" w:type="dxa"/>
            <w:gridSpan w:val="3"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скачивает комплекты для проведения ВПР (зашифрованный файл) в личном кабинете. </w:t>
            </w:r>
            <w:hyperlink r:id="rId26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печат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проверочной работы</w:t>
            </w:r>
          </w:p>
        </w:tc>
        <w:tc>
          <w:tcPr>
            <w:tcW w:w="2390" w:type="dxa"/>
            <w:noWrap/>
            <w:vAlign w:val="center"/>
          </w:tcPr>
          <w:p w:rsidR="00971E28" w:rsidRDefault="00971E28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  <w:p w:rsidR="00971E28" w:rsidRDefault="00971E28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971E28" w:rsidRDefault="00971E28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 дня до начала ВПР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пароля для распаковки архива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Распечатка 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химии на всех участников ВПР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местному времени в день проведения ВПР)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(90 минут)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2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урок</w:t>
            </w:r>
          </w:p>
        </w:tc>
        <w:tc>
          <w:tcPr>
            <w:tcW w:w="2694" w:type="dxa"/>
            <w:noWrap/>
            <w:vAlign w:val="center"/>
          </w:tcPr>
          <w:p w:rsidR="00CE57DD" w:rsidRPr="00630E95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в аудиториях)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критериев оценивания работ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CE57DD" w:rsidRPr="00971E28" w:rsidRDefault="00971E28" w:rsidP="0097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московскому времени 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ВПР)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971E28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05-07</w:t>
            </w:r>
            <w:r w:rsidR="00CE57DD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</w:t>
            </w:r>
          </w:p>
          <w:p w:rsidR="00CE57DD" w:rsidRPr="00BF0F47" w:rsidRDefault="00971E28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 - СБ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noWrap/>
            <w:vAlign w:val="center"/>
          </w:tcPr>
          <w:p w:rsidR="00CE57DD" w:rsidRPr="00377B0F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муниципальный координатор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(предметная комиссия уровня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муниципальная ПК учителей х</w:t>
            </w: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мии</w:t>
            </w: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электронной формы сбора результатов ВПР и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по химии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3379E1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CE57DD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09.04.2018 </w:t>
            </w:r>
          </w:p>
          <w:p w:rsidR="00CE57DD" w:rsidRPr="00BF0F47" w:rsidRDefault="003379E1" w:rsidP="0033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10:00 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заполнения и загрузки электронной формы сбора результатов в личном кабинете (</w:t>
            </w:r>
            <w:hyperlink r:id="rId27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0" w:type="dxa"/>
            <w:noWrap/>
            <w:vAlign w:val="center"/>
          </w:tcPr>
          <w:p w:rsidR="00CE57DD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  <w:p w:rsidR="003379E1" w:rsidRPr="00BF0F47" w:rsidRDefault="003379E1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CE57DD" w:rsidRPr="00BF0F47" w:rsidRDefault="003379E1" w:rsidP="0033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11:00 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координаторы,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12-13.04.2018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CE57DD" w:rsidRPr="00BF0F47" w:rsidTr="00EE274D">
        <w:trPr>
          <w:trHeight w:val="20"/>
        </w:trPr>
        <w:tc>
          <w:tcPr>
            <w:tcW w:w="9493" w:type="dxa"/>
            <w:gridSpan w:val="3"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скачивает комплекты для проведения ВПР (зашифрованный файл) в личном кабинете. </w:t>
            </w:r>
            <w:hyperlink r:id="rId28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к печат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 проверочной работы</w:t>
            </w:r>
          </w:p>
        </w:tc>
        <w:tc>
          <w:tcPr>
            <w:tcW w:w="2390" w:type="dxa"/>
            <w:noWrap/>
            <w:vAlign w:val="center"/>
          </w:tcPr>
          <w:p w:rsidR="00F60409" w:rsidRDefault="00F60409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06.04.2018</w:t>
            </w:r>
          </w:p>
          <w:p w:rsidR="00F60409" w:rsidRDefault="00F60409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60409" w:rsidRDefault="00F60409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 дня до начала ВПР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пароля для распаковки архива.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Распечатка материалов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физике на всех участников ВПР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местному времени в день проведения ВПР)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(90 минут)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2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урок</w:t>
            </w:r>
          </w:p>
        </w:tc>
        <w:tc>
          <w:tcPr>
            <w:tcW w:w="2694" w:type="dxa"/>
            <w:noWrap/>
            <w:vAlign w:val="center"/>
          </w:tcPr>
          <w:p w:rsidR="00CE57DD" w:rsidRPr="00630E95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в аудиториях)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CE57DD" w:rsidRPr="00BC37B3" w:rsidRDefault="00BC37B3" w:rsidP="00BC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московскому времени 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ВПР)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BC37B3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 w:rsidR="00CE57DD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</w:t>
            </w:r>
          </w:p>
          <w:p w:rsidR="00CE57DD" w:rsidRPr="00BF0F47" w:rsidRDefault="006216F3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="00BC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noWrap/>
            <w:vAlign w:val="center"/>
          </w:tcPr>
          <w:p w:rsidR="00CE57DD" w:rsidRPr="00377B0F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муниципальный координатор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(предметная комиссия уровня ОО или муниципальная ПК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</w:t>
            </w: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электронной формы сбора результатов ВПР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данных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физике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BC37B3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CE57DD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13.04.2018 </w:t>
            </w:r>
          </w:p>
          <w:p w:rsidR="00CE57DD" w:rsidRPr="00BF0F47" w:rsidRDefault="00BC37B3" w:rsidP="00BC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10:00 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заполнения и загрузки электронной формы сбора результатов в личном кабинете (</w:t>
            </w:r>
            <w:hyperlink r:id="rId29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0" w:type="dxa"/>
            <w:noWrap/>
            <w:vAlign w:val="center"/>
          </w:tcPr>
          <w:p w:rsidR="00CE57DD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13.04.2018</w:t>
            </w:r>
          </w:p>
          <w:p w:rsidR="00BC37B3" w:rsidRPr="00BF0F47" w:rsidRDefault="00BC37B3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CE57DD" w:rsidRPr="00BF0F47" w:rsidRDefault="00BC37B3" w:rsidP="00BC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E57DD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координаторы,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16-18.04.2018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CE57DD" w:rsidRPr="00BF0F47" w:rsidTr="00EE274D">
        <w:trPr>
          <w:trHeight w:val="20"/>
        </w:trPr>
        <w:tc>
          <w:tcPr>
            <w:tcW w:w="9493" w:type="dxa"/>
            <w:gridSpan w:val="3"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6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скачивает комплекты для проведения ВПР (зашифрованный файл) в личном кабинете. </w:t>
            </w:r>
            <w:hyperlink r:id="rId30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оборудования к печати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проверочной работы</w:t>
            </w:r>
          </w:p>
        </w:tc>
        <w:tc>
          <w:tcPr>
            <w:tcW w:w="2390" w:type="dxa"/>
            <w:noWrap/>
            <w:vAlign w:val="center"/>
          </w:tcPr>
          <w:p w:rsidR="000820B8" w:rsidRDefault="000820B8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09.04.2018</w:t>
            </w:r>
          </w:p>
          <w:p w:rsidR="000820B8" w:rsidRDefault="000820B8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820B8" w:rsidRDefault="000820B8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 дня до начала ВПР по предмету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пароля для распаковки архива.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Распечатка материалов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 на всех участников ВПР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местному времени в день проведения ВПР)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(90 минут)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2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урок</w:t>
            </w:r>
          </w:p>
        </w:tc>
        <w:tc>
          <w:tcPr>
            <w:tcW w:w="2694" w:type="dxa"/>
            <w:noWrap/>
            <w:vAlign w:val="center"/>
          </w:tcPr>
          <w:p w:rsidR="00CE57DD" w:rsidRPr="00630E95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в аудиториях)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московскому времени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ВПР)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2390" w:type="dxa"/>
            <w:noWrap/>
            <w:vAlign w:val="center"/>
          </w:tcPr>
          <w:p w:rsidR="00CE57DD" w:rsidRPr="00BF0F47" w:rsidRDefault="000820B8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  <w:r w:rsidR="00CE57DD"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</w:t>
            </w:r>
          </w:p>
          <w:p w:rsidR="00CE57DD" w:rsidRPr="00BF0F47" w:rsidRDefault="000820B8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 – СБ 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noWrap/>
            <w:vAlign w:val="center"/>
          </w:tcPr>
          <w:p w:rsidR="00CE57DD" w:rsidRPr="00377B0F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муниципальный координатор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(предметная комиссия уровня ОО или муниципальная ПК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  <w:r w:rsidRPr="0037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электронной формы сбора результатов ВПР и 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данных по биологии</w:t>
            </w:r>
          </w:p>
        </w:tc>
        <w:tc>
          <w:tcPr>
            <w:tcW w:w="2390" w:type="dxa"/>
            <w:noWrap/>
            <w:vAlign w:val="center"/>
          </w:tcPr>
          <w:p w:rsidR="005D60D2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7DD" w:rsidRPr="00BF0F47" w:rsidRDefault="005D60D2" w:rsidP="005D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10:00 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(координатор ВПР в ОО, </w:t>
            </w: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 ОО)</w:t>
            </w:r>
          </w:p>
        </w:tc>
      </w:tr>
      <w:tr w:rsidR="00CE57DD" w:rsidRPr="00BF0F47" w:rsidTr="00EE274D">
        <w:trPr>
          <w:trHeight w:val="20"/>
        </w:trPr>
        <w:tc>
          <w:tcPr>
            <w:tcW w:w="4409" w:type="dxa"/>
            <w:vAlign w:val="center"/>
          </w:tcPr>
          <w:p w:rsidR="00CE57DD" w:rsidRPr="00BF0F47" w:rsidRDefault="00CE57DD" w:rsidP="00CE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заполнения и загрузки электронной формы сбора результатов в личном каб</w:t>
            </w:r>
            <w:bookmarkStart w:id="3" w:name="_GoBack"/>
            <w:bookmarkEnd w:id="3"/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инете (</w:t>
            </w:r>
            <w:hyperlink r:id="rId31" w:history="1">
              <w:r w:rsidRPr="00BF0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https://vpr.statgrad.org</w:t>
              </w:r>
            </w:hyperlink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F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90" w:type="dxa"/>
            <w:noWrap/>
            <w:vAlign w:val="center"/>
          </w:tcPr>
          <w:p w:rsidR="00CE57DD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  <w:p w:rsidR="005D60D2" w:rsidRPr="00BF0F47" w:rsidRDefault="005D60D2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CE57DD" w:rsidRPr="00BF0F47" w:rsidRDefault="005D60D2" w:rsidP="005D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11:00 </w:t>
            </w:r>
            <w:r w:rsidR="00CE57DD"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времени)</w:t>
            </w:r>
          </w:p>
        </w:tc>
        <w:tc>
          <w:tcPr>
            <w:tcW w:w="2694" w:type="dxa"/>
            <w:noWrap/>
            <w:vAlign w:val="center"/>
          </w:tcPr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координаторы, </w:t>
            </w:r>
          </w:p>
          <w:p w:rsidR="00CE57DD" w:rsidRPr="00BF0F47" w:rsidRDefault="00CE57DD" w:rsidP="00CE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</w:p>
        </w:tc>
      </w:tr>
      <w:tr w:rsidR="00AB0924" w:rsidRPr="00BF0F47" w:rsidTr="00EE274D">
        <w:trPr>
          <w:trHeight w:val="20"/>
        </w:trPr>
        <w:tc>
          <w:tcPr>
            <w:tcW w:w="4409" w:type="dxa"/>
            <w:vAlign w:val="center"/>
          </w:tcPr>
          <w:p w:rsidR="00AB0924" w:rsidRPr="00BF0F47" w:rsidRDefault="00AB0924" w:rsidP="00AB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2390" w:type="dxa"/>
            <w:noWrap/>
            <w:vAlign w:val="center"/>
          </w:tcPr>
          <w:p w:rsidR="00AB0924" w:rsidRPr="00BF0F47" w:rsidRDefault="00AB0924" w:rsidP="00AB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</w:t>
            </w:r>
          </w:p>
        </w:tc>
        <w:tc>
          <w:tcPr>
            <w:tcW w:w="2694" w:type="dxa"/>
            <w:noWrap/>
            <w:vAlign w:val="center"/>
          </w:tcPr>
          <w:p w:rsidR="00AB0924" w:rsidRPr="00BF0F47" w:rsidRDefault="00AB0924" w:rsidP="00AB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</w:tbl>
    <w:p w:rsidR="00BF0F47" w:rsidRPr="00BF0F47" w:rsidRDefault="00BF0F47" w:rsidP="00293C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BF0F47" w:rsidRPr="00BF0F47" w:rsidSect="00D919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0C4"/>
    <w:multiLevelType w:val="hybridMultilevel"/>
    <w:tmpl w:val="22B02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F112FF"/>
    <w:multiLevelType w:val="multilevel"/>
    <w:tmpl w:val="D522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480AFD"/>
    <w:multiLevelType w:val="hybridMultilevel"/>
    <w:tmpl w:val="53323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91810"/>
    <w:multiLevelType w:val="hybridMultilevel"/>
    <w:tmpl w:val="01883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DB6894"/>
    <w:multiLevelType w:val="multilevel"/>
    <w:tmpl w:val="5B1463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4041DB"/>
    <w:multiLevelType w:val="hybridMultilevel"/>
    <w:tmpl w:val="658E96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966933"/>
    <w:multiLevelType w:val="hybridMultilevel"/>
    <w:tmpl w:val="17F67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A27FF9"/>
    <w:multiLevelType w:val="hybridMultilevel"/>
    <w:tmpl w:val="A344D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2E0A98"/>
    <w:multiLevelType w:val="hybridMultilevel"/>
    <w:tmpl w:val="45DC7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1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7F02D8"/>
    <w:multiLevelType w:val="multilevel"/>
    <w:tmpl w:val="7DE89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E16BD9"/>
    <w:multiLevelType w:val="hybridMultilevel"/>
    <w:tmpl w:val="1F8CA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3B41D4"/>
    <w:multiLevelType w:val="multilevel"/>
    <w:tmpl w:val="D522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D01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776B43"/>
    <w:multiLevelType w:val="hybridMultilevel"/>
    <w:tmpl w:val="22B02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5E1A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4"/>
  </w:num>
  <w:num w:numId="8">
    <w:abstractNumId w:val="2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47"/>
    <w:rsid w:val="000258B8"/>
    <w:rsid w:val="000540BE"/>
    <w:rsid w:val="000820B8"/>
    <w:rsid w:val="000835A7"/>
    <w:rsid w:val="000D4A13"/>
    <w:rsid w:val="000F4FDD"/>
    <w:rsid w:val="0015167A"/>
    <w:rsid w:val="00152269"/>
    <w:rsid w:val="00166D6D"/>
    <w:rsid w:val="001725E8"/>
    <w:rsid w:val="00197981"/>
    <w:rsid w:val="00241685"/>
    <w:rsid w:val="002633E9"/>
    <w:rsid w:val="0028272B"/>
    <w:rsid w:val="00282F1D"/>
    <w:rsid w:val="00293C9E"/>
    <w:rsid w:val="0029665C"/>
    <w:rsid w:val="002A38E1"/>
    <w:rsid w:val="002A5C84"/>
    <w:rsid w:val="002D53C2"/>
    <w:rsid w:val="002E06EF"/>
    <w:rsid w:val="003073DF"/>
    <w:rsid w:val="00327FC0"/>
    <w:rsid w:val="003379E1"/>
    <w:rsid w:val="00375B94"/>
    <w:rsid w:val="00377B0F"/>
    <w:rsid w:val="00384576"/>
    <w:rsid w:val="0050233F"/>
    <w:rsid w:val="00502D87"/>
    <w:rsid w:val="00504B2D"/>
    <w:rsid w:val="00535632"/>
    <w:rsid w:val="00544BE3"/>
    <w:rsid w:val="00593545"/>
    <w:rsid w:val="005B615B"/>
    <w:rsid w:val="005D4A0A"/>
    <w:rsid w:val="005D60D2"/>
    <w:rsid w:val="005F3DEA"/>
    <w:rsid w:val="00604790"/>
    <w:rsid w:val="006216F3"/>
    <w:rsid w:val="00630E95"/>
    <w:rsid w:val="00635884"/>
    <w:rsid w:val="0066699A"/>
    <w:rsid w:val="00677B4D"/>
    <w:rsid w:val="00693ED2"/>
    <w:rsid w:val="006A59E5"/>
    <w:rsid w:val="006E2BAA"/>
    <w:rsid w:val="00746333"/>
    <w:rsid w:val="00752E3B"/>
    <w:rsid w:val="007546C7"/>
    <w:rsid w:val="007664AD"/>
    <w:rsid w:val="007761D3"/>
    <w:rsid w:val="0079640A"/>
    <w:rsid w:val="007B2A8F"/>
    <w:rsid w:val="007D4B1D"/>
    <w:rsid w:val="008128FB"/>
    <w:rsid w:val="008219E7"/>
    <w:rsid w:val="00850694"/>
    <w:rsid w:val="0087007D"/>
    <w:rsid w:val="00881AF3"/>
    <w:rsid w:val="00890A38"/>
    <w:rsid w:val="008E4457"/>
    <w:rsid w:val="00937233"/>
    <w:rsid w:val="00943356"/>
    <w:rsid w:val="00971E28"/>
    <w:rsid w:val="00986736"/>
    <w:rsid w:val="009871A2"/>
    <w:rsid w:val="009B0808"/>
    <w:rsid w:val="009B45A0"/>
    <w:rsid w:val="00A3058A"/>
    <w:rsid w:val="00A40484"/>
    <w:rsid w:val="00A651F2"/>
    <w:rsid w:val="00A765DF"/>
    <w:rsid w:val="00A9530E"/>
    <w:rsid w:val="00AB0641"/>
    <w:rsid w:val="00AB0924"/>
    <w:rsid w:val="00AF4EF9"/>
    <w:rsid w:val="00AF66E7"/>
    <w:rsid w:val="00B05BC6"/>
    <w:rsid w:val="00B3010B"/>
    <w:rsid w:val="00B622D9"/>
    <w:rsid w:val="00BC37B3"/>
    <w:rsid w:val="00BF0F47"/>
    <w:rsid w:val="00C1512C"/>
    <w:rsid w:val="00C41A37"/>
    <w:rsid w:val="00C85119"/>
    <w:rsid w:val="00CE57DD"/>
    <w:rsid w:val="00D03D7D"/>
    <w:rsid w:val="00D07F6E"/>
    <w:rsid w:val="00D14791"/>
    <w:rsid w:val="00D361FE"/>
    <w:rsid w:val="00D571CF"/>
    <w:rsid w:val="00D919B8"/>
    <w:rsid w:val="00D97B82"/>
    <w:rsid w:val="00DD2103"/>
    <w:rsid w:val="00DD59FD"/>
    <w:rsid w:val="00E03259"/>
    <w:rsid w:val="00E15E1A"/>
    <w:rsid w:val="00E404E6"/>
    <w:rsid w:val="00E45357"/>
    <w:rsid w:val="00E721B4"/>
    <w:rsid w:val="00E868F7"/>
    <w:rsid w:val="00EA0298"/>
    <w:rsid w:val="00EA7A0B"/>
    <w:rsid w:val="00EE274D"/>
    <w:rsid w:val="00F60409"/>
    <w:rsid w:val="00F678C1"/>
    <w:rsid w:val="00F779ED"/>
    <w:rsid w:val="00FA22EE"/>
    <w:rsid w:val="00FA3D1E"/>
    <w:rsid w:val="00FB0EE9"/>
    <w:rsid w:val="00FC2D7D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B27F-B7E7-413E-8CAE-ADFA0CC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F0F47"/>
  </w:style>
  <w:style w:type="paragraph" w:customStyle="1" w:styleId="10">
    <w:name w:val="Основной текст1"/>
    <w:rsid w:val="00BF0F47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1">
    <w:name w:val="Заголовок1"/>
    <w:rsid w:val="00BF0F47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BF0F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BF0F4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0F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F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semiHidden/>
    <w:rsid w:val="00BF0F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BF0F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BF0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1"/>
    <w:basedOn w:val="a"/>
    <w:rsid w:val="00BF0F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rsid w:val="00BF0F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F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BF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BF0F47"/>
    <w:rPr>
      <w:rFonts w:cs="Times New Roman"/>
      <w:color w:val="0000FF"/>
      <w:u w:val="single"/>
    </w:rPr>
  </w:style>
  <w:style w:type="paragraph" w:customStyle="1" w:styleId="13">
    <w:name w:val="Без интервала1"/>
    <w:rsid w:val="00BF0F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FollowedHyperlink"/>
    <w:unhideWhenUsed/>
    <w:rsid w:val="00BF0F47"/>
    <w:rPr>
      <w:color w:val="800080"/>
      <w:u w:val="single"/>
    </w:rPr>
  </w:style>
  <w:style w:type="paragraph" w:styleId="ad">
    <w:name w:val="Balloon Text"/>
    <w:basedOn w:val="a"/>
    <w:link w:val="ae"/>
    <w:rsid w:val="00BF0F4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BF0F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">
    <w:name w:val="Основной текст1"/>
    <w:rsid w:val="00BF0F47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BF0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statgrad.org" TargetMode="External"/><Relationship Id="rId13" Type="http://schemas.openxmlformats.org/officeDocument/2006/relationships/hyperlink" Target="https://vpr.statgrad.org" TargetMode="External"/><Relationship Id="rId18" Type="http://schemas.openxmlformats.org/officeDocument/2006/relationships/hyperlink" Target="https://vpr.statgrad.org" TargetMode="External"/><Relationship Id="rId26" Type="http://schemas.openxmlformats.org/officeDocument/2006/relationships/hyperlink" Target="https://vpr.statgrad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pr.statgrad.org" TargetMode="External"/><Relationship Id="rId7" Type="http://schemas.openxmlformats.org/officeDocument/2006/relationships/hyperlink" Target="https://vpr.statgrad.org" TargetMode="External"/><Relationship Id="rId12" Type="http://schemas.openxmlformats.org/officeDocument/2006/relationships/hyperlink" Target="https://vpr.statgrad.org" TargetMode="External"/><Relationship Id="rId17" Type="http://schemas.openxmlformats.org/officeDocument/2006/relationships/hyperlink" Target="https://vpr.statgrad.org" TargetMode="External"/><Relationship Id="rId25" Type="http://schemas.openxmlformats.org/officeDocument/2006/relationships/hyperlink" Target="https://vpr.statgrad.or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pr.statgrad.org" TargetMode="External"/><Relationship Id="rId20" Type="http://schemas.openxmlformats.org/officeDocument/2006/relationships/hyperlink" Target="https://vpr.statgrad.org" TargetMode="External"/><Relationship Id="rId29" Type="http://schemas.openxmlformats.org/officeDocument/2006/relationships/hyperlink" Target="https://vpr.statgrad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pr.statgrad.org" TargetMode="External"/><Relationship Id="rId11" Type="http://schemas.openxmlformats.org/officeDocument/2006/relationships/hyperlink" Target="https://vpr.statgrad.org" TargetMode="External"/><Relationship Id="rId24" Type="http://schemas.openxmlformats.org/officeDocument/2006/relationships/hyperlink" Target="https://vpr.statgrad.or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pr.statgrad.org" TargetMode="External"/><Relationship Id="rId15" Type="http://schemas.openxmlformats.org/officeDocument/2006/relationships/hyperlink" Target="https://vpr.statgrad.org" TargetMode="External"/><Relationship Id="rId23" Type="http://schemas.openxmlformats.org/officeDocument/2006/relationships/hyperlink" Target="https://vpr.statgrad.org" TargetMode="External"/><Relationship Id="rId28" Type="http://schemas.openxmlformats.org/officeDocument/2006/relationships/hyperlink" Target="https://vpr.statgrad.org" TargetMode="External"/><Relationship Id="rId10" Type="http://schemas.openxmlformats.org/officeDocument/2006/relationships/hyperlink" Target="https://vpr.statgrad.org" TargetMode="External"/><Relationship Id="rId19" Type="http://schemas.openxmlformats.org/officeDocument/2006/relationships/hyperlink" Target="https://vpr.statgrad.org" TargetMode="External"/><Relationship Id="rId31" Type="http://schemas.openxmlformats.org/officeDocument/2006/relationships/hyperlink" Target="https://vpr.statgr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.statgrad.org" TargetMode="External"/><Relationship Id="rId14" Type="http://schemas.openxmlformats.org/officeDocument/2006/relationships/hyperlink" Target="https://vpr.statgrad.org" TargetMode="External"/><Relationship Id="rId22" Type="http://schemas.openxmlformats.org/officeDocument/2006/relationships/hyperlink" Target="https://vpr.statgrad.org" TargetMode="External"/><Relationship Id="rId27" Type="http://schemas.openxmlformats.org/officeDocument/2006/relationships/hyperlink" Target="https://vpr.statgrad.org" TargetMode="External"/><Relationship Id="rId30" Type="http://schemas.openxmlformats.org/officeDocument/2006/relationships/hyperlink" Target="https://vpr.statgra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Балыкина</dc:creator>
  <cp:keywords/>
  <dc:description/>
  <cp:lastModifiedBy>Татьяна Дмитриевна Худоиева</cp:lastModifiedBy>
  <cp:revision>4</cp:revision>
  <dcterms:created xsi:type="dcterms:W3CDTF">2018-03-15T11:33:00Z</dcterms:created>
  <dcterms:modified xsi:type="dcterms:W3CDTF">2018-03-15T12:31:00Z</dcterms:modified>
</cp:coreProperties>
</file>